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B547C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B547C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016136" w:rsidRPr="0001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запасных частей к чугунным экономайзерам</w:t>
      </w:r>
      <w:r w:rsidR="00005EC9" w:rsidRPr="00B54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B547C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B547C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</w:t>
      </w:r>
      <w:r w:rsidR="00F75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0C1C07"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47C8"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47C8"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54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B547C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016136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547C8" w:rsidRPr="00016136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01613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01613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016136" w:rsidRPr="00016136">
        <w:rPr>
          <w:rFonts w:ascii="Times New Roman" w:hAnsi="Times New Roman" w:cs="Times New Roman"/>
          <w:sz w:val="24"/>
          <w:szCs w:val="24"/>
        </w:rPr>
        <w:t>поставка запасных частей к чугунным экономайзерам</w:t>
      </w:r>
      <w:r w:rsidRPr="0001613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016136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016136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13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613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16136"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 шт</w:t>
      </w:r>
      <w:r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16136" w:rsidRPr="00016136" w:rsidRDefault="00B547C8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6136"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5 011 592 (Пять миллионов одиннадцать тысяч пятьсот девяносто два) рубля 00 копеек.</w:t>
      </w:r>
    </w:p>
    <w:p w:rsidR="00B547C8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547C8" w:rsidRPr="00016136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6136"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марта 2020 года включительно</w:t>
      </w:r>
      <w:r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016136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016136">
        <w:rPr>
          <w:rFonts w:ascii="Times New Roman" w:hAnsi="Times New Roman" w:cs="Times New Roman"/>
          <w:sz w:val="24"/>
          <w:szCs w:val="24"/>
        </w:rPr>
        <w:t xml:space="preserve"> </w:t>
      </w:r>
      <w:r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Pr="00016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016136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016136" w:rsidRPr="0038655D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B547C8" w:rsidRPr="00016136" w:rsidRDefault="00016136" w:rsidP="00016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  <w:r w:rsidR="00B547C8" w:rsidRPr="0001613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B547C8" w:rsidRPr="00016136" w:rsidRDefault="00B547C8" w:rsidP="00016136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0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136"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B547C8" w:rsidRPr="00016136" w:rsidRDefault="00B547C8" w:rsidP="00016136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016136" w:rsidRPr="0001613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4"/>
    <w:p w:rsidR="00B547C8" w:rsidRPr="00016136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3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01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01613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016136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01613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547C8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016136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01613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0161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01613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0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016136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16136" w:rsidRPr="00016136" w:rsidRDefault="00016136" w:rsidP="000161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16136" w:rsidRPr="00016136" w:rsidRDefault="00016136" w:rsidP="000161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016136" w:rsidRPr="00016136" w:rsidRDefault="00016136" w:rsidP="000161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B547C8" w:rsidRPr="00016136" w:rsidRDefault="00016136" w:rsidP="000161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6136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механика.</w:t>
      </w:r>
    </w:p>
    <w:p w:rsidR="00B547C8" w:rsidRPr="00016136" w:rsidRDefault="00B547C8" w:rsidP="00B547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016136" w:rsidRDefault="00016136" w:rsidP="0001613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61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Д.А. Геращенко</w:t>
      </w:r>
      <w:r w:rsidR="00B547C8" w:rsidRPr="0001613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B547C8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End w:id="5"/>
    </w:p>
    <w:p w:rsidR="003B5D40" w:rsidRPr="0001613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016136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запасных частей к чугунным экономайзерам</w:t>
      </w:r>
      <w:r w:rsidR="00B547C8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02.12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соответствующей</w:t>
      </w:r>
      <w:r w:rsidR="00EF33F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 заключения договора поставки</w:t>
      </w:r>
      <w:r w:rsidR="00EF33F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запасных частей к чугунным экономайзерам</w:t>
      </w:r>
      <w:r w:rsidR="00EF33F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заявк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F33F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016136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Default="00EF33F1" w:rsidP="001172C3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 вторые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16136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 от 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следующих 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EF6861" w:rsidRPr="000161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1172C3" w:rsidRPr="001172C3" w:rsidRDefault="001172C3" w:rsidP="001172C3">
      <w:pPr>
        <w:spacing w:after="0" w:line="240" w:lineRule="auto"/>
        <w:rPr>
          <w:lang w:eastAsia="ru-RU"/>
        </w:rPr>
      </w:pPr>
    </w:p>
    <w:p w:rsidR="00EF6861" w:rsidRPr="00F75B96" w:rsidRDefault="00EF6861" w:rsidP="001172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75B9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75B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gramStart"/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КИРРОС»-</w:t>
      </w:r>
      <w:proofErr w:type="gramEnd"/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котел</w:t>
      </w:r>
      <w:r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F75B9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«КИРРОС»-котел»</w:t>
      </w:r>
      <w:r w:rsidRPr="00F75B9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659328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ул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Олега Кошевого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 w:rsidR="00776188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2,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оф. 2</w:t>
      </w:r>
      <w:r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F75B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2204013890</w:t>
      </w:r>
      <w:r w:rsidRPr="00F75B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F75B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75B96" w:rsidRPr="00F75B9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1032201646894</w:t>
      </w:r>
      <w:r w:rsidRPr="00F75B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F75B96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75B96" w:rsidRPr="00F75B96">
        <w:rPr>
          <w:rFonts w:ascii="Times New Roman" w:eastAsia="Times New Roman" w:hAnsi="Times New Roman" w:cs="Times New Roman"/>
          <w:sz w:val="24"/>
          <w:szCs w:val="24"/>
          <w:lang w:eastAsia="ru-RU"/>
        </w:rPr>
        <w:t>28.11.2019 10:06</w:t>
      </w:r>
      <w:r w:rsidRPr="00F75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F6861" w:rsidRPr="00F75B96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B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1E76" w:rsidRPr="00016136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1E76" w:rsidRPr="00D7740C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D7740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582BA1" w:rsidRPr="00D7740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D774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D774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D7740C" w:rsidRPr="00D7740C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D774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656049</w:t>
      </w:r>
      <w:r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</w:t>
      </w:r>
      <w:r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Барнаул</w:t>
      </w:r>
      <w:r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</w:t>
      </w:r>
      <w:r w:rsidR="00FD728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Красноармейский</w:t>
      </w:r>
      <w:r w:rsidR="00FD728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36</w:t>
      </w:r>
      <w:r w:rsidR="00FD728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</w:t>
      </w:r>
      <w:r w:rsidR="00FD728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D7740C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218</w:t>
      </w:r>
      <w:r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FD728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D7740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2221192262</w:t>
      </w:r>
      <w:r w:rsidR="00FD728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7740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 222501001, ОГРН</w:t>
      </w:r>
      <w:r w:rsidR="00FD728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740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1112225008940</w:t>
      </w:r>
      <w:r w:rsidR="00FD728C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D7740C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7740C" w:rsidRPr="00D7740C">
        <w:rPr>
          <w:rFonts w:ascii="Times New Roman" w:eastAsia="Times New Roman" w:hAnsi="Times New Roman" w:cs="Times New Roman"/>
          <w:sz w:val="24"/>
          <w:szCs w:val="24"/>
          <w:lang w:eastAsia="ru-RU"/>
        </w:rPr>
        <w:t>28.11.2019 13:04</w:t>
      </w:r>
      <w:r w:rsidRPr="00D7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4B1E76" w:rsidRPr="00016136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774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96E38" w:rsidRPr="00016136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A44C4" w:rsidRPr="00FE2ECF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E2E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4219A8" w:rsidRPr="00FE2E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FE2E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Торговый Дом </w:t>
      </w:r>
      <w:r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Энергетический Альянс Сибири</w:t>
      </w:r>
      <w:r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1172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</w:t>
      </w:r>
      <w:r w:rsidR="00FE2ECF" w:rsidRPr="00FE2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ТД </w:t>
      </w:r>
      <w:r w:rsidRPr="00FE2ECF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ЭАС</w:t>
      </w:r>
      <w:r w:rsidRPr="00FE2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649006</w:t>
      </w:r>
      <w:r w:rsidR="001E1827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Республика Алтай,</w:t>
      </w:r>
      <w:r w:rsidR="001E1827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г.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Горно-Алтайск</w:t>
      </w:r>
      <w:r w:rsidR="001E1827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Комсомольская</w:t>
      </w:r>
      <w:r w:rsidR="001E1827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9</w:t>
      </w:r>
      <w:r w:rsidR="001E1827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оф. 406/2</w:t>
      </w:r>
      <w:r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0411166193</w:t>
      </w:r>
      <w:r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041101001</w:t>
      </w:r>
      <w:r w:rsidR="00FE2ECF"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FE2ECF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1130411004360</w:t>
      </w:r>
      <w:r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A44C4" w:rsidRPr="00FE2ECF" w:rsidRDefault="006A44C4" w:rsidP="006A44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E2ECF" w:rsidRPr="00FE2ECF">
        <w:rPr>
          <w:rFonts w:ascii="Times New Roman" w:eastAsia="Times New Roman" w:hAnsi="Times New Roman" w:cs="Times New Roman"/>
          <w:sz w:val="24"/>
          <w:szCs w:val="24"/>
          <w:lang w:eastAsia="ru-RU"/>
        </w:rPr>
        <w:t>29.11.2019 10:00</w:t>
      </w:r>
      <w:r w:rsidRPr="00FE2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A44C4" w:rsidRPr="00EC077F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44C4" w:rsidRPr="00EC077F" w:rsidRDefault="006A44C4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256" w:rsidRPr="002753CE" w:rsidRDefault="00876256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2753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2753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Производственное объединение «</w:t>
      </w:r>
      <w:proofErr w:type="spellStart"/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Бийский</w:t>
      </w:r>
      <w:proofErr w:type="spellEnd"/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завод котлов и вспомогательного оборудования</w:t>
      </w:r>
      <w:r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2753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 «БЗК и ВО</w:t>
      </w:r>
      <w:r w:rsidRPr="002753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659308</w:t>
      </w:r>
      <w:r w:rsidR="003B0807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Алтайский край, г. Бийск</w:t>
      </w:r>
      <w:r w:rsidR="003B0807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ул</w:t>
      </w:r>
      <w:r w:rsidR="003B0807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Пригородная</w:t>
      </w:r>
      <w:r w:rsidR="003B0807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75/</w:t>
      </w:r>
      <w:r w:rsidR="003B0807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2753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2204059415</w:t>
      </w:r>
      <w:r w:rsidRPr="002753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2753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753CE" w:rsidRPr="002753C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1122204003712</w:t>
      </w:r>
      <w:r w:rsidRPr="002753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76256" w:rsidRPr="002753CE" w:rsidRDefault="00876256" w:rsidP="008762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753CE" w:rsidRPr="00275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11:56 </w:t>
      </w:r>
      <w:r w:rsidRPr="00275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876256" w:rsidRPr="002753CE" w:rsidRDefault="00876256" w:rsidP="00876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3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76256" w:rsidRPr="00016136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B0807" w:rsidRPr="00301035" w:rsidRDefault="003B0807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3010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D7740C" w:rsidRPr="003010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3010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3010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</w:t>
      </w:r>
      <w:r w:rsidRPr="003010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656062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Алтайский край, г. Барнаул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Попова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76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оф. 241</w:t>
      </w:r>
      <w:r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2224139620</w:t>
      </w:r>
      <w:r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222301001</w:t>
      </w:r>
      <w:r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01035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1102224001560</w:t>
      </w:r>
      <w:r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301035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01035"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>29.11.2019 14:19</w:t>
      </w:r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B0807" w:rsidRPr="00301035" w:rsidRDefault="003B0807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740C" w:rsidRPr="001172C3" w:rsidRDefault="00D7740C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F6861" w:rsidRPr="001172C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1172C3"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1172C3"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1172C3"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172C3"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1172C3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F6861" w:rsidRPr="001172C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3C9D" w:rsidRPr="001172C3" w:rsidRDefault="00EF6861" w:rsidP="001172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6" w:name="_GoBack"/>
      <w:bookmarkEnd w:id="6"/>
      <w:r w:rsidR="001172C3"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C3" w:rsidRPr="001172C3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="001172C3" w:rsidRPr="001172C3">
        <w:rPr>
          <w:rFonts w:ascii="Times New Roman" w:hAnsi="Times New Roman" w:cs="Times New Roman"/>
          <w:sz w:val="24"/>
          <w:szCs w:val="24"/>
        </w:rPr>
        <w:t>КИРРОС»-</w:t>
      </w:r>
      <w:proofErr w:type="gramEnd"/>
      <w:r w:rsidR="001172C3" w:rsidRPr="001172C3">
        <w:rPr>
          <w:rFonts w:ascii="Times New Roman" w:hAnsi="Times New Roman" w:cs="Times New Roman"/>
          <w:sz w:val="24"/>
          <w:szCs w:val="24"/>
        </w:rPr>
        <w:t>котел»</w:t>
      </w:r>
      <w:r w:rsidR="001172C3" w:rsidRPr="001172C3">
        <w:rPr>
          <w:rFonts w:ascii="Times New Roman" w:hAnsi="Times New Roman" w:cs="Times New Roman"/>
          <w:sz w:val="24"/>
          <w:szCs w:val="24"/>
        </w:rPr>
        <w:t>,</w:t>
      </w:r>
      <w:r w:rsidR="001172C3" w:rsidRPr="00117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172C3"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EF6861" w:rsidRPr="001172C3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861" w:rsidRPr="001172C3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17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1172C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1172C3" w:rsidRDefault="005A2FBD" w:rsidP="001172C3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C3" w:rsidRPr="001172C3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1172C3" w:rsidRPr="001172C3">
        <w:rPr>
          <w:rFonts w:ascii="Times New Roman" w:hAnsi="Times New Roman" w:cs="Times New Roman"/>
          <w:sz w:val="24"/>
          <w:szCs w:val="24"/>
        </w:rPr>
        <w:t>СибЭнергоМонтаж</w:t>
      </w:r>
      <w:proofErr w:type="spellEnd"/>
      <w:r w:rsidR="001172C3" w:rsidRPr="001172C3">
        <w:rPr>
          <w:rFonts w:ascii="Times New Roman" w:hAnsi="Times New Roman" w:cs="Times New Roman"/>
          <w:sz w:val="24"/>
          <w:szCs w:val="24"/>
        </w:rPr>
        <w:t>»</w:t>
      </w:r>
      <w:r w:rsidRPr="001172C3">
        <w:rPr>
          <w:rFonts w:ascii="Times New Roman" w:hAnsi="Times New Roman" w:cs="Times New Roman"/>
          <w:sz w:val="24"/>
          <w:szCs w:val="24"/>
        </w:rPr>
        <w:t>,</w:t>
      </w:r>
      <w:r w:rsidRPr="00117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1172C3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1172C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17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1172C3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1172C3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5.3.</w:t>
      </w:r>
      <w:r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4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C3" w:rsidRPr="001172C3">
        <w:rPr>
          <w:rFonts w:ascii="Times New Roman" w:hAnsi="Times New Roman" w:cs="Times New Roman"/>
          <w:sz w:val="24"/>
          <w:szCs w:val="24"/>
        </w:rPr>
        <w:t>ООО ТД «ЭАС»</w:t>
      </w:r>
      <w:r w:rsidRPr="001172C3">
        <w:rPr>
          <w:rFonts w:ascii="Times New Roman" w:hAnsi="Times New Roman" w:cs="Times New Roman"/>
          <w:sz w:val="24"/>
          <w:szCs w:val="24"/>
        </w:rPr>
        <w:t>,</w:t>
      </w:r>
      <w:r w:rsidRPr="00117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1172C3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1172C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17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1172C3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1172C3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5.4.</w:t>
      </w:r>
      <w:r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5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C3" w:rsidRPr="001172C3">
        <w:rPr>
          <w:rFonts w:ascii="Times New Roman" w:hAnsi="Times New Roman" w:cs="Times New Roman"/>
          <w:sz w:val="24"/>
          <w:szCs w:val="24"/>
        </w:rPr>
        <w:t>ООО «ПО «БЗК и ВО»</w:t>
      </w:r>
      <w:r w:rsidRPr="001172C3">
        <w:rPr>
          <w:rFonts w:ascii="Times New Roman" w:hAnsi="Times New Roman" w:cs="Times New Roman"/>
          <w:sz w:val="24"/>
          <w:szCs w:val="24"/>
        </w:rPr>
        <w:t>,</w:t>
      </w:r>
      <w:r w:rsidRPr="00117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1172C3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1172C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17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1172C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1172C3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5.5.</w:t>
      </w:r>
      <w:r w:rsidRPr="001172C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второй части заявки № </w:t>
      </w:r>
      <w:r w:rsidR="001172C3"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C3" w:rsidRPr="001172C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172C3" w:rsidRPr="001172C3">
        <w:rPr>
          <w:rFonts w:ascii="Times New Roman" w:hAnsi="Times New Roman" w:cs="Times New Roman"/>
          <w:sz w:val="24"/>
          <w:szCs w:val="24"/>
        </w:rPr>
        <w:t>Теплоэнерго</w:t>
      </w:r>
      <w:proofErr w:type="spellEnd"/>
      <w:r w:rsidR="001172C3" w:rsidRPr="001172C3">
        <w:rPr>
          <w:rFonts w:ascii="Times New Roman" w:hAnsi="Times New Roman" w:cs="Times New Roman"/>
          <w:sz w:val="24"/>
          <w:szCs w:val="24"/>
        </w:rPr>
        <w:t>-Трейд»</w:t>
      </w:r>
      <w:r w:rsidRPr="001172C3">
        <w:rPr>
          <w:rFonts w:ascii="Times New Roman" w:hAnsi="Times New Roman" w:cs="Times New Roman"/>
          <w:sz w:val="24"/>
          <w:szCs w:val="24"/>
        </w:rPr>
        <w:t>,</w:t>
      </w:r>
      <w:r w:rsidRPr="00117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17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1172C3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1172C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17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72C3" w:rsidRPr="001172C3" w:rsidRDefault="001172C3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</w:p>
    <w:p w:rsidR="001172C3" w:rsidRPr="001172C3" w:rsidRDefault="001172C3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33F1" w:rsidRPr="001172C3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1172C3" w:rsidRPr="001172C3" w:rsidTr="00EE1470">
        <w:trPr>
          <w:trHeight w:val="528"/>
        </w:trPr>
        <w:tc>
          <w:tcPr>
            <w:tcW w:w="6062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EF33F1" w:rsidRPr="001172C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1172C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172C3" w:rsidRPr="001172C3" w:rsidTr="00EE1470">
        <w:trPr>
          <w:trHeight w:val="528"/>
        </w:trPr>
        <w:tc>
          <w:tcPr>
            <w:tcW w:w="6062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72C3" w:rsidRPr="001172C3" w:rsidTr="00EE1470">
        <w:trPr>
          <w:trHeight w:val="528"/>
        </w:trPr>
        <w:tc>
          <w:tcPr>
            <w:tcW w:w="6062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EF33F1" w:rsidRPr="001172C3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172C3" w:rsidRPr="001172C3" w:rsidTr="00EE1470">
        <w:trPr>
          <w:trHeight w:val="528"/>
        </w:trPr>
        <w:tc>
          <w:tcPr>
            <w:tcW w:w="6062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172C3" w:rsidRPr="001172C3" w:rsidTr="00EE1470">
        <w:trPr>
          <w:trHeight w:val="497"/>
        </w:trPr>
        <w:tc>
          <w:tcPr>
            <w:tcW w:w="6062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999" w:type="dxa"/>
          </w:tcPr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117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1172C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2C3" w:rsidRPr="001172C3" w:rsidTr="00EE1470">
        <w:trPr>
          <w:trHeight w:val="497"/>
        </w:trPr>
        <w:tc>
          <w:tcPr>
            <w:tcW w:w="6062" w:type="dxa"/>
          </w:tcPr>
          <w:p w:rsidR="001172C3" w:rsidRPr="001172C3" w:rsidRDefault="001172C3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</w:tc>
        <w:tc>
          <w:tcPr>
            <w:tcW w:w="3999" w:type="dxa"/>
          </w:tcPr>
          <w:p w:rsidR="001172C3" w:rsidRPr="001172C3" w:rsidRDefault="001172C3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117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72C3" w:rsidRPr="001172C3" w:rsidTr="00EE1470">
        <w:trPr>
          <w:trHeight w:val="497"/>
        </w:trPr>
        <w:tc>
          <w:tcPr>
            <w:tcW w:w="6062" w:type="dxa"/>
          </w:tcPr>
          <w:p w:rsidR="00EE1470" w:rsidRPr="001172C3" w:rsidRDefault="00EE1470" w:rsidP="00EE147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172C3" w:rsidRPr="001172C3" w:rsidRDefault="00EE1470" w:rsidP="00EE14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999" w:type="dxa"/>
          </w:tcPr>
          <w:p w:rsidR="00EE1470" w:rsidRDefault="00EE1470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72C3" w:rsidRPr="001172C3" w:rsidRDefault="00EE1470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7"/>
    </w:tbl>
    <w:p w:rsidR="00996E38" w:rsidRPr="001172C3" w:rsidRDefault="00996E38" w:rsidP="00EE147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1172C3" w:rsidSect="00F75B9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770908687"/>
      <w:docPartObj>
        <w:docPartGallery w:val="Page Numbers (Top of Page)"/>
        <w:docPartUnique/>
      </w:docPartObj>
    </w:sdtPr>
    <w:sdtEndPr/>
    <w:sdtContent>
      <w:p w:rsidR="00016136" w:rsidRDefault="00F34289" w:rsidP="00016136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A1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B55A8D" w:rsidP="00F75B96">
        <w:pPr>
          <w:tabs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F75B96">
        <w:pPr>
          <w:tabs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F34289" w:rsidRPr="00A168BA" w:rsidRDefault="00F00C15" w:rsidP="00582BA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016136" w:rsidRPr="0038655D">
          <w:rPr>
            <w:rFonts w:ascii="Times New Roman" w:eastAsia="Calibri" w:hAnsi="Times New Roman" w:cs="Times New Roman"/>
            <w:sz w:val="16"/>
            <w:szCs w:val="16"/>
          </w:rPr>
          <w:t>запасных частей к чугунным экономайзерам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75B9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136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2C3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A10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3CE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03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2BA1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7740C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77F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470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B9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2ECF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53AE3A39-D9C3-4B66-86A6-1F740E4E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B36B-F507-4E92-9568-43AD3ACE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39</cp:revision>
  <cp:lastPrinted>2019-10-11T11:35:00Z</cp:lastPrinted>
  <dcterms:created xsi:type="dcterms:W3CDTF">2019-10-09T13:10:00Z</dcterms:created>
  <dcterms:modified xsi:type="dcterms:W3CDTF">2019-12-04T08:29:00Z</dcterms:modified>
</cp:coreProperties>
</file>