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C23D20" w:rsidRDefault="004267AA" w:rsidP="004267A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спецодежды (кроме одежды </w:t>
      </w:r>
      <w:r w:rsidRPr="004267AA">
        <w:rPr>
          <w:rFonts w:ascii="Times New Roman" w:hAnsi="Times New Roman" w:cs="Times New Roman"/>
          <w:b/>
          <w:sz w:val="24"/>
          <w:szCs w:val="24"/>
          <w:lang w:eastAsia="ru-RU"/>
        </w:rPr>
        <w:t>для поддержания физической формы)</w:t>
      </w:r>
    </w:p>
    <w:p w:rsidR="004267AA" w:rsidRDefault="004267AA" w:rsidP="004267A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18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070184" w:rsidRDefault="00BD29B8" w:rsidP="00EA14AD">
      <w:pPr>
        <w:pStyle w:val="1"/>
        <w:numPr>
          <w:ilvl w:val="0"/>
          <w:numId w:val="18"/>
        </w:numPr>
        <w:spacing w:before="0"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4267AA" w:rsidRPr="00932645" w:rsidRDefault="004267AA" w:rsidP="004267A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932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спецодежды (кроме одежды для поддержания физической формы)  (далее Товар).</w:t>
      </w:r>
    </w:p>
    <w:p w:rsidR="004267AA" w:rsidRDefault="004267AA" w:rsidP="004267A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20163 ед.</w:t>
      </w:r>
    </w:p>
    <w:p w:rsidR="00196451" w:rsidRDefault="004267AA" w:rsidP="00426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6 801 500 (Шесть миллионов восемьсот одна тысяча пятьсот) рублей 85 копеек. </w:t>
      </w:r>
    </w:p>
    <w:p w:rsidR="004267AA" w:rsidRPr="004267AA" w:rsidRDefault="004267AA" w:rsidP="004267A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Pr="00196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45 календарных дней с момента подачи заявки Покупателем.  Заявки направляются по 28 апреля 2017 г.</w:t>
      </w:r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9" w:name="ВыполненияРабот1"/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9"/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0" w:name="Место"/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0"/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1" w:name="ОсобыеУсловия"/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1"/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 и  размеры товара указываются в приложении № 2 к проекту Договора.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2" w:name="ИныеУсловия"/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241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241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2"/>
    </w:p>
    <w:p w:rsidR="004267AA" w:rsidRP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4267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4267AA" w:rsidRDefault="004267AA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426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Pr="00426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авщика счета на оплату).</w:t>
      </w:r>
    </w:p>
    <w:p w:rsidR="0086548A" w:rsidRPr="007D4FFF" w:rsidRDefault="00C23D20" w:rsidP="0042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86548A" w:rsidRPr="008654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548A" w:rsidRP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196451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7AA" w:rsidRDefault="009B5BFF" w:rsidP="004267AA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7AA" w:rsidRDefault="004267AA" w:rsidP="004267AA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4267AA" w:rsidRDefault="004267AA" w:rsidP="004267AA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4267AA" w:rsidRDefault="004267AA" w:rsidP="004267AA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 – заместитель начальника отдела охраны труда АО «МЭС»;</w:t>
      </w:r>
    </w:p>
    <w:p w:rsidR="004267AA" w:rsidRPr="00B865F5" w:rsidRDefault="004267AA" w:rsidP="00B865F5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С.В. </w:t>
      </w:r>
      <w:proofErr w:type="spellStart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профсоюзного комитета АО «МЭС». </w:t>
      </w:r>
    </w:p>
    <w:p w:rsidR="00FA0BF8" w:rsidRPr="00B865F5" w:rsidRDefault="00FA0BF8" w:rsidP="00B865F5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C23D20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О.В. Санталова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B865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463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B31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7463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EC06B3" w:rsidRDefault="00EC06B3" w:rsidP="007463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7463A6" w:rsidRPr="00746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спецодежды (кроме одежды дл</w:t>
      </w:r>
      <w:r w:rsidR="00746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поддержания физической формы)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ED23AE" w:rsidRPr="006A5CE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C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было представлено  3 (Три)  заявки от следующих Участников закупки:</w:t>
      </w:r>
    </w:p>
    <w:p w:rsidR="00596AAD" w:rsidRDefault="00ED23AE" w:rsidP="006A5C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D23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ED23AE" w:rsidRPr="00112760" w:rsidRDefault="00ED23AE" w:rsidP="006A5C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16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CE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"Северо-Западная торговая компания «Партнер» 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A5CE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CE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« СЗТК «Партнер»)</w:t>
      </w:r>
      <w:r w:rsidR="006A5C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A5CE0" w:rsidRPr="00112760">
        <w:rPr>
          <w:rFonts w:ascii="Times New Roman" w:hAnsi="Times New Roman" w:cs="Times New Roman"/>
          <w:sz w:val="24"/>
          <w:szCs w:val="24"/>
        </w:rPr>
        <w:t>185002, республика Карелия, г. Петрозаводск, пр.</w:t>
      </w:r>
      <w:proofErr w:type="gramEnd"/>
      <w:r w:rsidR="006A5CE0" w:rsidRPr="00112760">
        <w:rPr>
          <w:rFonts w:ascii="Times New Roman" w:hAnsi="Times New Roman" w:cs="Times New Roman"/>
          <w:sz w:val="24"/>
          <w:szCs w:val="24"/>
        </w:rPr>
        <w:t xml:space="preserve"> Лесной, д. 51 </w:t>
      </w:r>
      <w:r w:rsidR="00112760" w:rsidRPr="00112760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112760" w:rsidRPr="0011276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112760" w:rsidRPr="00112760">
        <w:rPr>
          <w:rFonts w:ascii="Times New Roman" w:hAnsi="Times New Roman" w:cs="Times New Roman"/>
          <w:sz w:val="24"/>
          <w:szCs w:val="24"/>
        </w:rPr>
        <w:t xml:space="preserve">. </w:t>
      </w:r>
      <w:r w:rsidR="006A5CE0" w:rsidRPr="00112760">
        <w:rPr>
          <w:rFonts w:ascii="Times New Roman" w:hAnsi="Times New Roman" w:cs="Times New Roman"/>
          <w:sz w:val="24"/>
          <w:szCs w:val="24"/>
        </w:rPr>
        <w:t>пом. 6,7,8,9</w:t>
      </w:r>
      <w:r w:rsidR="006A5CE0" w:rsidRPr="0011276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6A5CE0" w:rsidRPr="00112760">
        <w:rPr>
          <w:rFonts w:ascii="Times New Roman" w:hAnsi="Times New Roman" w:cs="Times New Roman"/>
          <w:sz w:val="24"/>
          <w:szCs w:val="24"/>
        </w:rPr>
        <w:t>1001297282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A5CE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A5CE0" w:rsidRPr="00112760">
        <w:rPr>
          <w:rFonts w:ascii="Times New Roman" w:hAnsi="Times New Roman" w:cs="Times New Roman"/>
          <w:sz w:val="24"/>
          <w:szCs w:val="24"/>
        </w:rPr>
        <w:t>1151001006551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D23AE" w:rsidRPr="006A5CE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C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по</w:t>
      </w:r>
      <w:r w:rsidR="006A5CE0" w:rsidRPr="006A5CE0">
        <w:rPr>
          <w:rFonts w:ascii="Times New Roman" w:eastAsia="Times New Roman" w:hAnsi="Times New Roman" w:cs="Times New Roman"/>
          <w:sz w:val="24"/>
          <w:szCs w:val="24"/>
          <w:lang w:eastAsia="ru-RU"/>
        </w:rPr>
        <w:t>д номером 1 от 23.12.2016 г. в 08 часов 59</w:t>
      </w:r>
      <w:r w:rsidRPr="006A5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D23AE" w:rsidRPr="006A5CE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C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23AE" w:rsidRPr="0011276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</w:t>
      </w:r>
      <w:r w:rsidR="0011276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пронумерованы. Заявка сшита и содержит 65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11276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3AE" w:rsidRPr="0011276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</w:t>
      </w:r>
      <w:r w:rsidR="00112760"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дложенная Участником закупки – 5 501 051 рублей 75</w:t>
      </w: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ED23AE" w:rsidRPr="00112760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7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D23AE" w:rsidRPr="00ED23AE" w:rsidRDefault="00ED23AE" w:rsidP="00ED23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6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567B3B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- Сервис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567B3B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«Защита - Сервис»), 129272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Москва </w:t>
      </w:r>
      <w:proofErr w:type="gramStart"/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Трифоновская</w:t>
      </w:r>
      <w:proofErr w:type="spellEnd"/>
      <w:r w:rsidR="00567B3B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49, стр. 1 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7702245300, КПП 770201001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1027739751654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конвертов под номером 2 от 23.12.2016 г. в 10 часов 4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 по московскому времени.</w:t>
      </w: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печатью Общества и содержит 179 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</w:t>
      </w:r>
      <w:r w:rsidR="004F3481"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дложенная Участником закупки – 5 918 766 рублей 72 копейки</w:t>
      </w: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ED23AE" w:rsidRPr="004F3481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D23AE" w:rsidRPr="00ED23AE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23AE" w:rsidRPr="00274C3E" w:rsidRDefault="00ED23AE" w:rsidP="009B35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6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</w:t>
      </w:r>
      <w:r w:rsidR="006A5CE0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ограниченной ответственностью 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="006A5CE0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A5CE0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пецодежда»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B3593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 С</w:t>
      </w:r>
      <w:r w:rsidR="009B3593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пецодежда»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9B3593" w:rsidRPr="00274C3E">
        <w:rPr>
          <w:rFonts w:ascii="Times New Roman" w:hAnsi="Times New Roman" w:cs="Times New Roman"/>
          <w:sz w:val="24"/>
          <w:szCs w:val="24"/>
        </w:rPr>
        <w:t xml:space="preserve">153511, Ивановская </w:t>
      </w:r>
      <w:proofErr w:type="spellStart"/>
      <w:proofErr w:type="gramStart"/>
      <w:r w:rsidR="009B3593" w:rsidRPr="00274C3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="009B3593" w:rsidRPr="00274C3E">
        <w:rPr>
          <w:rFonts w:ascii="Times New Roman" w:hAnsi="Times New Roman" w:cs="Times New Roman"/>
          <w:sz w:val="24"/>
          <w:szCs w:val="24"/>
        </w:rPr>
        <w:t xml:space="preserve">, г. Кохма, </w:t>
      </w:r>
      <w:r w:rsidR="004F3481" w:rsidRPr="00274C3E">
        <w:rPr>
          <w:rFonts w:ascii="Times New Roman" w:hAnsi="Times New Roman" w:cs="Times New Roman"/>
          <w:sz w:val="24"/>
          <w:szCs w:val="24"/>
        </w:rPr>
        <w:t xml:space="preserve">ул. </w:t>
      </w:r>
      <w:r w:rsidR="009B3593" w:rsidRPr="00274C3E">
        <w:rPr>
          <w:rFonts w:ascii="Times New Roman" w:hAnsi="Times New Roman" w:cs="Times New Roman"/>
          <w:sz w:val="24"/>
          <w:szCs w:val="24"/>
        </w:rPr>
        <w:t>Ивановская</w:t>
      </w:r>
      <w:r w:rsidR="004F3481" w:rsidRPr="00274C3E">
        <w:rPr>
          <w:rFonts w:ascii="Times New Roman" w:hAnsi="Times New Roman" w:cs="Times New Roman"/>
          <w:sz w:val="24"/>
          <w:szCs w:val="24"/>
        </w:rPr>
        <w:t>, д.</w:t>
      </w:r>
      <w:r w:rsidR="009B3593" w:rsidRPr="00274C3E">
        <w:rPr>
          <w:rFonts w:ascii="Times New Roman" w:hAnsi="Times New Roman" w:cs="Times New Roman"/>
          <w:sz w:val="24"/>
          <w:szCs w:val="24"/>
        </w:rPr>
        <w:t xml:space="preserve"> 38в, офис 02 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9B3593" w:rsidRPr="00274C3E">
        <w:rPr>
          <w:rFonts w:ascii="Times New Roman" w:hAnsi="Times New Roman" w:cs="Times New Roman"/>
          <w:sz w:val="24"/>
          <w:szCs w:val="24"/>
        </w:rPr>
        <w:t>3711034348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9B3593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371101001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B3593" w:rsidRPr="00274C3E">
        <w:rPr>
          <w:rFonts w:ascii="Times New Roman" w:hAnsi="Times New Roman" w:cs="Times New Roman"/>
          <w:sz w:val="24"/>
          <w:szCs w:val="24"/>
        </w:rPr>
        <w:t>1153711000080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D23AE" w:rsidRPr="00274C3E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под номером 3 от </w:t>
      </w:r>
      <w:r w:rsidR="00274C3E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23.12.2016 г. в 10 часов 41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="00274C3E"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</w:p>
    <w:p w:rsidR="00ED23AE" w:rsidRPr="00596AAD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нарушена.</w:t>
      </w:r>
    </w:p>
    <w:p w:rsidR="00ED23AE" w:rsidRPr="00596AAD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 закупки и печатью Общества и содержит</w:t>
      </w:r>
      <w:r w:rsidR="00596AAD"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</w:t>
      </w: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96AAD"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3AE" w:rsidRPr="00596AAD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</w:t>
      </w:r>
      <w:r w:rsidR="00596AAD"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дложенная Участником закупки – 4 668</w:t>
      </w: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AD"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575 рублей 00</w:t>
      </w: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ED23AE" w:rsidRPr="00ED23AE" w:rsidRDefault="00ED23AE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96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96AAD" w:rsidRDefault="00ED23AE" w:rsidP="00A908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932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о проведении запроса котировок на право заключения договора поставки спецодежды (кроме одежды для поддержания физической формы)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ED23AE" w:rsidRPr="00A908FB" w:rsidRDefault="00ED23AE" w:rsidP="00A908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932645" w:rsidRPr="00932645" w:rsidRDefault="00932645" w:rsidP="00ED23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19A" w:rsidRPr="0080119A" w:rsidRDefault="00274C3E" w:rsidP="008011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80119A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80119A" w:rsidRPr="00FD14D9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80119A" w:rsidRPr="00FD14D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02556" w:rsidRPr="00FD14D9">
        <w:rPr>
          <w:rFonts w:ascii="Times New Roman" w:eastAsia="Calibri" w:hAnsi="Times New Roman" w:cs="Times New Roman"/>
          <w:sz w:val="24"/>
          <w:szCs w:val="24"/>
        </w:rPr>
        <w:t xml:space="preserve">а) и </w:t>
      </w:r>
      <w:r w:rsidR="0080119A" w:rsidRPr="00FD14D9">
        <w:rPr>
          <w:rFonts w:ascii="Times New Roman" w:eastAsia="Calibri" w:hAnsi="Times New Roman" w:cs="Times New Roman"/>
          <w:sz w:val="24"/>
          <w:szCs w:val="24"/>
        </w:rPr>
        <w:t>в)</w:t>
      </w:r>
      <w:r w:rsidR="0080119A" w:rsidRPr="0080119A">
        <w:rPr>
          <w:rFonts w:ascii="Times New Roman" w:eastAsia="Calibri" w:hAnsi="Times New Roman" w:cs="Times New Roman"/>
          <w:sz w:val="24"/>
          <w:szCs w:val="24"/>
        </w:rPr>
        <w:t xml:space="preserve"> п. 4.10.2 Документации признать оформление заявки на участие в запросе котировок </w:t>
      </w:r>
      <w:r w:rsidR="0080119A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80119A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 «Партнер</w:t>
      </w:r>
      <w:r w:rsidR="0080119A"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0119A"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0119A" w:rsidRPr="00801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C06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119A" w:rsidRPr="00801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Документации:</w:t>
      </w:r>
      <w:r w:rsidR="0080119A" w:rsidRPr="00801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74C3E" w:rsidRDefault="00274C3E" w:rsidP="00274C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C06E06" w:rsidRPr="008655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 </w:t>
      </w:r>
      <w:r w:rsidR="00C06E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3.2. </w:t>
      </w:r>
      <w:r w:rsidR="00F837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Документации 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выписки.</w:t>
      </w:r>
    </w:p>
    <w:p w:rsidR="00274C3E" w:rsidRPr="00160986" w:rsidRDefault="00274C3E" w:rsidP="00274C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8655F0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4.4.5. Документации</w:t>
      </w:r>
      <w:r w:rsidR="009604B6">
        <w:rPr>
          <w:rFonts w:ascii="Times New Roman" w:hAnsi="Times New Roman"/>
          <w:sz w:val="24"/>
          <w:szCs w:val="24"/>
        </w:rPr>
        <w:t xml:space="preserve"> все листы заявки </w:t>
      </w:r>
      <w:r w:rsidR="00A0482D">
        <w:rPr>
          <w:rFonts w:ascii="Times New Roman" w:hAnsi="Times New Roman"/>
          <w:sz w:val="24"/>
          <w:szCs w:val="24"/>
        </w:rPr>
        <w:t>не заклеены</w:t>
      </w:r>
      <w:r w:rsidRPr="008655F0">
        <w:rPr>
          <w:rFonts w:ascii="Times New Roman" w:hAnsi="Times New Roman"/>
          <w:sz w:val="24"/>
          <w:szCs w:val="24"/>
        </w:rPr>
        <w:t xml:space="preserve"> бумажной наклейкой, с указанием на ней количества листов в томе, </w:t>
      </w:r>
      <w:r w:rsidR="009604B6">
        <w:rPr>
          <w:rFonts w:ascii="Times New Roman" w:hAnsi="Times New Roman"/>
          <w:sz w:val="24"/>
          <w:szCs w:val="24"/>
        </w:rPr>
        <w:t>не скреплены</w:t>
      </w:r>
      <w:r w:rsidRPr="008655F0">
        <w:rPr>
          <w:rFonts w:ascii="Times New Roman" w:hAnsi="Times New Roman"/>
          <w:sz w:val="24"/>
          <w:szCs w:val="24"/>
        </w:rPr>
        <w:t xml:space="preserve"> печатью Участника закупки и подписью уполномоченного лица Участника закупки</w:t>
      </w:r>
      <w:r w:rsidR="00A0482D">
        <w:rPr>
          <w:rFonts w:ascii="Times New Roman" w:hAnsi="Times New Roman"/>
          <w:sz w:val="24"/>
          <w:szCs w:val="24"/>
        </w:rPr>
        <w:t>.</w:t>
      </w:r>
    </w:p>
    <w:p w:rsidR="00274C3E" w:rsidRPr="00160986" w:rsidRDefault="00274C3E" w:rsidP="00274C3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4C3E" w:rsidRPr="00160986" w:rsidRDefault="00274C3E" w:rsidP="00274C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74C3E" w:rsidRPr="00160986" w:rsidRDefault="00274C3E" w:rsidP="00274C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 «Партнер</w:t>
      </w:r>
      <w:r w:rsidRPr="00263D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</w:t>
      </w:r>
      <w:r w:rsidRPr="001609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274C3E" w:rsidRPr="00160986" w:rsidRDefault="00274C3E" w:rsidP="00274C3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4C3E" w:rsidRPr="00160986" w:rsidRDefault="00274C3E" w:rsidP="00274C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98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74C3E" w:rsidRPr="006F729E" w:rsidRDefault="00274C3E" w:rsidP="00274C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6658" w:rsidRPr="00A908FB" w:rsidRDefault="00D02556" w:rsidP="006066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274C3E"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74C3E" w:rsidRPr="00EB6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06658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606658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«Защита-Сервис»</w:t>
      </w:r>
      <w:r w:rsidR="00606658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658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606658"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606658" w:rsidRPr="00A908FB" w:rsidRDefault="00606658" w:rsidP="0060665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6658" w:rsidRDefault="00606658" w:rsidP="002941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74C3E" w:rsidRPr="00EB6F5F" w:rsidRDefault="00C818A6" w:rsidP="00274C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B6F5F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EB6F5F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EB6F5F">
        <w:rPr>
          <w:rFonts w:ascii="Times New Roman" w:eastAsia="Calibri" w:hAnsi="Times New Roman" w:cs="Times New Roman"/>
          <w:sz w:val="24"/>
          <w:szCs w:val="24"/>
        </w:rPr>
        <w:t>. в) п. 4.10.2 Документации признать заявк</w:t>
      </w:r>
      <w:r w:rsidR="007E09EA">
        <w:rPr>
          <w:rFonts w:ascii="Times New Roman" w:eastAsia="Calibri" w:hAnsi="Times New Roman" w:cs="Times New Roman"/>
          <w:sz w:val="24"/>
          <w:szCs w:val="24"/>
        </w:rPr>
        <w:t>у</w:t>
      </w:r>
      <w:r w:rsidRPr="00EB6F5F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котировок</w:t>
      </w: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4C3E"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«Защита-Сервис»</w:t>
      </w:r>
      <w:r w:rsidR="00274C3E" w:rsidRPr="00EB6F5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B6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</w:t>
      </w:r>
      <w:r w:rsidR="00606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техническим </w:t>
      </w:r>
      <w:r w:rsidR="00192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Документации, а именно:</w:t>
      </w:r>
    </w:p>
    <w:p w:rsidR="00192D85" w:rsidRDefault="00C818A6" w:rsidP="0066231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92D85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характеристики, указанные в техническом предложении Участника, не соответствуют требованиям п. 5.1. раздела 5 «</w:t>
      </w:r>
      <w:r w:rsidR="00192D85"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</w:t>
      </w:r>
      <w:r w:rsidR="00192D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192D85"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834B04" w:rsidRDefault="00834B04" w:rsidP="00834B04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позиции 2 Технического предложения Участника вместо «смесовая ткань: 43% полиэстер, 57% хлопок, плотность 230 г/м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указано «ткань: саржа  С-38ЮД хлопок-100%, плотность 250 г/м2, ВО»</w:t>
      </w:r>
      <w:r w:rsidR="004D60B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D60BB" w:rsidRDefault="004D60BB" w:rsidP="00834B04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позиции </w:t>
      </w:r>
      <w:r w:rsid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 Технического предложения Участника </w:t>
      </w:r>
      <w:proofErr w:type="gramStart"/>
      <w:r w:rsid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>вместо</w:t>
      </w:r>
      <w:proofErr w:type="gramEnd"/>
      <w:r w:rsid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266644">
        <w:rPr>
          <w:rFonts w:ascii="Times New Roman" w:hAnsi="Times New Roman" w:cs="Times New Roman"/>
          <w:sz w:val="24"/>
          <w:szCs w:val="24"/>
        </w:rPr>
        <w:t>Ткань: 65%-полиэфир, 35%- хлопок» указано «ткань бязь, хлопок -100%»;</w:t>
      </w:r>
    </w:p>
    <w:p w:rsidR="00266644" w:rsidRDefault="00266644" w:rsidP="00266644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позиции 13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Технического предложения Участника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вместо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Ткань: 65%-полиэфир, 35%- хлопок» указано «ткань бязь, хлопок -100%»;</w:t>
      </w:r>
    </w:p>
    <w:p w:rsidR="00266644" w:rsidRPr="002941B3" w:rsidRDefault="00266644" w:rsidP="002941B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позиции 16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Технического предложения Участника вместо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куртка, ткань: 100% полиэфир, подкладка: 100% полиэфир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 указано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куртка, ткань: смесовая, полиэфир-50%, хлопок-50%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», вместо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куртка, утеплитель синтепон плотность 360 г/м</w:t>
      </w:r>
      <w:proofErr w:type="gramStart"/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gramEnd"/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 у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каз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ано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куртка 111 климатического пояса, утеплитель: синтепон, 100 г/м2, 3 слоя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 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вместо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полукомбинезон, ткань 100% полиэфир, подкладка 100% полиэфир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 у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каз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ано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брюки, ткань: «Оксфорд»,</w:t>
      </w:r>
      <w:r w:rsidR="008444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полиэфир -100%, 120 г/м</w:t>
      </w:r>
      <w:proofErr w:type="gramStart"/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gramEnd"/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, ПУ покрытие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вместо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утеплитель синтепон плотностью 240 г/м2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 указано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65328" w:rsidRP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брюки: 1 и 11 климатического пояса утеплитель: синтепон, 100 г/м2, 2 слоя</w:t>
      </w:r>
      <w:r w:rsidR="00B65328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818A6" w:rsidRPr="00EB6F5F" w:rsidRDefault="00C818A6" w:rsidP="00C818A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818A6" w:rsidRPr="00EB6F5F" w:rsidRDefault="00C818A6" w:rsidP="00C818A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818A6" w:rsidRPr="00EB6F5F" w:rsidRDefault="00C818A6" w:rsidP="00C818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EB6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«Защита-Сервис»</w:t>
      </w: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</w:t>
      </w:r>
      <w:r w:rsidRPr="00EB6F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C818A6" w:rsidRPr="00EB6F5F" w:rsidRDefault="00C818A6" w:rsidP="00C818A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6AAD" w:rsidRDefault="00C818A6" w:rsidP="0028056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F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70C9A" w:rsidRDefault="00270C9A" w:rsidP="008B0E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EB1" w:rsidRPr="00A908FB" w:rsidRDefault="00D02556" w:rsidP="008B0EB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596AAD"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B0EB1"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B0EB1" w:rsidRPr="00FD14D9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</w:t>
      </w:r>
      <w:r w:rsidR="008B0EB1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котировок </w:t>
      </w:r>
      <w:r w:rsid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B0EB1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="008B0EB1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B0EB1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пецодежда» </w:t>
      </w:r>
      <w:r w:rsidR="008B0EB1"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B0EB1"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B0EB1" w:rsidRPr="00A908FB" w:rsidRDefault="008B0EB1" w:rsidP="008B0EB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0EB1" w:rsidRPr="00A908FB" w:rsidRDefault="008B0EB1" w:rsidP="008B0EB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8B0EB1" w:rsidRPr="00A908FB" w:rsidRDefault="008B0EB1" w:rsidP="008B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="006C1FB7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BB4244"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пецодежда» </w:t>
      </w: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B0EB1" w:rsidRPr="00A908FB" w:rsidRDefault="008B0EB1" w:rsidP="008B0EB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0EB1" w:rsidRPr="00A908FB" w:rsidRDefault="008B0EB1" w:rsidP="008B0EB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B0EB1" w:rsidRPr="00A908FB" w:rsidRDefault="008B0EB1" w:rsidP="008B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9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пецодежда»</w:t>
      </w:r>
      <w:r w:rsidRPr="00A908F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908FB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8B0EB1" w:rsidRPr="00A908FB" w:rsidRDefault="008B0EB1" w:rsidP="008B0EB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8378E" w:rsidRPr="006C1FB7" w:rsidRDefault="008B0EB1" w:rsidP="006C1FB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08F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37198" w:rsidRPr="00237198" w:rsidRDefault="00237198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FB7" w:rsidRPr="009D2B4E" w:rsidRDefault="00237198" w:rsidP="006C1F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02556"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D14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C1FB7" w:rsidRPr="009D2B4E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несостоявшимся на основании п. 4.12.3. Документации и п. 7.5.4.12. Положения о закупке товаров, работ, услуг АО «МЭС» (ИНН 5190907139, ОГРН 1095190009111) и оценить заявку </w:t>
      </w:r>
      <w:r w:rsidR="006C1FB7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 С</w:t>
      </w:r>
      <w:r w:rsidR="006C1FB7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пецодежда» </w:t>
      </w:r>
      <w:r w:rsidR="006C1FB7" w:rsidRPr="009D2B4E">
        <w:rPr>
          <w:rFonts w:ascii="Times New Roman" w:eastAsia="Calibri" w:hAnsi="Times New Roman" w:cs="Times New Roman"/>
          <w:sz w:val="24"/>
          <w:szCs w:val="24"/>
        </w:rPr>
        <w:t>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6C1FB7" w:rsidRPr="009D2B4E" w:rsidRDefault="006C1FB7" w:rsidP="006C1F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2B4E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6C1FB7" w:rsidRPr="009D2B4E" w:rsidRDefault="006C1FB7" w:rsidP="006C1F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B4E">
        <w:rPr>
          <w:rFonts w:ascii="Times New Roman" w:eastAsia="Calibri" w:hAnsi="Times New Roman" w:cs="Times New Roman"/>
          <w:sz w:val="24"/>
          <w:szCs w:val="24"/>
        </w:rPr>
        <w:t xml:space="preserve">Принято единогласно. </w:t>
      </w:r>
    </w:p>
    <w:p w:rsidR="006C1FB7" w:rsidRPr="002835AE" w:rsidRDefault="006C1FB7" w:rsidP="006C1F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6C1FB7" w:rsidRPr="009D2B4E" w:rsidRDefault="006C1FB7" w:rsidP="006C1FB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72E7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E7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пецодежда»</w:t>
      </w:r>
      <w:r w:rsidRPr="009D2B4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6C1FB7" w:rsidRPr="009D2B4E" w:rsidRDefault="006C1FB7" w:rsidP="006C1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6C1FB7" w:rsidRPr="009D2B4E" w:rsidRDefault="006C1FB7" w:rsidP="006C1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6C1FB7" w:rsidRPr="009D2B4E" w:rsidRDefault="006C1FB7" w:rsidP="006C1FB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FB7" w:rsidRPr="009D2B4E" w:rsidRDefault="006C1FB7" w:rsidP="006C1F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FB7" w:rsidRPr="002835AE" w:rsidRDefault="006C1FB7" w:rsidP="006C1FB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cyan"/>
          <w:lang w:eastAsia="ru-RU"/>
        </w:rPr>
      </w:pPr>
    </w:p>
    <w:p w:rsidR="00833D9A" w:rsidRDefault="00833D9A" w:rsidP="00D025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2556" w:rsidRPr="00F56081" w:rsidRDefault="006C1FB7" w:rsidP="00D025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B4E" w:rsidRPr="009D2B4E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Заказчик, в лице представителя А.В. Пушкарева</w:t>
      </w:r>
      <w:r w:rsidRPr="009D2B4E">
        <w:rPr>
          <w:rFonts w:ascii="Times New Roman" w:hAnsi="Times New Roman"/>
          <w:sz w:val="24"/>
          <w:szCs w:val="24"/>
        </w:rPr>
        <w:t xml:space="preserve">, принял решение заключить договор с </w:t>
      </w:r>
      <w:r w:rsid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1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пецодежда»</w:t>
      </w:r>
      <w:r w:rsidRPr="009D2B4E">
        <w:rPr>
          <w:rFonts w:ascii="Times New Roman" w:hAnsi="Times New Roman"/>
          <w:sz w:val="24"/>
          <w:szCs w:val="24"/>
        </w:rPr>
        <w:t xml:space="preserve">, </w:t>
      </w:r>
      <w:r w:rsidRPr="009D2B4E">
        <w:rPr>
          <w:rFonts w:ascii="Times New Roman" w:hAnsi="Times New Roman" w:cs="Times New Roman"/>
          <w:sz w:val="24"/>
          <w:szCs w:val="24"/>
        </w:rPr>
        <w:t xml:space="preserve">153511, Ивановская </w:t>
      </w:r>
      <w:proofErr w:type="spellStart"/>
      <w:r w:rsidRPr="009D2B4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2B4E">
        <w:rPr>
          <w:rFonts w:ascii="Times New Roman" w:hAnsi="Times New Roman" w:cs="Times New Roman"/>
          <w:sz w:val="24"/>
          <w:szCs w:val="24"/>
        </w:rPr>
        <w:t xml:space="preserve">, г. Кохма, ул. Ивановская, д. 38в, офис 02 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9D2B4E">
        <w:rPr>
          <w:rFonts w:ascii="Times New Roman" w:hAnsi="Times New Roman" w:cs="Times New Roman"/>
          <w:sz w:val="24"/>
          <w:szCs w:val="24"/>
        </w:rPr>
        <w:t>3711034348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371101001, ОГРН </w:t>
      </w:r>
      <w:r w:rsidRPr="009D2B4E">
        <w:rPr>
          <w:rFonts w:ascii="Times New Roman" w:hAnsi="Times New Roman" w:cs="Times New Roman"/>
          <w:sz w:val="24"/>
          <w:szCs w:val="24"/>
        </w:rPr>
        <w:t>1153711000080</w:t>
      </w:r>
      <w:r w:rsidRPr="009D2B4E">
        <w:rPr>
          <w:rFonts w:ascii="Times New Roman" w:hAnsi="Times New Roman"/>
          <w:sz w:val="24"/>
          <w:szCs w:val="24"/>
        </w:rPr>
        <w:t>, относится к субъектам малого и среднего предпринимательства), (</w:t>
      </w:r>
      <w:r w:rsidRPr="00266644">
        <w:rPr>
          <w:rFonts w:ascii="Times New Roman" w:hAnsi="Times New Roman"/>
          <w:sz w:val="24"/>
          <w:szCs w:val="24"/>
        </w:rPr>
        <w:t xml:space="preserve">единственный участник запроса котировок, заявка которого соответствует требованиям Документации) </w:t>
      </w:r>
      <w:r w:rsidR="00D02556" w:rsidRPr="00266644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п. 4.12.3.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и в Документации</w:t>
      </w:r>
      <w:r w:rsidR="00D02556" w:rsidRPr="00266644">
        <w:rPr>
          <w:rFonts w:ascii="Times New Roman" w:hAnsi="Times New Roman"/>
          <w:bCs/>
          <w:sz w:val="24"/>
          <w:szCs w:val="24"/>
        </w:rPr>
        <w:t>:</w:t>
      </w:r>
      <w:r w:rsidR="00D02556" w:rsidRPr="00F56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B4244" w:rsidRPr="009D2B4E" w:rsidRDefault="00BB4244" w:rsidP="00BB424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9D2B4E"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спецодежды (кроме одежды для поддержания физической формы)  (далее Товар).</w:t>
      </w:r>
    </w:p>
    <w:p w:rsidR="00BB4244" w:rsidRPr="009D2B4E" w:rsidRDefault="009D2B4E" w:rsidP="00BB424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</w:t>
      </w:r>
      <w:r w:rsidR="00BB4244"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BB4244" w:rsidRPr="002B7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B7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4244" w:rsidRPr="002B7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163 ед.</w:t>
      </w:r>
    </w:p>
    <w:p w:rsidR="002835AE" w:rsidRPr="00D8269C" w:rsidRDefault="009D2B4E" w:rsidP="002835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2835AE"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B4244"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B4244"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35AE"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4 668 575 </w:t>
      </w:r>
      <w:r w:rsidR="002835AE"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(Четыре миллиона шестьсот шестьдесят восемь тысяч пятьсот семьдесят </w:t>
      </w:r>
      <w:r w:rsidR="002835AE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пять) </w:t>
      </w:r>
      <w:r w:rsidR="00D8269C"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="002835AE"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244" w:rsidRPr="00D8269C" w:rsidRDefault="00BB4244" w:rsidP="00BB42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B4244" w:rsidRPr="00D8269C" w:rsidRDefault="009D2B4E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45 календарных дней с момента подачи заявки Покупателем.  Заявки направляются по 28 апреля 2017 г.</w:t>
      </w:r>
    </w:p>
    <w:p w:rsidR="00BB4244" w:rsidRPr="00D8269C" w:rsidRDefault="009D2B4E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</w:t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BB4244"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BB4244" w:rsidRPr="00D8269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B4244" w:rsidRPr="00D82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4244" w:rsidRPr="00D8269C" w:rsidRDefault="009D2B4E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D82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BB4244" w:rsidRPr="00256627" w:rsidRDefault="00BB4244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r w:rsidRPr="0025662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4244" w:rsidRPr="00256627" w:rsidRDefault="00BB4244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Технические, функциональные и эксплуатационные характеристики (потребительские свойства)  и  размеры товара указываются в приложении № 2 к проекту Договора.</w:t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241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241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25662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4244" w:rsidRPr="00256627" w:rsidRDefault="009D2B4E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25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B4244" w:rsidRPr="0025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244"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BB4244" w:rsidRPr="002566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BB4244"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BB4244" w:rsidRDefault="009D2B4E" w:rsidP="00BB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B4244" w:rsidRPr="0025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</w:t>
      </w:r>
      <w:r w:rsidR="00BB4244" w:rsidRPr="002566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E6627E" w:rsidRDefault="00E6627E" w:rsidP="006C1FB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E1D" w:rsidRDefault="00290E1D" w:rsidP="006C1FB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E1D" w:rsidRDefault="00290E1D" w:rsidP="006C1FB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290E1D" w:rsidRPr="003A5E2B" w:rsidRDefault="00290E1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C8230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C8230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C82301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Т.П. Трифонова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C82301" w:rsidRDefault="00C82301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01" w:rsidRDefault="00C82301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4267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___________________</w:t>
      </w:r>
    </w:p>
    <w:p w:rsidR="00C82301" w:rsidRDefault="00C8230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FE1B3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C82301" w:rsidRDefault="00C8230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01" w:rsidRDefault="00C8230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01" w:rsidRPr="003A5E2B" w:rsidRDefault="00C8230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2301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F7" w:rsidRDefault="000D40F7" w:rsidP="00167DDE">
      <w:pPr>
        <w:spacing w:after="0" w:line="240" w:lineRule="auto"/>
      </w:pPr>
      <w:r>
        <w:separator/>
      </w:r>
    </w:p>
  </w:endnote>
  <w:endnote w:type="continuationSeparator" w:id="0">
    <w:p w:rsidR="000D40F7" w:rsidRDefault="000D40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F7" w:rsidRDefault="000D40F7" w:rsidP="00167DDE">
      <w:pPr>
        <w:spacing w:after="0" w:line="240" w:lineRule="auto"/>
      </w:pPr>
      <w:r>
        <w:separator/>
      </w:r>
    </w:p>
  </w:footnote>
  <w:footnote w:type="continuationSeparator" w:id="0">
    <w:p w:rsidR="000D40F7" w:rsidRDefault="000D40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18F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EA14AD" w:rsidP="00EA14A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26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>.12.2016 г.</w:t>
        </w:r>
      </w:p>
      <w:p w:rsidR="000911EC" w:rsidRPr="00316051" w:rsidRDefault="000911EC" w:rsidP="00EA14A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EA14AD" w:rsidRDefault="000911EC" w:rsidP="00EA14A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</w:t>
    </w:r>
    <w:r w:rsidR="004267AA">
      <w:rPr>
        <w:rFonts w:ascii="Times New Roman" w:eastAsia="Calibri" w:hAnsi="Times New Roman" w:cs="Times New Roman"/>
        <w:sz w:val="16"/>
        <w:szCs w:val="16"/>
      </w:rPr>
      <w:t xml:space="preserve">                         </w:t>
    </w:r>
    <w:r w:rsidRPr="00316051">
      <w:rPr>
        <w:rFonts w:ascii="Times New Roman" w:eastAsia="Calibri" w:hAnsi="Times New Roman" w:cs="Times New Roman"/>
        <w:sz w:val="16"/>
        <w:szCs w:val="16"/>
      </w:rPr>
      <w:t xml:space="preserve">поставки </w:t>
    </w:r>
    <w:r w:rsidR="004267AA" w:rsidRPr="004267AA">
      <w:rPr>
        <w:rFonts w:ascii="Times New Roman" w:eastAsia="Calibri" w:hAnsi="Times New Roman" w:cs="Times New Roman"/>
        <w:sz w:val="16"/>
        <w:szCs w:val="16"/>
      </w:rPr>
      <w:t xml:space="preserve">спецодежды </w:t>
    </w:r>
  </w:p>
  <w:p w:rsidR="000911EC" w:rsidRPr="00457535" w:rsidRDefault="004267AA" w:rsidP="00EA14AD">
    <w:pPr>
      <w:spacing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4267AA">
      <w:rPr>
        <w:rFonts w:ascii="Times New Roman" w:eastAsia="Calibri" w:hAnsi="Times New Roman" w:cs="Times New Roman"/>
        <w:sz w:val="16"/>
        <w:szCs w:val="16"/>
      </w:rPr>
      <w:t>(кроме одежды для поддержания физической формы)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42C46"/>
    <w:multiLevelType w:val="hybridMultilevel"/>
    <w:tmpl w:val="EB50E654"/>
    <w:lvl w:ilvl="0" w:tplc="4EC073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766C0"/>
    <w:multiLevelType w:val="hybridMultilevel"/>
    <w:tmpl w:val="0D1A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  <w:num w:numId="14">
    <w:abstractNumId w:val="14"/>
  </w:num>
  <w:num w:numId="15">
    <w:abstractNumId w:val="13"/>
  </w:num>
  <w:num w:numId="16">
    <w:abstractNumId w:val="5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40F7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276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2D85"/>
    <w:rsid w:val="001940EE"/>
    <w:rsid w:val="00194951"/>
    <w:rsid w:val="00195014"/>
    <w:rsid w:val="00195499"/>
    <w:rsid w:val="00196451"/>
    <w:rsid w:val="001A0AEE"/>
    <w:rsid w:val="001A17D3"/>
    <w:rsid w:val="001A3FCF"/>
    <w:rsid w:val="001A4E01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18FE"/>
    <w:rsid w:val="002479F7"/>
    <w:rsid w:val="00251F38"/>
    <w:rsid w:val="00252347"/>
    <w:rsid w:val="00253CC0"/>
    <w:rsid w:val="00255270"/>
    <w:rsid w:val="00256627"/>
    <w:rsid w:val="002569B9"/>
    <w:rsid w:val="00260167"/>
    <w:rsid w:val="00260365"/>
    <w:rsid w:val="002653B2"/>
    <w:rsid w:val="00265426"/>
    <w:rsid w:val="00266605"/>
    <w:rsid w:val="00266644"/>
    <w:rsid w:val="00270C9A"/>
    <w:rsid w:val="002718CD"/>
    <w:rsid w:val="00274C2D"/>
    <w:rsid w:val="00274C3E"/>
    <w:rsid w:val="002761DD"/>
    <w:rsid w:val="0028056C"/>
    <w:rsid w:val="00282A05"/>
    <w:rsid w:val="00282FC7"/>
    <w:rsid w:val="002835AE"/>
    <w:rsid w:val="00284CA1"/>
    <w:rsid w:val="002903BB"/>
    <w:rsid w:val="00290E1D"/>
    <w:rsid w:val="002910FF"/>
    <w:rsid w:val="00293B5A"/>
    <w:rsid w:val="002941B3"/>
    <w:rsid w:val="002952D8"/>
    <w:rsid w:val="00295CE3"/>
    <w:rsid w:val="00297064"/>
    <w:rsid w:val="002A06B6"/>
    <w:rsid w:val="002A7212"/>
    <w:rsid w:val="002B2D38"/>
    <w:rsid w:val="002B2DDC"/>
    <w:rsid w:val="002B30C8"/>
    <w:rsid w:val="002B4A6F"/>
    <w:rsid w:val="002B6231"/>
    <w:rsid w:val="002B75A2"/>
    <w:rsid w:val="002B7C2F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163E"/>
    <w:rsid w:val="0030671C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75C78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43B4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2F16"/>
    <w:rsid w:val="00423401"/>
    <w:rsid w:val="004267AA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D60BB"/>
    <w:rsid w:val="004E1A02"/>
    <w:rsid w:val="004E61D6"/>
    <w:rsid w:val="004F3481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4F16"/>
    <w:rsid w:val="00565D97"/>
    <w:rsid w:val="00566660"/>
    <w:rsid w:val="00567B3B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951C1"/>
    <w:rsid w:val="00596AAD"/>
    <w:rsid w:val="005A1F25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C74BC"/>
    <w:rsid w:val="005D0FB4"/>
    <w:rsid w:val="005D2385"/>
    <w:rsid w:val="005D2944"/>
    <w:rsid w:val="005D4913"/>
    <w:rsid w:val="005E118A"/>
    <w:rsid w:val="005E1EAF"/>
    <w:rsid w:val="005E41D0"/>
    <w:rsid w:val="005E4C25"/>
    <w:rsid w:val="005E7141"/>
    <w:rsid w:val="005F0A89"/>
    <w:rsid w:val="005F76B5"/>
    <w:rsid w:val="00600EAD"/>
    <w:rsid w:val="00606658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523F"/>
    <w:rsid w:val="006556D0"/>
    <w:rsid w:val="00656152"/>
    <w:rsid w:val="00656489"/>
    <w:rsid w:val="00656904"/>
    <w:rsid w:val="00660B05"/>
    <w:rsid w:val="0066231B"/>
    <w:rsid w:val="00662719"/>
    <w:rsid w:val="006642C1"/>
    <w:rsid w:val="00667FD2"/>
    <w:rsid w:val="006714F6"/>
    <w:rsid w:val="00672397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5CE0"/>
    <w:rsid w:val="006A6674"/>
    <w:rsid w:val="006B3084"/>
    <w:rsid w:val="006B7485"/>
    <w:rsid w:val="006C1ADE"/>
    <w:rsid w:val="006C1FB7"/>
    <w:rsid w:val="006C21FE"/>
    <w:rsid w:val="006C6931"/>
    <w:rsid w:val="006D0199"/>
    <w:rsid w:val="006D51C1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3A6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3ED3"/>
    <w:rsid w:val="007C7ECC"/>
    <w:rsid w:val="007D0397"/>
    <w:rsid w:val="007D06F1"/>
    <w:rsid w:val="007D4FFF"/>
    <w:rsid w:val="007E0195"/>
    <w:rsid w:val="007E09EA"/>
    <w:rsid w:val="007E0ED3"/>
    <w:rsid w:val="007E4909"/>
    <w:rsid w:val="007F1AFF"/>
    <w:rsid w:val="007F1C49"/>
    <w:rsid w:val="007F1ED2"/>
    <w:rsid w:val="007F2B55"/>
    <w:rsid w:val="007F3800"/>
    <w:rsid w:val="007F5356"/>
    <w:rsid w:val="0080119A"/>
    <w:rsid w:val="00802059"/>
    <w:rsid w:val="0080331E"/>
    <w:rsid w:val="00804298"/>
    <w:rsid w:val="00810352"/>
    <w:rsid w:val="00812040"/>
    <w:rsid w:val="00812AA4"/>
    <w:rsid w:val="00813FCB"/>
    <w:rsid w:val="008153A7"/>
    <w:rsid w:val="00817EB8"/>
    <w:rsid w:val="008202C8"/>
    <w:rsid w:val="0082057B"/>
    <w:rsid w:val="008249A7"/>
    <w:rsid w:val="00826F5C"/>
    <w:rsid w:val="0083397D"/>
    <w:rsid w:val="00833D9A"/>
    <w:rsid w:val="00834B04"/>
    <w:rsid w:val="00835945"/>
    <w:rsid w:val="00843695"/>
    <w:rsid w:val="00844492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0EB1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2645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04B6"/>
    <w:rsid w:val="0096108D"/>
    <w:rsid w:val="00961414"/>
    <w:rsid w:val="0096333F"/>
    <w:rsid w:val="009636E1"/>
    <w:rsid w:val="0096397F"/>
    <w:rsid w:val="00964A20"/>
    <w:rsid w:val="00964ADE"/>
    <w:rsid w:val="0096538A"/>
    <w:rsid w:val="00966A2D"/>
    <w:rsid w:val="00970295"/>
    <w:rsid w:val="0097134D"/>
    <w:rsid w:val="00974076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3593"/>
    <w:rsid w:val="009B5BFF"/>
    <w:rsid w:val="009C08CA"/>
    <w:rsid w:val="009C35F1"/>
    <w:rsid w:val="009C4277"/>
    <w:rsid w:val="009C4BF4"/>
    <w:rsid w:val="009C673D"/>
    <w:rsid w:val="009C7129"/>
    <w:rsid w:val="009D0AC0"/>
    <w:rsid w:val="009D121B"/>
    <w:rsid w:val="009D2B4E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482D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8FB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0F4B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328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65F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244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06E06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0703"/>
    <w:rsid w:val="00C818A4"/>
    <w:rsid w:val="00C818A6"/>
    <w:rsid w:val="00C82301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5BB6"/>
    <w:rsid w:val="00CE5C35"/>
    <w:rsid w:val="00CE6E79"/>
    <w:rsid w:val="00CE719E"/>
    <w:rsid w:val="00CF03A8"/>
    <w:rsid w:val="00CF122F"/>
    <w:rsid w:val="00CF186D"/>
    <w:rsid w:val="00CF5109"/>
    <w:rsid w:val="00D01F3A"/>
    <w:rsid w:val="00D02556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BA2"/>
    <w:rsid w:val="00D32E36"/>
    <w:rsid w:val="00D35FE4"/>
    <w:rsid w:val="00D37956"/>
    <w:rsid w:val="00D434FB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69C"/>
    <w:rsid w:val="00D82CC1"/>
    <w:rsid w:val="00D84D42"/>
    <w:rsid w:val="00D84E13"/>
    <w:rsid w:val="00D86238"/>
    <w:rsid w:val="00D8708D"/>
    <w:rsid w:val="00D93007"/>
    <w:rsid w:val="00D95AD3"/>
    <w:rsid w:val="00D95C0B"/>
    <w:rsid w:val="00D962D4"/>
    <w:rsid w:val="00DA219D"/>
    <w:rsid w:val="00DA24C3"/>
    <w:rsid w:val="00DA3AAA"/>
    <w:rsid w:val="00DA69BA"/>
    <w:rsid w:val="00DB11C0"/>
    <w:rsid w:val="00DB59ED"/>
    <w:rsid w:val="00DB6BAA"/>
    <w:rsid w:val="00DC09B7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1709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2E75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14AD"/>
    <w:rsid w:val="00EA17FA"/>
    <w:rsid w:val="00EA624D"/>
    <w:rsid w:val="00EA70D7"/>
    <w:rsid w:val="00EB6F5F"/>
    <w:rsid w:val="00EC06B3"/>
    <w:rsid w:val="00EC2EEC"/>
    <w:rsid w:val="00EC371E"/>
    <w:rsid w:val="00EC3AC9"/>
    <w:rsid w:val="00ED2102"/>
    <w:rsid w:val="00ED23AE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57D9C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378E"/>
    <w:rsid w:val="00F843BF"/>
    <w:rsid w:val="00F91278"/>
    <w:rsid w:val="00F93B9B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4D9"/>
    <w:rsid w:val="00FD1AD3"/>
    <w:rsid w:val="00FD20DC"/>
    <w:rsid w:val="00FD299B"/>
    <w:rsid w:val="00FD4C3F"/>
    <w:rsid w:val="00FD6A0E"/>
    <w:rsid w:val="00FE049F"/>
    <w:rsid w:val="00FE1B31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192D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192D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D4C8-27D9-40E9-93B6-C711150E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6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544</cp:revision>
  <cp:lastPrinted>2016-12-28T11:32:00Z</cp:lastPrinted>
  <dcterms:created xsi:type="dcterms:W3CDTF">2016-05-05T06:16:00Z</dcterms:created>
  <dcterms:modified xsi:type="dcterms:W3CDTF">2016-12-28T11:32:00Z</dcterms:modified>
</cp:coreProperties>
</file>