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CFC" w:rsidRDefault="00656CFC" w:rsidP="00656CF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656CFC" w:rsidRPr="00656CFC" w:rsidRDefault="00656CFC" w:rsidP="00656CF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Комиссии по закупке на право заключения договора на оказание услуг по охране  имущества, принятого во временное владение и пользование ОАО «</w:t>
      </w:r>
      <w:proofErr w:type="spellStart"/>
      <w:r w:rsidRPr="006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Pr="00656C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1A41D4" w:rsidRPr="00C04D13" w:rsidRDefault="001A41D4" w:rsidP="001A41D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330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32F0C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F0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732F0C" w:rsidRDefault="0069372C" w:rsidP="00D425A5">
      <w:pPr>
        <w:tabs>
          <w:tab w:val="left" w:pos="1276"/>
        </w:tabs>
        <w:suppressAutoHyphens/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E4E03">
        <w:rPr>
          <w:rFonts w:ascii="Times New Roman" w:eastAsia="Times New Roman" w:hAnsi="Times New Roman" w:cs="Times New Roman"/>
          <w:sz w:val="28"/>
          <w:szCs w:val="28"/>
          <w:lang w:eastAsia="ar-SA"/>
        </w:rPr>
        <w:t>.1.</w:t>
      </w:r>
      <w:r w:rsidR="00CE4E0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732F0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</w:t>
      </w:r>
      <w:r w:rsidR="00732F0C" w:rsidRPr="00732F0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казание</w:t>
      </w:r>
      <w:r w:rsidR="00732F0C" w:rsidRPr="00732F0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2F0C" w:rsidRPr="00732F0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услуг по охране имущества, находящегося в хозяйственном ведении ГОУТП «ТЭКОС», и принятого во временное владение и пользование ОАО «</w:t>
      </w:r>
      <w:proofErr w:type="spellStart"/>
      <w:r w:rsidR="00732F0C" w:rsidRPr="00732F0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Мурманэнергосбыт</w:t>
      </w:r>
      <w:proofErr w:type="spellEnd"/>
      <w:r w:rsidR="00732F0C" w:rsidRPr="00732F0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» на основании договоров аренды № 16/10 от 16 октября 2014 года, № 10/11 от 10 ноября 2014 года, расположенного по адресу: 184670, Мурманская область, ЗАТО Александровск, г. </w:t>
      </w:r>
      <w:proofErr w:type="spellStart"/>
      <w:r w:rsidR="00732F0C" w:rsidRPr="00732F0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Гаджиево</w:t>
      </w:r>
      <w:proofErr w:type="spellEnd"/>
      <w:r w:rsidR="00732F0C" w:rsidRPr="00732F0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 Котельная ТЦ-640.</w:t>
      </w:r>
      <w:proofErr w:type="gramEnd"/>
    </w:p>
    <w:p w:rsidR="00732F0C" w:rsidRDefault="0069372C" w:rsidP="00D425A5">
      <w:pPr>
        <w:tabs>
          <w:tab w:val="left" w:pos="1276"/>
        </w:tabs>
        <w:suppressAutoHyphens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CE4E0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DD4A82" w:rsidRPr="00DD4A82">
        <w:rPr>
          <w:rFonts w:ascii="Times New Roman" w:hAnsi="Times New Roman"/>
          <w:b/>
          <w:bCs/>
          <w:sz w:val="28"/>
          <w:szCs w:val="28"/>
        </w:rPr>
        <w:t xml:space="preserve">Объем оказываемых услуг: </w:t>
      </w:r>
      <w:r w:rsidR="00732F0C" w:rsidRPr="00732F0C">
        <w:rPr>
          <w:rFonts w:ascii="Times New Roman" w:hAnsi="Times New Roman"/>
          <w:bCs/>
          <w:sz w:val="28"/>
          <w:szCs w:val="28"/>
        </w:rPr>
        <w:t>26352 часа</w:t>
      </w:r>
      <w:r w:rsidR="00732F0C" w:rsidRPr="00732F0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32F0C" w:rsidRPr="00732F0C">
        <w:rPr>
          <w:rFonts w:ascii="Times New Roman" w:hAnsi="Times New Roman"/>
          <w:bCs/>
          <w:sz w:val="28"/>
          <w:szCs w:val="28"/>
        </w:rPr>
        <w:t xml:space="preserve">(Тремя постами физической охраны, круглосуточно за период с 18.08.2015 г. по 17.08.2016 г.). </w:t>
      </w:r>
    </w:p>
    <w:p w:rsidR="00732F0C" w:rsidRPr="00732F0C" w:rsidRDefault="0069372C" w:rsidP="00D425A5">
      <w:pPr>
        <w:tabs>
          <w:tab w:val="left" w:pos="1276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4 077 972 (Четыре миллиона семьдесят семь тысяч девятьсот семьдесят два) рублей 00 копеек, в том числе НДС.</w:t>
      </w:r>
    </w:p>
    <w:p w:rsidR="00732F0C" w:rsidRPr="00732F0C" w:rsidRDefault="00732F0C" w:rsidP="00732F0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одного часа работы одного физического поста составляет 154  рубля 75 копеек, в том числе НДС 18%</w:t>
      </w:r>
      <w:r w:rsidRPr="00732F0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732F0C" w:rsidRPr="00732F0C" w:rsidRDefault="00732F0C" w:rsidP="00732F0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</w:t>
      </w:r>
    </w:p>
    <w:p w:rsidR="00732F0C" w:rsidRPr="00732F0C" w:rsidRDefault="00732F0C" w:rsidP="00732F0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CC1370" w:rsidRPr="00CC1370" w:rsidRDefault="00CC1370" w:rsidP="00CC137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6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32F0C" w:rsidRPr="00732F0C" w:rsidRDefault="0069372C" w:rsidP="00732F0C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E4E0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ab/>
      </w:r>
      <w:r w:rsidR="00DD4A82" w:rsidRPr="00DD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оказания услуг</w:t>
      </w:r>
      <w:r w:rsidR="00732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732F0C" w:rsidRPr="0073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18 августа 2015 года по 17 августа 2016 года, но не более срока действия договоров аренды № 16/10 от 16 октября 2014 года, № 10/11 от 10 ноября 2014 года, заключенных между ОАО «</w:t>
      </w:r>
      <w:proofErr w:type="spellStart"/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ГОУТП «ТЭКОС».</w:t>
      </w:r>
    </w:p>
    <w:p w:rsidR="00464DBC" w:rsidRPr="001629A6" w:rsidRDefault="00464DBC" w:rsidP="00732F0C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</w:t>
      </w:r>
      <w:r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Режим охраны объектов:</w:t>
      </w: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круглосуточный, включая выходные и праздничные дни.</w:t>
      </w:r>
    </w:p>
    <w:p w:rsidR="00732F0C" w:rsidRPr="00732F0C" w:rsidRDefault="00B00F9F" w:rsidP="00732F0C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464DBC"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</w:t>
      </w:r>
      <w:r w:rsidR="0069372C"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69372C"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DD4A82"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расположения охраняемых объектов</w:t>
      </w:r>
      <w:r w:rsidR="00732F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732F0C" w:rsidRPr="0073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Александровск, г. </w:t>
      </w:r>
      <w:proofErr w:type="spellStart"/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Котельная ТЦ-640.</w:t>
      </w:r>
    </w:p>
    <w:p w:rsidR="00732F0C" w:rsidRPr="00732F0C" w:rsidRDefault="00464DBC" w:rsidP="00732F0C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629A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1.7. </w:t>
      </w:r>
      <w:r w:rsidRPr="001629A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Условия оплаты</w:t>
      </w:r>
      <w:r w:rsidRPr="00464DB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464DB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даты подписания</w:t>
      </w:r>
      <w:proofErr w:type="gramEnd"/>
      <w:r w:rsidR="00732F0C" w:rsidRPr="00732F0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акта оказанных услуг и предоставления Исполнителем счета на оплату и счета-фактуры.</w:t>
      </w:r>
    </w:p>
    <w:p w:rsidR="005C4E36" w:rsidRPr="005C4E36" w:rsidRDefault="0061297F" w:rsidP="00732F0C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В </w:t>
      </w:r>
      <w:r w:rsidR="00E21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заседании приняли участие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861C5" w:rsidRPr="000861C5" w:rsidRDefault="005C4E36" w:rsidP="00732F0C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357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Председатель Комиссии по закупке</w:t>
      </w:r>
      <w:r w:rsid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Н.В</w:t>
      </w:r>
      <w:r w:rsidR="003A3B94"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– </w:t>
      </w:r>
      <w:proofErr w:type="spellStart"/>
      <w:r w:rsid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и.о</w:t>
      </w:r>
      <w:proofErr w:type="spellEnd"/>
      <w:r w:rsid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3A3B94"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начальник</w:t>
      </w:r>
      <w:r w:rsidR="00732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A3B94"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службы закупок ОАО «</w:t>
      </w:r>
      <w:proofErr w:type="spellStart"/>
      <w:r w:rsidR="003A3B94"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3A3B94" w:rsidRPr="003A3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2F0C" w:rsidRDefault="00DD4A82" w:rsidP="00732F0C">
      <w:pPr>
        <w:pStyle w:val="a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 – начальник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</w:t>
      </w:r>
      <w:proofErr w:type="spellStart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2F0C" w:rsidRPr="00732F0C" w:rsidRDefault="00732F0C" w:rsidP="00732F0C">
      <w:pPr>
        <w:pStyle w:val="a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0C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</w:t>
      </w:r>
      <w:r w:rsidR="00E2158B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специалист</w:t>
      </w:r>
      <w:r w:rsidRPr="00732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внутреннего контроля службы внутреннего контроля ОАО «</w:t>
      </w:r>
      <w:proofErr w:type="spellStart"/>
      <w:r w:rsidRPr="00732F0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32F0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8C0126" w:rsidRDefault="00DD4A82" w:rsidP="00732F0C">
      <w:pPr>
        <w:pStyle w:val="a6"/>
        <w:numPr>
          <w:ilvl w:val="0"/>
          <w:numId w:val="1"/>
        </w:numPr>
        <w:spacing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Галат</w:t>
      </w:r>
      <w:proofErr w:type="spellEnd"/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В.</w:t>
      </w:r>
      <w:r>
        <w:rPr>
          <w:rFonts w:ascii="Times New Roman" w:hAnsi="Times New Roman" w:cs="Times New Roman"/>
          <w:iCs/>
          <w:sz w:val="28"/>
          <w:szCs w:val="28"/>
        </w:rPr>
        <w:t>Д. -  начальник</w:t>
      </w:r>
      <w:r w:rsidRPr="00DD4A82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 ОАО «</w:t>
      </w:r>
      <w:proofErr w:type="spellStart"/>
      <w:r w:rsidRPr="00DD4A82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DD4A82">
        <w:rPr>
          <w:rFonts w:ascii="Times New Roman" w:hAnsi="Times New Roman" w:cs="Times New Roman"/>
          <w:iCs/>
          <w:sz w:val="28"/>
          <w:szCs w:val="28"/>
        </w:rPr>
        <w:t>»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5EB2" w:rsidRDefault="00DD4A82" w:rsidP="00732F0C">
      <w:pPr>
        <w:pStyle w:val="a6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Соколов А.В. – заместитель</w:t>
      </w:r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охраны службы внутреннего контроля</w:t>
      </w:r>
      <w:proofErr w:type="gramEnd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</w:t>
      </w:r>
      <w:proofErr w:type="spellStart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DD4A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A5B" w:rsidRPr="00B66B68" w:rsidRDefault="00330625" w:rsidP="00793A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Заказчика:</w:t>
      </w:r>
    </w:p>
    <w:p w:rsidR="00793A5B" w:rsidRPr="00793A5B" w:rsidRDefault="00793A5B" w:rsidP="00732F0C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3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</w:t>
      </w:r>
      <w:r w:rsidR="0033062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шин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– </w:t>
      </w:r>
      <w:proofErr w:type="spellStart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службы внутреннего контроля ОАО «</w:t>
      </w:r>
      <w:proofErr w:type="spellStart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DF3B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732F0C" w:rsidP="00732F0C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57BC6" w:rsidRPr="008C365E" w:rsidRDefault="00657BC6" w:rsidP="00657BC6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  <w:r w:rsidR="00BA208F"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B2A"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вскрытия конвертов с заявками, рассмотрения заявок на участие в закупке, оценки, сопоставления и подведения итогов</w:t>
      </w:r>
      <w:r w:rsidR="00BA208F"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B2A"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«</w:t>
      </w:r>
      <w:r w:rsidR="00591C7F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91C7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591C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</w:t>
      </w:r>
      <w:r w:rsidR="00DD4A82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на оказание услуг по охране</w:t>
      </w:r>
      <w:proofErr w:type="gramEnd"/>
      <w:r w:rsidR="00DD4A82" w:rsidRP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имущества, принятого во временное владение и пол</w:t>
      </w:r>
      <w:r w:rsid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ьзование ОАО «</w:t>
      </w:r>
      <w:proofErr w:type="spellStart"/>
      <w:r w:rsid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 – запрос предложений)</w:t>
      </w:r>
      <w:r w:rsidR="00DD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2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3F45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B61E41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C4E3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C4E36" w:rsidRPr="0025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64D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1FA6" w:rsidRPr="00DD4A82" w:rsidRDefault="00251FA6" w:rsidP="009B780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 w:rsidR="00EB35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9B780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B780C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ограниченной ответственностью Частное Охранное Предприятие «В</w:t>
      </w:r>
      <w:r w:rsidR="009B780C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аряг» (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r w:rsidR="009B780C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780C">
        <w:rPr>
          <w:rFonts w:ascii="Times New Roman" w:eastAsia="Times New Roman" w:hAnsi="Times New Roman" w:cs="Times New Roman"/>
          <w:sz w:val="28"/>
          <w:szCs w:val="28"/>
          <w:lang w:eastAsia="ru-RU"/>
        </w:rPr>
        <w:t>ЧОП «В</w:t>
      </w:r>
      <w:r w:rsidR="009B780C"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аряг») 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183032 г.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Мурманск, ул.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Полярные Зори, д.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ИНН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5190149527, КПП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519001001, ОГРН</w:t>
      </w:r>
      <w:r w:rsidR="00F506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C066C">
        <w:rPr>
          <w:rFonts w:ascii="Times New Roman" w:eastAsia="Times New Roman" w:hAnsi="Times New Roman" w:cs="Times New Roman"/>
          <w:sz w:val="28"/>
          <w:szCs w:val="28"/>
          <w:lang w:eastAsia="ru-RU"/>
        </w:rPr>
        <w:t>1065190077611</w:t>
      </w:r>
      <w:r w:rsidRPr="009C066C">
        <w:rPr>
          <w:rFonts w:ascii="Times New Roman" w:hAnsi="Times New Roman" w:cs="Times New Roman"/>
          <w:sz w:val="28"/>
          <w:szCs w:val="28"/>
        </w:rPr>
        <w:t>.</w:t>
      </w:r>
    </w:p>
    <w:p w:rsidR="00251FA6" w:rsidRPr="00BE6D15" w:rsidRDefault="00251FA6" w:rsidP="009B780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61F6F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61F6F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9B780C">
        <w:rPr>
          <w:rFonts w:ascii="Times New Roman" w:hAnsi="Times New Roman" w:cs="Times New Roman"/>
          <w:sz w:val="28"/>
          <w:szCs w:val="28"/>
        </w:rPr>
        <w:t>1</w:t>
      </w:r>
      <w:r w:rsidRPr="00461F6F">
        <w:rPr>
          <w:rFonts w:ascii="Times New Roman" w:hAnsi="Times New Roman" w:cs="Times New Roman"/>
          <w:sz w:val="28"/>
          <w:szCs w:val="28"/>
        </w:rPr>
        <w:t xml:space="preserve"> от</w:t>
      </w:r>
      <w:r w:rsidR="00455880">
        <w:rPr>
          <w:rFonts w:ascii="Times New Roman" w:hAnsi="Times New Roman" w:cs="Times New Roman"/>
          <w:sz w:val="28"/>
          <w:szCs w:val="28"/>
        </w:rPr>
        <w:t xml:space="preserve"> </w:t>
      </w:r>
      <w:r w:rsidR="009B780C">
        <w:rPr>
          <w:rFonts w:ascii="Times New Roman" w:hAnsi="Times New Roman" w:cs="Times New Roman"/>
          <w:sz w:val="28"/>
          <w:szCs w:val="28"/>
        </w:rPr>
        <w:t>06.08</w:t>
      </w:r>
      <w:r w:rsidRPr="00461F6F">
        <w:rPr>
          <w:rFonts w:ascii="Times New Roman" w:hAnsi="Times New Roman" w:cs="Times New Roman"/>
          <w:sz w:val="28"/>
          <w:szCs w:val="28"/>
        </w:rPr>
        <w:t>.2015 г. в </w:t>
      </w:r>
      <w:r w:rsidR="009B780C">
        <w:rPr>
          <w:rFonts w:ascii="Times New Roman" w:hAnsi="Times New Roman" w:cs="Times New Roman"/>
          <w:sz w:val="28"/>
          <w:szCs w:val="28"/>
        </w:rPr>
        <w:t>15</w:t>
      </w:r>
      <w:r w:rsidRPr="00461F6F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9B780C">
        <w:rPr>
          <w:rFonts w:ascii="Times New Roman" w:hAnsi="Times New Roman" w:cs="Times New Roman"/>
          <w:sz w:val="28"/>
          <w:szCs w:val="28"/>
        </w:rPr>
        <w:t>45</w:t>
      </w:r>
      <w:r w:rsidRPr="00461F6F">
        <w:rPr>
          <w:rFonts w:ascii="Times New Roman" w:hAnsi="Times New Roman" w:cs="Times New Roman"/>
          <w:sz w:val="28"/>
          <w:szCs w:val="28"/>
        </w:rPr>
        <w:t xml:space="preserve"> минут по московскому</w:t>
      </w:r>
      <w:r w:rsidRPr="00BE6D15">
        <w:rPr>
          <w:rFonts w:ascii="Times New Roman" w:hAnsi="Times New Roman" w:cs="Times New Roman"/>
          <w:sz w:val="28"/>
          <w:szCs w:val="28"/>
        </w:rPr>
        <w:t xml:space="preserve"> времени. </w:t>
      </w:r>
    </w:p>
    <w:p w:rsidR="00251FA6" w:rsidRPr="00396B57" w:rsidRDefault="00251FA6" w:rsidP="009B7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1FA6" w:rsidRDefault="00251FA6" w:rsidP="009B78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печатью Общества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B7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98 листов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51FA6" w:rsidRDefault="00251FA6" w:rsidP="009B78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-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066C"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9B7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280</w:t>
      </w:r>
      <w:r w:rsid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B7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824</w:t>
      </w:r>
      <w:r w:rsid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</w:t>
      </w:r>
      <w:r w:rsid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00 копеек 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ена часа работы 1 физического поста охраны </w:t>
      </w:r>
      <w:r w:rsid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124 рубля </w:t>
      </w:r>
      <w:r w:rsidR="009B78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64D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копеек</w:t>
      </w:r>
      <w:r w:rsidR="00464DBC" w:rsidRPr="00DC5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9C066C" w:rsidRPr="009C06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C3B06" w:rsidRDefault="00BC3B06" w:rsidP="009B78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3B06" w:rsidRPr="00444187" w:rsidRDefault="00BC3B06" w:rsidP="00BC3B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proofErr w:type="gramStart"/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 w:rsidR="00444187"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по закупке рассмотрела заявку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</w:t>
      </w:r>
      <w:r w:rsidR="00444187"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441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 о проведении открытого одноэтапного запроса предложений</w:t>
      </w:r>
      <w:r w:rsidRPr="00444187">
        <w:t xml:space="preserve"> 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на оказание услуг по охране  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имущества, принятого во временное владение и пользование ОАО «</w:t>
      </w:r>
      <w:proofErr w:type="spellStart"/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444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proofErr w:type="gramEnd"/>
    </w:p>
    <w:p w:rsidR="00BC3B06" w:rsidRPr="00444187" w:rsidRDefault="00BC3B06" w:rsidP="00BC3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41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BC3B06" w:rsidRPr="003E35B4" w:rsidRDefault="00444187" w:rsidP="00BC3B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</w:t>
      </w:r>
      <w:r w:rsidR="00BC3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BC3B06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BC3B06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BC3B06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BC3B06" w:rsidRPr="004F780A">
        <w:rPr>
          <w:rFonts w:ascii="Times New Roman" w:hAnsi="Times New Roman" w:cs="Times New Roman"/>
          <w:sz w:val="28"/>
          <w:szCs w:val="28"/>
        </w:rPr>
        <w:t>ООО ЧОП «ВАРЯГ»</w:t>
      </w:r>
      <w:r w:rsidR="00BC3B06" w:rsidRPr="003E35B4">
        <w:t xml:space="preserve"> </w:t>
      </w:r>
      <w:r w:rsidR="00BC3B06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BC3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C3B06" w:rsidRPr="008D7B25" w:rsidRDefault="00BC3B06" w:rsidP="00BC3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C3B06" w:rsidRPr="008D7B25" w:rsidRDefault="00BC3B06" w:rsidP="00BC3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C3B06" w:rsidRPr="008D7B25" w:rsidRDefault="00BC3B06" w:rsidP="00BC3B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ЧОП «ВАРЯГ»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BC3B06" w:rsidRPr="008D7B25" w:rsidRDefault="00BC3B06" w:rsidP="00BC3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C3B06" w:rsidRPr="008D7B25" w:rsidRDefault="00BC3B06" w:rsidP="00BC3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C3B06" w:rsidRPr="008D7B25" w:rsidRDefault="00BC3B06" w:rsidP="00BC3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Pr="004F7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 «ВАРЯГ»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03752" w:rsidRDefault="00BC3B06" w:rsidP="00E03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2158B" w:rsidRPr="00E2158B" w:rsidRDefault="00E2158B" w:rsidP="00E037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BC3B06" w:rsidRPr="00E03752" w:rsidRDefault="008E1754" w:rsidP="00E0375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</w:t>
      </w:r>
      <w:r w:rsidR="00BC3B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 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Информационной карты Документации, п. 4.12.3. Документации и п. 7.5.3.13. Положения о закупке товаров, работ, услуг ОАО «</w:t>
      </w:r>
      <w:proofErr w:type="spellStart"/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(ИНН 5190907139, ОГРН 1095190009111)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запрос предложений несостоявшимся и рассмотреть возможность заключения договора с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ЧОП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«Варяг»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единственный Участник </w:t>
      </w:r>
      <w:r w:rsidR="00E037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Pr="008E17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</w:t>
      </w:r>
      <w:r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BC3B06" w:rsidRPr="00F52997" w:rsidRDefault="00BC3B06" w:rsidP="00BC3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C3B06" w:rsidRDefault="00BC3B06" w:rsidP="00BC3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5007E" w:rsidRPr="0055007E" w:rsidRDefault="0055007E" w:rsidP="005500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в соответствии с п. 4.12.1. Документации оценила заявку </w:t>
      </w:r>
      <w:r w:rsidRPr="0055007E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Участника</w:t>
      </w:r>
      <w:r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Pr="0055007E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550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07E">
        <w:rPr>
          <w:rFonts w:ascii="Times New Roman" w:hAnsi="Times New Roman" w:cs="Times New Roman"/>
          <w:sz w:val="28"/>
          <w:szCs w:val="28"/>
        </w:rPr>
        <w:t>ООО ЧОП «Варяг».</w:t>
      </w:r>
    </w:p>
    <w:p w:rsidR="0055007E" w:rsidRPr="00A8021D" w:rsidRDefault="0055007E" w:rsidP="005500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сь членами Комиссии по закупке по следующим критериям: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F54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Продолжительность работы Участника на рынке охранных услуг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A8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E2D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Деловая репутация Участника 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предложений».</w:t>
      </w:r>
    </w:p>
    <w:p w:rsidR="0055007E" w:rsidRDefault="0055007E" w:rsidP="005500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A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 определен итоговый балл с учетом значимости критериев оценки заявок (Приложение №1 к настоящему Протоколу), который равен 5 баллам</w:t>
      </w:r>
      <w:r w:rsidRPr="00D90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158B" w:rsidRPr="00F52997" w:rsidRDefault="00E2158B" w:rsidP="00E215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2158B" w:rsidRPr="00E2158B" w:rsidRDefault="00E2158B" w:rsidP="00E215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00DE" w:rsidRPr="007F6F81" w:rsidRDefault="0055007E" w:rsidP="005500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F6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Заказчик, в лице Представителя Заказчика </w:t>
      </w:r>
      <w:proofErr w:type="spellStart"/>
      <w:r w:rsidR="007F6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Милёшина</w:t>
      </w:r>
      <w:proofErr w:type="spellEnd"/>
      <w:r w:rsidR="007F6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Е.А., </w:t>
      </w:r>
      <w:r w:rsidR="007F6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принял решение</w:t>
      </w:r>
      <w:r w:rsidR="007F6F81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заключить договор </w:t>
      </w:r>
      <w:r w:rsid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F10E19" w:rsidRP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оказание услуг по охране  имущества, принятого во временное владение и пользование ОАО «</w:t>
      </w:r>
      <w:proofErr w:type="spellStart"/>
      <w:r w:rsidR="00F10E19" w:rsidRP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F10E19" w:rsidRPr="00F1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ООО ЧОП «Варяг» (единственный Участник закупки, соответствующий требованиям Документации, и включенный в перечен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Участников запроса </w:t>
      </w:r>
      <w:r w:rsidR="00E037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заявка которого соответствует требованиям Документации) на основании п. 8 Информационной карты Документации, п. 4.12.3.</w:t>
      </w:r>
      <w:proofErr w:type="gramEnd"/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и п. 7.5.3.13. Положения о закупке товаров, работ, услуг </w:t>
      </w:r>
      <w:r w:rsidR="007F6F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</w:t>
      </w:r>
      <w:bookmarkStart w:id="0" w:name="_GoBack"/>
      <w:bookmarkEnd w:id="0"/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ОАО «</w:t>
      </w:r>
      <w:proofErr w:type="spellStart"/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следующих условиях, указанных в заявке Участника  запроса</w:t>
      </w:r>
      <w:r w:rsidR="00DF41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предложений</w:t>
      </w:r>
      <w:r w:rsidR="002F00DE" w:rsidRPr="00550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Документации:</w:t>
      </w:r>
    </w:p>
    <w:p w:rsidR="0086753E" w:rsidRDefault="002F00DE" w:rsidP="0086753E">
      <w:pPr>
        <w:pStyle w:val="a6"/>
        <w:numPr>
          <w:ilvl w:val="1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договора:</w:t>
      </w:r>
      <w:r w:rsidR="00C32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казание</w:t>
      </w: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 по охране имущества, находящегося в хозяйственном ведении ГОУТП «ТЭКОС», и принятого во временное владение и пользование ОАО «</w:t>
      </w:r>
      <w:proofErr w:type="spellStart"/>
      <w:r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основании договоров аренды № 16/10 от 16 октября 2014 года, № 10/11 от 10 ноября 2014 года.</w:t>
      </w:r>
    </w:p>
    <w:p w:rsidR="0086753E" w:rsidRDefault="002F00DE" w:rsidP="0086753E">
      <w:pPr>
        <w:pStyle w:val="a6"/>
        <w:numPr>
          <w:ilvl w:val="1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 оказываемых услуг: </w:t>
      </w:r>
      <w:r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26352 часа</w:t>
      </w: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(Тремя постами физической охраны, круглосуточно за период с 18.08.2015 г. по 17.08.2016 г.).</w:t>
      </w:r>
    </w:p>
    <w:p w:rsidR="002F00DE" w:rsidRPr="0086753E" w:rsidRDefault="002F00DE" w:rsidP="0086753E">
      <w:pPr>
        <w:pStyle w:val="a6"/>
        <w:numPr>
          <w:ilvl w:val="1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договора: </w:t>
      </w:r>
      <w:r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составляет – 3 280 824,00  (Три миллиона двести восемьдесят тысяч восемьсот двадцать четыре) рубля 00 копеек, НДС не обла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гается.</w:t>
      </w:r>
    </w:p>
    <w:p w:rsidR="002F00DE" w:rsidRPr="002F00DE" w:rsidRDefault="002F00DE" w:rsidP="008675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одного часа работы одного физического поста 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124  рубля 50 копеек, </w:t>
      </w:r>
      <w:r w:rsidR="00E2158B" w:rsidRPr="0086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 не обла</w:t>
      </w:r>
      <w:r w:rsidR="00E215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гается.</w:t>
      </w:r>
    </w:p>
    <w:p w:rsidR="002F00DE" w:rsidRPr="002F00DE" w:rsidRDefault="002F00DE" w:rsidP="002F00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месяц. </w:t>
      </w:r>
    </w:p>
    <w:p w:rsidR="002F00DE" w:rsidRPr="002F00DE" w:rsidRDefault="002F00DE" w:rsidP="002F00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заключении Договора Исполнитель обязан предоставить Заказчику расчет стоимости услуг. </w:t>
      </w:r>
    </w:p>
    <w:p w:rsidR="0086753E" w:rsidRDefault="002F00DE" w:rsidP="008675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 включает в себя стоимость услуг Исполнителя, а также всех понесенных им затрат,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2F00DE" w:rsidRPr="002F00DE" w:rsidRDefault="0086753E" w:rsidP="008675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5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00DE" w:rsidRPr="002F0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Режим охраны объектов:</w:t>
      </w:r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круглосуточный, включая выходные и праздничные дни.</w:t>
      </w:r>
    </w:p>
    <w:p w:rsidR="002F00DE" w:rsidRPr="002F00DE" w:rsidRDefault="0086753E" w:rsidP="002F00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2F00DE" w:rsidRPr="002F0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Срок оказания услуг: </w:t>
      </w:r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18 августа 2015 года по 17 августа 2016 года, но не более срока действия договоров аренды № 16/10 от 16 октября 2014 года, № 10/11 от 10 ноября 2014 года, заключенных между ОАО «</w:t>
      </w:r>
      <w:proofErr w:type="spellStart"/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ГОУТП «ТЭКОС».</w:t>
      </w:r>
    </w:p>
    <w:p w:rsidR="002F00DE" w:rsidRPr="002F00DE" w:rsidRDefault="0086753E" w:rsidP="002F00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2F00DE" w:rsidRPr="002F0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Место расположения охраняемых объектов: </w:t>
      </w:r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ЗАТО Александровск, г. </w:t>
      </w:r>
      <w:proofErr w:type="spellStart"/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Гаджиево</w:t>
      </w:r>
      <w:proofErr w:type="spellEnd"/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Котельная ТЦ-640.</w:t>
      </w:r>
    </w:p>
    <w:p w:rsidR="00461F6F" w:rsidRPr="00330625" w:rsidRDefault="0086753E" w:rsidP="0033062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2F00DE" w:rsidRPr="002F00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 Условия оплаты: </w:t>
      </w:r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подписания</w:t>
      </w:r>
      <w:proofErr w:type="gramEnd"/>
      <w:r w:rsidR="002F00DE" w:rsidRPr="002F00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акта оказанных услуг и предоставления Исполнителем счета на оплату и счета-фактуры.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A524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="000A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Default="000A524E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37E40" w:rsidRDefault="00137E40" w:rsidP="00137E40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</w:p>
    <w:p w:rsidR="00137E40" w:rsidRPr="005C4E36" w:rsidRDefault="000A524E" w:rsidP="00137E40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Ефименко Н.Г.</w:t>
      </w:r>
      <w:r w:rsidR="00137E40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137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137E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8F497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Галат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F497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Соколов А.В</w:t>
      </w:r>
      <w:r w:rsidR="00BA1AEF"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8A7747" w:rsidRDefault="008A7747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7747" w:rsidRPr="008A7747" w:rsidRDefault="008A7747" w:rsidP="008A774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</w:t>
      </w:r>
      <w:r w:rsidR="000A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зчика (ОАО «</w:t>
      </w:r>
      <w:proofErr w:type="spellStart"/>
      <w:r w:rsidR="000A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Мурманэнергосбыт</w:t>
      </w:r>
      <w:proofErr w:type="spellEnd"/>
      <w:r w:rsidR="000A52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  <w:r w:rsidRPr="008A7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A7747" w:rsidRPr="008A7747" w:rsidRDefault="000A524E" w:rsidP="008A7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Мелё</w:t>
      </w:r>
      <w:r w:rsidR="008A7747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>шин</w:t>
      </w:r>
      <w:proofErr w:type="spellEnd"/>
      <w:r w:rsidR="008A7747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                                                          </w:t>
      </w:r>
      <w:r w:rsidR="008A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A7747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___________________</w:t>
      </w:r>
      <w:r w:rsidR="008A7747" w:rsidRPr="008A7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0A524E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356B76">
      <w:headerReference w:type="default" r:id="rId9"/>
      <w:footerReference w:type="default" r:id="rId10"/>
      <w:pgSz w:w="11906" w:h="16838"/>
      <w:pgMar w:top="851" w:right="567" w:bottom="709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16B" w:rsidRDefault="00BA216B">
      <w:pPr>
        <w:spacing w:after="0" w:line="240" w:lineRule="auto"/>
      </w:pPr>
      <w:r>
        <w:separator/>
      </w:r>
    </w:p>
  </w:endnote>
  <w:endnote w:type="continuationSeparator" w:id="0">
    <w:p w:rsidR="00BA216B" w:rsidRDefault="00BA2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16B" w:rsidRDefault="00BA216B">
      <w:pPr>
        <w:spacing w:after="0" w:line="240" w:lineRule="auto"/>
      </w:pPr>
      <w:r>
        <w:separator/>
      </w:r>
    </w:p>
  </w:footnote>
  <w:footnote w:type="continuationSeparator" w:id="0">
    <w:p w:rsidR="00BA216B" w:rsidRDefault="00BA2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F81">
          <w:rPr>
            <w:noProof/>
          </w:rPr>
          <w:t>4</w:t>
        </w:r>
        <w:r>
          <w:fldChar w:fldCharType="end"/>
        </w:r>
      </w:p>
    </w:sdtContent>
  </w:sdt>
  <w:p w:rsidR="00274BCB" w:rsidRDefault="00274B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333C"/>
    <w:multiLevelType w:val="multilevel"/>
    <w:tmpl w:val="61C4302E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5024B01"/>
    <w:multiLevelType w:val="hybridMultilevel"/>
    <w:tmpl w:val="5A06FD2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02D2C"/>
    <w:multiLevelType w:val="hybridMultilevel"/>
    <w:tmpl w:val="0A8A8FC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71EC4"/>
    <w:multiLevelType w:val="hybridMultilevel"/>
    <w:tmpl w:val="11DA4E5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3D510A9"/>
    <w:multiLevelType w:val="hybridMultilevel"/>
    <w:tmpl w:val="ADF41370"/>
    <w:lvl w:ilvl="0" w:tplc="023877A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2B143C"/>
    <w:multiLevelType w:val="hybridMultilevel"/>
    <w:tmpl w:val="C8945864"/>
    <w:lvl w:ilvl="0" w:tplc="48D0D1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550287"/>
    <w:multiLevelType w:val="hybridMultilevel"/>
    <w:tmpl w:val="739EE42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325EB"/>
    <w:multiLevelType w:val="hybridMultilevel"/>
    <w:tmpl w:val="A06277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1994216"/>
    <w:multiLevelType w:val="hybridMultilevel"/>
    <w:tmpl w:val="2F5AE69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0493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74111"/>
    <w:rsid w:val="000861C5"/>
    <w:rsid w:val="000923DF"/>
    <w:rsid w:val="000A524E"/>
    <w:rsid w:val="000A627B"/>
    <w:rsid w:val="000B1265"/>
    <w:rsid w:val="000B2F34"/>
    <w:rsid w:val="000B3E2B"/>
    <w:rsid w:val="000B55C0"/>
    <w:rsid w:val="000B71A4"/>
    <w:rsid w:val="000C042D"/>
    <w:rsid w:val="000C14DA"/>
    <w:rsid w:val="000D454D"/>
    <w:rsid w:val="000D4C9A"/>
    <w:rsid w:val="000E31A9"/>
    <w:rsid w:val="000E5B0B"/>
    <w:rsid w:val="00103AF4"/>
    <w:rsid w:val="00103F7F"/>
    <w:rsid w:val="00110E5A"/>
    <w:rsid w:val="0011286B"/>
    <w:rsid w:val="0012256E"/>
    <w:rsid w:val="00125423"/>
    <w:rsid w:val="00137E40"/>
    <w:rsid w:val="00161A6F"/>
    <w:rsid w:val="001629A6"/>
    <w:rsid w:val="00163366"/>
    <w:rsid w:val="00187F93"/>
    <w:rsid w:val="00197639"/>
    <w:rsid w:val="001A41D4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22E04"/>
    <w:rsid w:val="00251FA6"/>
    <w:rsid w:val="00257FF3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00DE"/>
    <w:rsid w:val="002F15CD"/>
    <w:rsid w:val="002F343E"/>
    <w:rsid w:val="00302704"/>
    <w:rsid w:val="00305745"/>
    <w:rsid w:val="003062AC"/>
    <w:rsid w:val="0031004F"/>
    <w:rsid w:val="00310265"/>
    <w:rsid w:val="0031387A"/>
    <w:rsid w:val="00316FCD"/>
    <w:rsid w:val="003234A7"/>
    <w:rsid w:val="00330625"/>
    <w:rsid w:val="0033597D"/>
    <w:rsid w:val="0034073C"/>
    <w:rsid w:val="00340DE4"/>
    <w:rsid w:val="00350F0A"/>
    <w:rsid w:val="00356B76"/>
    <w:rsid w:val="0036013E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3B94"/>
    <w:rsid w:val="003A4A1B"/>
    <w:rsid w:val="003A5974"/>
    <w:rsid w:val="003A5BEB"/>
    <w:rsid w:val="003A5FD1"/>
    <w:rsid w:val="003B2FF0"/>
    <w:rsid w:val="003B4DCD"/>
    <w:rsid w:val="003C23B4"/>
    <w:rsid w:val="003C26C3"/>
    <w:rsid w:val="003C50D4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3947"/>
    <w:rsid w:val="004161E5"/>
    <w:rsid w:val="00417E42"/>
    <w:rsid w:val="004324DD"/>
    <w:rsid w:val="0043685D"/>
    <w:rsid w:val="00440EFC"/>
    <w:rsid w:val="004425B5"/>
    <w:rsid w:val="00444187"/>
    <w:rsid w:val="00446D0B"/>
    <w:rsid w:val="00446E7B"/>
    <w:rsid w:val="00451871"/>
    <w:rsid w:val="004537D8"/>
    <w:rsid w:val="00454812"/>
    <w:rsid w:val="00455880"/>
    <w:rsid w:val="00457527"/>
    <w:rsid w:val="004607C7"/>
    <w:rsid w:val="00461F6F"/>
    <w:rsid w:val="00464DBC"/>
    <w:rsid w:val="00471E26"/>
    <w:rsid w:val="00473641"/>
    <w:rsid w:val="00475970"/>
    <w:rsid w:val="0048206C"/>
    <w:rsid w:val="004937F2"/>
    <w:rsid w:val="004A10F9"/>
    <w:rsid w:val="004A232D"/>
    <w:rsid w:val="004A4611"/>
    <w:rsid w:val="004B0BF5"/>
    <w:rsid w:val="004B7A0F"/>
    <w:rsid w:val="004C0ACF"/>
    <w:rsid w:val="004C4529"/>
    <w:rsid w:val="004C73AD"/>
    <w:rsid w:val="004C79C0"/>
    <w:rsid w:val="004E3E0F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5007E"/>
    <w:rsid w:val="005542A2"/>
    <w:rsid w:val="00560C5F"/>
    <w:rsid w:val="00566C49"/>
    <w:rsid w:val="00570BED"/>
    <w:rsid w:val="005743B9"/>
    <w:rsid w:val="00580D67"/>
    <w:rsid w:val="005854D2"/>
    <w:rsid w:val="00585A1E"/>
    <w:rsid w:val="00591C7F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26068"/>
    <w:rsid w:val="00626B2A"/>
    <w:rsid w:val="006304D8"/>
    <w:rsid w:val="00630CFD"/>
    <w:rsid w:val="00631578"/>
    <w:rsid w:val="00631BC5"/>
    <w:rsid w:val="00633B24"/>
    <w:rsid w:val="00641F94"/>
    <w:rsid w:val="00647A57"/>
    <w:rsid w:val="00656CFC"/>
    <w:rsid w:val="00657BC6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2F0C"/>
    <w:rsid w:val="00734559"/>
    <w:rsid w:val="00735ED2"/>
    <w:rsid w:val="0073768D"/>
    <w:rsid w:val="0074392F"/>
    <w:rsid w:val="007643BA"/>
    <w:rsid w:val="00774151"/>
    <w:rsid w:val="007814A6"/>
    <w:rsid w:val="00781729"/>
    <w:rsid w:val="00793A5B"/>
    <w:rsid w:val="00796948"/>
    <w:rsid w:val="007A4CDB"/>
    <w:rsid w:val="007A571C"/>
    <w:rsid w:val="007B087F"/>
    <w:rsid w:val="007C6BE5"/>
    <w:rsid w:val="007D68A6"/>
    <w:rsid w:val="007E5077"/>
    <w:rsid w:val="007F27C7"/>
    <w:rsid w:val="007F6F81"/>
    <w:rsid w:val="0080181B"/>
    <w:rsid w:val="00804595"/>
    <w:rsid w:val="00807AEC"/>
    <w:rsid w:val="00825710"/>
    <w:rsid w:val="00827F38"/>
    <w:rsid w:val="00830BAB"/>
    <w:rsid w:val="00841061"/>
    <w:rsid w:val="00852023"/>
    <w:rsid w:val="008564BA"/>
    <w:rsid w:val="008643FC"/>
    <w:rsid w:val="0086753E"/>
    <w:rsid w:val="00870AD4"/>
    <w:rsid w:val="008724DD"/>
    <w:rsid w:val="00874B8E"/>
    <w:rsid w:val="00876F5F"/>
    <w:rsid w:val="00885142"/>
    <w:rsid w:val="008916D3"/>
    <w:rsid w:val="00895FE1"/>
    <w:rsid w:val="00897849"/>
    <w:rsid w:val="008A085F"/>
    <w:rsid w:val="008A6070"/>
    <w:rsid w:val="008A7747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365E"/>
    <w:rsid w:val="008D583A"/>
    <w:rsid w:val="008D62BE"/>
    <w:rsid w:val="008D6A47"/>
    <w:rsid w:val="008D7D5E"/>
    <w:rsid w:val="008E1754"/>
    <w:rsid w:val="008F2F13"/>
    <w:rsid w:val="008F4976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B780C"/>
    <w:rsid w:val="009C066C"/>
    <w:rsid w:val="009C1553"/>
    <w:rsid w:val="009C2E38"/>
    <w:rsid w:val="009D24D3"/>
    <w:rsid w:val="009E0D01"/>
    <w:rsid w:val="009F05A9"/>
    <w:rsid w:val="009F51C7"/>
    <w:rsid w:val="00A100AF"/>
    <w:rsid w:val="00A14740"/>
    <w:rsid w:val="00A23FB1"/>
    <w:rsid w:val="00A305E2"/>
    <w:rsid w:val="00A31342"/>
    <w:rsid w:val="00A553EF"/>
    <w:rsid w:val="00A61FF3"/>
    <w:rsid w:val="00A63EBD"/>
    <w:rsid w:val="00A6555B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65BC8"/>
    <w:rsid w:val="00B77669"/>
    <w:rsid w:val="00B8361F"/>
    <w:rsid w:val="00B849BE"/>
    <w:rsid w:val="00B926A1"/>
    <w:rsid w:val="00BA1AEF"/>
    <w:rsid w:val="00BA208F"/>
    <w:rsid w:val="00BA216B"/>
    <w:rsid w:val="00BA4692"/>
    <w:rsid w:val="00BA4D59"/>
    <w:rsid w:val="00BC3669"/>
    <w:rsid w:val="00BC3B06"/>
    <w:rsid w:val="00BD01BD"/>
    <w:rsid w:val="00BD48EA"/>
    <w:rsid w:val="00BD4D7F"/>
    <w:rsid w:val="00BE099D"/>
    <w:rsid w:val="00BE6D15"/>
    <w:rsid w:val="00BF4CC5"/>
    <w:rsid w:val="00BF7191"/>
    <w:rsid w:val="00C00108"/>
    <w:rsid w:val="00C05B2D"/>
    <w:rsid w:val="00C12513"/>
    <w:rsid w:val="00C128D3"/>
    <w:rsid w:val="00C1677B"/>
    <w:rsid w:val="00C22049"/>
    <w:rsid w:val="00C23CD3"/>
    <w:rsid w:val="00C30974"/>
    <w:rsid w:val="00C30D24"/>
    <w:rsid w:val="00C32EB8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16D"/>
    <w:rsid w:val="00C9769E"/>
    <w:rsid w:val="00C97FA8"/>
    <w:rsid w:val="00CA2EB3"/>
    <w:rsid w:val="00CB2224"/>
    <w:rsid w:val="00CB26A2"/>
    <w:rsid w:val="00CB3FE7"/>
    <w:rsid w:val="00CB50B0"/>
    <w:rsid w:val="00CC1370"/>
    <w:rsid w:val="00CC374E"/>
    <w:rsid w:val="00CC3A9D"/>
    <w:rsid w:val="00CC4B98"/>
    <w:rsid w:val="00CD1651"/>
    <w:rsid w:val="00CD6452"/>
    <w:rsid w:val="00CE4E03"/>
    <w:rsid w:val="00CE7415"/>
    <w:rsid w:val="00CF71D2"/>
    <w:rsid w:val="00D008B6"/>
    <w:rsid w:val="00D0101D"/>
    <w:rsid w:val="00D1231D"/>
    <w:rsid w:val="00D137CA"/>
    <w:rsid w:val="00D275EF"/>
    <w:rsid w:val="00D425A5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4A82"/>
    <w:rsid w:val="00DD631A"/>
    <w:rsid w:val="00DD77E8"/>
    <w:rsid w:val="00DE7906"/>
    <w:rsid w:val="00DF0052"/>
    <w:rsid w:val="00DF0BBE"/>
    <w:rsid w:val="00DF3340"/>
    <w:rsid w:val="00DF34BE"/>
    <w:rsid w:val="00DF41AF"/>
    <w:rsid w:val="00DF77C4"/>
    <w:rsid w:val="00E03752"/>
    <w:rsid w:val="00E05EB2"/>
    <w:rsid w:val="00E2158B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3534"/>
    <w:rsid w:val="00EB43ED"/>
    <w:rsid w:val="00EB4603"/>
    <w:rsid w:val="00EC6847"/>
    <w:rsid w:val="00ED08CE"/>
    <w:rsid w:val="00ED1494"/>
    <w:rsid w:val="00ED5B6D"/>
    <w:rsid w:val="00ED5D2E"/>
    <w:rsid w:val="00F10E19"/>
    <w:rsid w:val="00F112F4"/>
    <w:rsid w:val="00F16E79"/>
    <w:rsid w:val="00F2040B"/>
    <w:rsid w:val="00F23EFB"/>
    <w:rsid w:val="00F23F8F"/>
    <w:rsid w:val="00F328D2"/>
    <w:rsid w:val="00F365D7"/>
    <w:rsid w:val="00F506BB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B4A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rsid w:val="00793A5B"/>
  </w:style>
  <w:style w:type="paragraph" w:styleId="af3">
    <w:name w:val="No Spacing"/>
    <w:uiPriority w:val="1"/>
    <w:qFormat/>
    <w:rsid w:val="00732F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rsid w:val="00793A5B"/>
  </w:style>
  <w:style w:type="paragraph" w:styleId="af3">
    <w:name w:val="No Spacing"/>
    <w:uiPriority w:val="1"/>
    <w:qFormat/>
    <w:rsid w:val="00732F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D92F-2E5F-43E6-8215-1C06539B1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5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Ermolenko</cp:lastModifiedBy>
  <cp:revision>110</cp:revision>
  <cp:lastPrinted>2015-02-26T07:47:00Z</cp:lastPrinted>
  <dcterms:created xsi:type="dcterms:W3CDTF">2015-01-15T07:46:00Z</dcterms:created>
  <dcterms:modified xsi:type="dcterms:W3CDTF">2015-08-10T12:14:00Z</dcterms:modified>
</cp:coreProperties>
</file>