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338" w:rsidRPr="003446EB" w:rsidRDefault="007C4338" w:rsidP="008B2EDF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46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3</w:t>
      </w:r>
    </w:p>
    <w:p w:rsidR="007C4338" w:rsidRPr="007C4338" w:rsidRDefault="007C4338" w:rsidP="008B2EDF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C43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оценки и сопоставления заявок (итоговый протокол) на участие в открытом запросе цен в электронной форме </w:t>
      </w:r>
      <w:r w:rsidRPr="007C4338">
        <w:rPr>
          <w:rFonts w:ascii="Times New Roman" w:hAnsi="Times New Roman" w:cs="Times New Roman"/>
          <w:b/>
          <w:sz w:val="28"/>
          <w:szCs w:val="28"/>
        </w:rPr>
        <w:t xml:space="preserve">на право заключения договора поставки </w:t>
      </w:r>
      <w:r w:rsidR="008B2EDF" w:rsidRPr="008B2EDF">
        <w:rPr>
          <w:rFonts w:ascii="Times New Roman" w:hAnsi="Times New Roman" w:cs="Times New Roman"/>
          <w:b/>
          <w:sz w:val="28"/>
          <w:szCs w:val="28"/>
        </w:rPr>
        <w:t>канцелярских принадлежностей</w:t>
      </w:r>
    </w:p>
    <w:p w:rsidR="007C4338" w:rsidRPr="0015339A" w:rsidRDefault="007C4338" w:rsidP="005A7BAF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4338" w:rsidRDefault="007C4338" w:rsidP="008B2E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8B2E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1.0</w:t>
      </w:r>
      <w:r w:rsidR="008B2ED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.2015г.</w:t>
      </w:r>
    </w:p>
    <w:p w:rsidR="007C4338" w:rsidRPr="000E43BC" w:rsidRDefault="007C4338" w:rsidP="005A7B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2EDF" w:rsidRPr="001F0974" w:rsidRDefault="008B2EDF" w:rsidP="008B2EDF">
      <w:pPr>
        <w:keepNext/>
        <w:keepLines/>
        <w:tabs>
          <w:tab w:val="left" w:leader="underscore" w:pos="0"/>
          <w:tab w:val="left" w:pos="567"/>
          <w:tab w:val="left" w:pos="708"/>
          <w:tab w:val="left" w:pos="851"/>
        </w:tabs>
        <w:suppressAutoHyphens/>
        <w:spacing w:before="240"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Cs/>
          <w:color w:val="222222"/>
          <w:sz w:val="28"/>
          <w:szCs w:val="28"/>
          <w:shd w:val="clear" w:color="auto" w:fill="FFFFFF"/>
          <w:lang w:eastAsia="ru-RU"/>
        </w:rPr>
      </w:pPr>
      <w:r w:rsidRPr="003E6D0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</w:t>
      </w:r>
      <w:r w:rsidRPr="001F097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 Сведения о</w:t>
      </w:r>
      <w:r w:rsidRPr="003E6D0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б открытом </w:t>
      </w:r>
      <w:r w:rsidRPr="001F097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запросе цен</w:t>
      </w:r>
      <w:r w:rsidRPr="003E6D0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в электронной форме</w:t>
      </w:r>
      <w:r w:rsidRPr="001F097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: </w:t>
      </w:r>
      <w:r w:rsidRPr="001F0974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 </w:t>
      </w:r>
    </w:p>
    <w:p w:rsidR="008B2EDF" w:rsidRPr="001F0974" w:rsidRDefault="008B2EDF" w:rsidP="008B2ED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D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1F09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.1. Предмет договора:</w:t>
      </w:r>
      <w:r w:rsidRPr="001F09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64F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поставка канцелярских принадлежностей (далее-Товар).</w:t>
      </w:r>
    </w:p>
    <w:p w:rsidR="008B2EDF" w:rsidRPr="001F0974" w:rsidRDefault="008B2EDF" w:rsidP="008B2ED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D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1F09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.2.  Общее количество поставляемого товара:</w:t>
      </w:r>
      <w:r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4F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64 515 ед.</w:t>
      </w:r>
    </w:p>
    <w:p w:rsidR="008B2EDF" w:rsidRDefault="008B2EDF" w:rsidP="008B2E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D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</w:t>
      </w:r>
      <w:r w:rsidRPr="001F0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1F097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1F0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Начальная (максимальная) цена Договора составляет </w:t>
      </w:r>
      <w:r w:rsidRPr="00064FBB">
        <w:rPr>
          <w:rFonts w:ascii="Times New Roman" w:eastAsia="Times New Roman" w:hAnsi="Times New Roman" w:cs="Times New Roman"/>
          <w:sz w:val="28"/>
          <w:szCs w:val="28"/>
          <w:lang w:eastAsia="ru-RU"/>
        </w:rPr>
        <w:t>1 913 741 (Один миллион девятьсот тринадцать тысяч семьсот сорок один) рубль 42 копейки.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8B2EDF" w:rsidRDefault="008B2EDF" w:rsidP="008B2E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D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</w:t>
      </w:r>
      <w:r w:rsidRPr="001F0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0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 поставки:</w:t>
      </w:r>
      <w:r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4FBB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15 календарных дней после получения предоплаты по заявке Покупателя.  Заявки направляются по 31 декабря 2015г.</w:t>
      </w:r>
    </w:p>
    <w:p w:rsidR="008B2EDF" w:rsidRDefault="008B2EDF" w:rsidP="008B2E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D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1.5.</w:t>
      </w:r>
      <w:r w:rsidRPr="001F0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Место поставки:</w:t>
      </w:r>
      <w:r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4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Мурманск, ул. </w:t>
      </w:r>
      <w:proofErr w:type="gramStart"/>
      <w:r w:rsidRPr="00064F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Промышленная</w:t>
      </w:r>
      <w:proofErr w:type="gramEnd"/>
      <w:r w:rsidRPr="00064FBB">
        <w:rPr>
          <w:rFonts w:ascii="Times New Roman" w:eastAsia="Times New Roman" w:hAnsi="Times New Roman" w:cs="Times New Roman"/>
          <w:sz w:val="28"/>
          <w:szCs w:val="28"/>
          <w:lang w:eastAsia="ru-RU"/>
        </w:rPr>
        <w:t>, д.15.</w:t>
      </w:r>
    </w:p>
    <w:p w:rsidR="008B2EDF" w:rsidRPr="00433189" w:rsidRDefault="008B2EDF" w:rsidP="008B2E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D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1.6.</w:t>
      </w:r>
      <w:r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4331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Особые условия:</w:t>
      </w:r>
      <w:r w:rsidRPr="00433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B2EDF" w:rsidRPr="00433189" w:rsidRDefault="008B2EDF" w:rsidP="008B2E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18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8B2EDF" w:rsidRDefault="008B2EDF" w:rsidP="008B2E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18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Поставка товара производится автотранспортом Поставщика до склада Покупателя.</w:t>
      </w:r>
    </w:p>
    <w:p w:rsidR="008B2EDF" w:rsidRDefault="008B2EDF" w:rsidP="008B2E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1.7. </w:t>
      </w:r>
      <w:r w:rsidRPr="004331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Иные условия: </w:t>
      </w:r>
      <w:r w:rsidRPr="00433189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 поставляется новым и изготовленным не ранее 2015 года. Гарантийный срок на товар устанавливается: 12 месяцев. Срок исполнения гарантийных обязательств по устранению недостатков не может превышать 5 (пяти) дней с момента получения Поставщиком уведомления от Покупателя о необходимости устранения выявленных недостатков.</w:t>
      </w:r>
    </w:p>
    <w:p w:rsidR="008B2EDF" w:rsidRPr="001F0974" w:rsidRDefault="008B2EDF" w:rsidP="008B2E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1.8. </w:t>
      </w:r>
      <w:r w:rsidRPr="001F0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Условия оплаты:</w:t>
      </w:r>
      <w:r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B2EDF" w:rsidRPr="00064FBB" w:rsidRDefault="008B2EDF" w:rsidP="008B2EDF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FB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Покупатель осуществляет оплату в размере 30 % от стоимости Товара по заявке на условиях предоплаты в течение 10 (Десяти) банковских дней с момента получения счета на предоплату от Поставщика;</w:t>
      </w:r>
    </w:p>
    <w:p w:rsidR="005A7BAF" w:rsidRDefault="008B2EDF" w:rsidP="005A7BAF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FB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остальные 70 % от стоимости Товара, Покупатель оплачивает в течение 15 (Пятнадцати)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7C4338" w:rsidRPr="007C4338" w:rsidRDefault="007C4338" w:rsidP="005A7BAF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1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Pr="007C43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B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процедуре оценки и сопоставления заявок принимали участие члены Комиссии по закупке:</w:t>
      </w:r>
    </w:p>
    <w:p w:rsidR="008B2EDF" w:rsidRPr="00433189" w:rsidRDefault="008B2EDF" w:rsidP="008B2EDF">
      <w:pPr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Calibri" w:hAnsi="Times New Roman" w:cs="Times New Roman"/>
          <w:iCs/>
          <w:sz w:val="28"/>
          <w:szCs w:val="28"/>
        </w:rPr>
      </w:pPr>
      <w:r w:rsidRPr="00433189">
        <w:rPr>
          <w:rFonts w:ascii="Times New Roman" w:eastAsia="Calibri" w:hAnsi="Times New Roman" w:cs="Times New Roman"/>
          <w:iCs/>
          <w:sz w:val="28"/>
          <w:szCs w:val="28"/>
        </w:rPr>
        <w:t xml:space="preserve">Урпин Н.В. – </w:t>
      </w:r>
      <w:proofErr w:type="spellStart"/>
      <w:r w:rsidRPr="00433189">
        <w:rPr>
          <w:rFonts w:ascii="Times New Roman" w:eastAsia="Calibri" w:hAnsi="Times New Roman" w:cs="Times New Roman"/>
          <w:iCs/>
          <w:sz w:val="28"/>
          <w:szCs w:val="28"/>
        </w:rPr>
        <w:t>и.о</w:t>
      </w:r>
      <w:proofErr w:type="spellEnd"/>
      <w:r w:rsidRPr="00433189">
        <w:rPr>
          <w:rFonts w:ascii="Times New Roman" w:eastAsia="Calibri" w:hAnsi="Times New Roman" w:cs="Times New Roman"/>
          <w:iCs/>
          <w:sz w:val="28"/>
          <w:szCs w:val="28"/>
        </w:rPr>
        <w:t>. начальника службы закупок ОАО «Мурманэнергосбыт»;</w:t>
      </w:r>
    </w:p>
    <w:p w:rsidR="008B2EDF" w:rsidRPr="00433189" w:rsidRDefault="008B2EDF" w:rsidP="008B2EDF">
      <w:pPr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Calibri" w:hAnsi="Times New Roman" w:cs="Times New Roman"/>
          <w:iCs/>
          <w:sz w:val="28"/>
          <w:szCs w:val="28"/>
        </w:rPr>
      </w:pPr>
      <w:r w:rsidRPr="00433189">
        <w:rPr>
          <w:rFonts w:ascii="Times New Roman" w:eastAsia="Calibri" w:hAnsi="Times New Roman" w:cs="Times New Roman"/>
          <w:iCs/>
          <w:sz w:val="28"/>
          <w:szCs w:val="28"/>
        </w:rPr>
        <w:t>Решетников А.Е. – начальник отдела экономической безопасности службы внутреннего контроля ОАО «Мурманэнергосбыт»;</w:t>
      </w:r>
    </w:p>
    <w:p w:rsidR="008B2EDF" w:rsidRPr="00433189" w:rsidRDefault="008B2EDF" w:rsidP="008B2EDF">
      <w:pPr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Calibri" w:hAnsi="Times New Roman" w:cs="Times New Roman"/>
          <w:iCs/>
          <w:sz w:val="28"/>
          <w:szCs w:val="28"/>
        </w:rPr>
      </w:pPr>
      <w:proofErr w:type="spellStart"/>
      <w:r w:rsidRPr="00433189">
        <w:rPr>
          <w:rFonts w:ascii="Times New Roman" w:eastAsia="Calibri" w:hAnsi="Times New Roman" w:cs="Times New Roman"/>
          <w:iCs/>
          <w:sz w:val="28"/>
          <w:szCs w:val="28"/>
        </w:rPr>
        <w:t>Фризоргер</w:t>
      </w:r>
      <w:proofErr w:type="spellEnd"/>
      <w:r w:rsidRPr="00433189">
        <w:rPr>
          <w:rFonts w:ascii="Times New Roman" w:eastAsia="Calibri" w:hAnsi="Times New Roman" w:cs="Times New Roman"/>
          <w:iCs/>
          <w:sz w:val="28"/>
          <w:szCs w:val="28"/>
        </w:rPr>
        <w:t xml:space="preserve"> А.Ф. – заместител</w:t>
      </w:r>
      <w:r>
        <w:rPr>
          <w:rFonts w:ascii="Times New Roman" w:eastAsia="Calibri" w:hAnsi="Times New Roman" w:cs="Times New Roman"/>
          <w:iCs/>
          <w:sz w:val="28"/>
          <w:szCs w:val="28"/>
        </w:rPr>
        <w:t>ь</w:t>
      </w:r>
      <w:r w:rsidRPr="00433189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proofErr w:type="gramStart"/>
      <w:r w:rsidRPr="00433189">
        <w:rPr>
          <w:rFonts w:ascii="Times New Roman" w:eastAsia="Calibri" w:hAnsi="Times New Roman" w:cs="Times New Roman"/>
          <w:iCs/>
          <w:sz w:val="28"/>
          <w:szCs w:val="28"/>
        </w:rPr>
        <w:t>начальника отдела материально-технического обеспечения службы закупок</w:t>
      </w:r>
      <w:proofErr w:type="gramEnd"/>
      <w:r w:rsidRPr="00433189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433189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 «Мурманэнергосбыт»;</w:t>
      </w:r>
    </w:p>
    <w:p w:rsidR="008B2EDF" w:rsidRPr="00433189" w:rsidRDefault="008B2EDF" w:rsidP="008B2EDF">
      <w:pPr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Calibri" w:hAnsi="Times New Roman" w:cs="Times New Roman"/>
          <w:iCs/>
          <w:sz w:val="28"/>
          <w:szCs w:val="28"/>
        </w:rPr>
      </w:pPr>
      <w:r w:rsidRPr="004331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Витязев И.Н. – инженер по комплектации </w:t>
      </w:r>
      <w:proofErr w:type="gramStart"/>
      <w:r w:rsidRPr="00433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оборудования </w:t>
      </w:r>
      <w:r w:rsidRPr="00433189">
        <w:rPr>
          <w:rFonts w:ascii="Times New Roman" w:eastAsia="Calibri" w:hAnsi="Times New Roman" w:cs="Times New Roman"/>
          <w:iCs/>
          <w:sz w:val="28"/>
          <w:szCs w:val="28"/>
        </w:rPr>
        <w:t>отдела материально-технического обеспечения службы закупок</w:t>
      </w:r>
      <w:proofErr w:type="gramEnd"/>
      <w:r w:rsidRPr="00433189">
        <w:rPr>
          <w:rFonts w:ascii="Times New Roman" w:eastAsia="Calibri" w:hAnsi="Times New Roman" w:cs="Times New Roman"/>
          <w:iCs/>
          <w:sz w:val="28"/>
          <w:szCs w:val="28"/>
        </w:rPr>
        <w:t xml:space="preserve"> ОАО «Мурманэнергосбыт»;</w:t>
      </w:r>
    </w:p>
    <w:p w:rsidR="008B2EDF" w:rsidRDefault="008B2EDF" w:rsidP="008B2EDF">
      <w:pPr>
        <w:numPr>
          <w:ilvl w:val="0"/>
          <w:numId w:val="5"/>
        </w:numPr>
        <w:tabs>
          <w:tab w:val="left" w:pos="0"/>
          <w:tab w:val="left" w:pos="1134"/>
        </w:tabs>
        <w:spacing w:line="240" w:lineRule="auto"/>
        <w:ind w:left="0" w:firstLine="77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189">
        <w:rPr>
          <w:rFonts w:ascii="Times New Roman" w:eastAsia="Calibri" w:hAnsi="Times New Roman" w:cs="Times New Roman"/>
          <w:iCs/>
          <w:sz w:val="28"/>
          <w:szCs w:val="28"/>
        </w:rPr>
        <w:t xml:space="preserve">Сей А.С.  </w:t>
      </w:r>
      <w:r w:rsidRPr="00433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инженер по комплектации </w:t>
      </w:r>
      <w:proofErr w:type="gramStart"/>
      <w:r w:rsidRPr="0043318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оборудования отдела материально-технического обеспечения службы закупок</w:t>
      </w:r>
      <w:proofErr w:type="gramEnd"/>
      <w:r w:rsidRPr="00433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 «Мурманэнергосбыт».</w:t>
      </w:r>
    </w:p>
    <w:p w:rsidR="008B2EDF" w:rsidRDefault="008B2EDF" w:rsidP="008B2EDF">
      <w:pPr>
        <w:tabs>
          <w:tab w:val="left" w:pos="0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(ОАО «Мурманэнергосбыт») (без права голоса):</w:t>
      </w:r>
    </w:p>
    <w:p w:rsidR="008B2EDF" w:rsidRPr="008B2EDF" w:rsidRDefault="008B2EDF" w:rsidP="008B2EDF">
      <w:pPr>
        <w:pStyle w:val="a5"/>
        <w:numPr>
          <w:ilvl w:val="0"/>
          <w:numId w:val="5"/>
        </w:numPr>
        <w:tabs>
          <w:tab w:val="left" w:pos="0"/>
          <w:tab w:val="left" w:pos="851"/>
          <w:tab w:val="left" w:pos="1134"/>
        </w:tabs>
        <w:ind w:left="0" w:firstLine="774"/>
        <w:jc w:val="both"/>
        <w:rPr>
          <w:sz w:val="28"/>
          <w:szCs w:val="28"/>
        </w:rPr>
      </w:pPr>
      <w:r w:rsidRPr="008B2EDF">
        <w:rPr>
          <w:sz w:val="28"/>
          <w:szCs w:val="28"/>
        </w:rPr>
        <w:t>Найденов М.Ф. – товаровед отдела материально-технического обеспечения службы закупок ОАО «Мурманэнергосбыт»</w:t>
      </w:r>
      <w:r>
        <w:rPr>
          <w:sz w:val="28"/>
          <w:szCs w:val="28"/>
        </w:rPr>
        <w:t>.</w:t>
      </w:r>
    </w:p>
    <w:p w:rsidR="007C4338" w:rsidRPr="007C4338" w:rsidRDefault="007C4338" w:rsidP="008B2EDF">
      <w:pPr>
        <w:tabs>
          <w:tab w:val="left" w:pos="56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C433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Секретарь Комиссии по закупке (без права голоса):</w:t>
      </w:r>
    </w:p>
    <w:p w:rsidR="00694518" w:rsidRDefault="008B2EDF" w:rsidP="008B2EDF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</w:t>
      </w:r>
      <w:r w:rsidR="007C4338" w:rsidRPr="007C4338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ведущий специалист отдела закупок службы закупок  ОАО «Мурманэнергосбыт».</w:t>
      </w:r>
    </w:p>
    <w:p w:rsidR="007C4338" w:rsidRPr="00B35F8F" w:rsidRDefault="00B35F8F" w:rsidP="005A7BA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F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B35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4338" w:rsidRPr="007C43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оценки и сопо</w:t>
      </w:r>
      <w:r w:rsidR="00140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ставления заявок проводилась </w:t>
      </w:r>
      <w:r w:rsidR="001E46F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4518" w:rsidRPr="00B35F8F">
        <w:rPr>
          <w:rFonts w:ascii="Times New Roman" w:eastAsia="Times New Roman" w:hAnsi="Times New Roman" w:cs="Times New Roman"/>
          <w:sz w:val="28"/>
          <w:szCs w:val="28"/>
          <w:lang w:eastAsia="ru-RU"/>
        </w:rPr>
        <w:t>1 ию</w:t>
      </w:r>
      <w:r w:rsidR="001E46F0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694518" w:rsidRPr="00B35F8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C4338" w:rsidRPr="007C4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2015г. по адресу: г. Мурманск, ул. Промышленная, д. 15, </w:t>
      </w:r>
      <w:proofErr w:type="spellStart"/>
      <w:r w:rsidR="007C4338" w:rsidRPr="007C433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7C4338" w:rsidRPr="007C4338">
        <w:rPr>
          <w:rFonts w:ascii="Times New Roman" w:eastAsia="Times New Roman" w:hAnsi="Times New Roman" w:cs="Times New Roman"/>
          <w:sz w:val="28"/>
          <w:szCs w:val="28"/>
          <w:lang w:eastAsia="ru-RU"/>
        </w:rPr>
        <w:t>. 19. Начало – 1</w:t>
      </w:r>
      <w:r w:rsidR="001E46F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40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</w:t>
      </w:r>
      <w:r w:rsidR="007C4338" w:rsidRPr="007C4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</w:t>
      </w:r>
      <w:r w:rsidR="0014067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</w:t>
      </w:r>
      <w:r w:rsidR="007C4338" w:rsidRPr="007C4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московскому времени.</w:t>
      </w:r>
    </w:p>
    <w:p w:rsidR="00140672" w:rsidRPr="00140672" w:rsidRDefault="00B35F8F" w:rsidP="005A7BAF">
      <w:pPr>
        <w:widowControl w:val="0"/>
        <w:tabs>
          <w:tab w:val="left" w:pos="-142"/>
          <w:tab w:val="left" w:pos="0"/>
          <w:tab w:val="left" w:pos="708"/>
        </w:tabs>
        <w:suppressAutoHyphens/>
        <w:autoSpaceDE w:val="0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35F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7C4338" w:rsidRPr="007C43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proofErr w:type="gramStart"/>
      <w:r w:rsidR="007C4338" w:rsidRPr="007C433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C4338" w:rsidRPr="007C43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огласно Протоколу рассмотрения заявок на участие в открытом запросе цен в электронной форме </w:t>
      </w:r>
      <w:r w:rsidR="00456D72" w:rsidRPr="00B35F8F">
        <w:rPr>
          <w:rFonts w:ascii="Times New Roman" w:hAnsi="Times New Roman" w:cs="Times New Roman"/>
          <w:sz w:val="28"/>
          <w:szCs w:val="28"/>
        </w:rPr>
        <w:t xml:space="preserve">на право заключения договора поставки </w:t>
      </w:r>
      <w:r w:rsidR="001E46F0" w:rsidRPr="001E46F0">
        <w:rPr>
          <w:rFonts w:ascii="Times New Roman" w:hAnsi="Times New Roman" w:cs="Times New Roman"/>
          <w:sz w:val="28"/>
          <w:szCs w:val="28"/>
        </w:rPr>
        <w:t>канцелярских принадлежностей</w:t>
      </w:r>
      <w:r w:rsidR="00456D72" w:rsidRPr="00B35F8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7C4338" w:rsidRPr="007C43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открытый запрос цен в электронной форме)</w:t>
      </w:r>
      <w:r w:rsidR="007C4338" w:rsidRPr="007C4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6D72" w:rsidRPr="00B35F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1406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56D72" w:rsidRPr="00B35F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 от </w:t>
      </w:r>
      <w:r w:rsidR="001E46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456D72" w:rsidRPr="00B35F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ию</w:t>
      </w:r>
      <w:r w:rsidR="001E46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</w:t>
      </w:r>
      <w:r w:rsidR="00456D72" w:rsidRPr="00B35F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7C4338" w:rsidRPr="007C43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2015г. </w:t>
      </w:r>
      <w:r w:rsidR="007C4338" w:rsidRPr="007C4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процедуре рассмотрения заявок на участие в открытом запросе цен </w:t>
      </w:r>
      <w:r w:rsidR="00456D72" w:rsidRPr="00B35F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электронной форме </w:t>
      </w:r>
      <w:r w:rsidR="00140672" w:rsidRPr="001406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было рассмотрено</w:t>
      </w:r>
      <w:r w:rsidR="00456D72" w:rsidRPr="001406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40672" w:rsidRPr="00140672">
        <w:rPr>
          <w:rFonts w:ascii="Times New Roman" w:hAnsi="Times New Roman" w:cs="Times New Roman"/>
          <w:bCs/>
          <w:sz w:val="28"/>
          <w:szCs w:val="28"/>
        </w:rPr>
        <w:t>4 (Четыре) заявки от следующих Участников закупки:</w:t>
      </w:r>
      <w:proofErr w:type="gramEnd"/>
    </w:p>
    <w:p w:rsidR="00140672" w:rsidRPr="00140672" w:rsidRDefault="00140672" w:rsidP="00140672">
      <w:pPr>
        <w:tabs>
          <w:tab w:val="left" w:pos="0"/>
          <w:tab w:val="left" w:pos="851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14067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Заявка № 1</w:t>
      </w:r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Общество с ограниченной ответственностью «</w:t>
      </w:r>
      <w:proofErr w:type="spellStart"/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Клининг</w:t>
      </w:r>
      <w:proofErr w:type="spellEnd"/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Сервис» (ООО «</w:t>
      </w:r>
      <w:proofErr w:type="spellStart"/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Клининг</w:t>
      </w:r>
      <w:proofErr w:type="spellEnd"/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Сервис»), 183010 г. Мурманск, ул. Журбы, д.5, кв. 3, ИНН  5190165871, КПП 519001001, ОГРН 1075190012402.</w:t>
      </w:r>
    </w:p>
    <w:p w:rsidR="00140672" w:rsidRPr="00140672" w:rsidRDefault="00140672" w:rsidP="00140672">
      <w:pPr>
        <w:tabs>
          <w:tab w:val="left" w:pos="0"/>
          <w:tab w:val="left" w:pos="567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proofErr w:type="gramStart"/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Зарегистрирована</w:t>
      </w:r>
      <w:proofErr w:type="gramEnd"/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журнале регистрации заявок под номером 1 от 14.07.2015 г. в 17 часов 01 минуту по московскому времени. </w:t>
      </w:r>
    </w:p>
    <w:p w:rsidR="00140672" w:rsidRPr="00140672" w:rsidRDefault="00140672" w:rsidP="00140672">
      <w:pPr>
        <w:tabs>
          <w:tab w:val="left" w:pos="0"/>
          <w:tab w:val="left" w:pos="567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Цена договора, предложенная Участником закупки: </w:t>
      </w:r>
      <w:r w:rsidRPr="001406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1 890 000 рублей 00 копеек</w:t>
      </w:r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в </w:t>
      </w:r>
      <w:proofErr w:type="spellStart"/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т.ч</w:t>
      </w:r>
      <w:proofErr w:type="spellEnd"/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НДС. </w:t>
      </w:r>
    </w:p>
    <w:p w:rsidR="00140672" w:rsidRPr="00140672" w:rsidRDefault="00140672" w:rsidP="00140672">
      <w:pPr>
        <w:tabs>
          <w:tab w:val="left" w:pos="0"/>
          <w:tab w:val="left" w:pos="851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14067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Заявка № 2</w:t>
      </w:r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Закрытое акционерное общество «</w:t>
      </w:r>
      <w:proofErr w:type="spellStart"/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Фарм</w:t>
      </w:r>
      <w:proofErr w:type="spellEnd"/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 (ЗАО «</w:t>
      </w:r>
      <w:proofErr w:type="spellStart"/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Фарм</w:t>
      </w:r>
      <w:proofErr w:type="spellEnd"/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»), 117545, г. Москва, проезд Дорожный 1-ый, д.6, стр. 3, ИНН  7701019588, КПП 772601001, ОГРН 1027739070061.</w:t>
      </w:r>
    </w:p>
    <w:p w:rsidR="00140672" w:rsidRPr="00140672" w:rsidRDefault="00140672" w:rsidP="00140672">
      <w:pPr>
        <w:tabs>
          <w:tab w:val="left" w:pos="0"/>
          <w:tab w:val="left" w:pos="567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proofErr w:type="gramStart"/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Зарегистрирована</w:t>
      </w:r>
      <w:proofErr w:type="gramEnd"/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журнале регистрации заявок под номером 2 от 17.07.2015 г. в 10 часов 33 минуты по московскому времени. </w:t>
      </w:r>
    </w:p>
    <w:p w:rsidR="00140672" w:rsidRPr="00140672" w:rsidRDefault="00140672" w:rsidP="00140672">
      <w:pPr>
        <w:tabs>
          <w:tab w:val="left" w:pos="0"/>
          <w:tab w:val="left" w:pos="567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Цена договора, предложенная Участником закупки: </w:t>
      </w:r>
      <w:r w:rsidRPr="001406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1 546 511 рублей 51 копейка</w:t>
      </w:r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в </w:t>
      </w:r>
      <w:proofErr w:type="spellStart"/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т.ч</w:t>
      </w:r>
      <w:proofErr w:type="spellEnd"/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НДС. </w:t>
      </w:r>
    </w:p>
    <w:p w:rsidR="00140672" w:rsidRPr="00140672" w:rsidRDefault="00140672" w:rsidP="00140672">
      <w:pPr>
        <w:tabs>
          <w:tab w:val="left" w:pos="0"/>
          <w:tab w:val="left" w:pos="851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ar-SA"/>
        </w:rPr>
      </w:pPr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14067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Заявка № 3</w:t>
      </w:r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Общество с ограниченной ответственностью «Центр Обеспечения Материалами» (ООО «ЦОМ»), 184381, Мурманская область, г. Кола, ул. Андрусенко, д.7, ИНН  5105096179, КПП 510501001, ОГРН 1135105000612.</w:t>
      </w:r>
    </w:p>
    <w:p w:rsidR="00140672" w:rsidRPr="00140672" w:rsidRDefault="00140672" w:rsidP="00140672">
      <w:pPr>
        <w:tabs>
          <w:tab w:val="left" w:pos="0"/>
          <w:tab w:val="left" w:pos="567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ar-SA"/>
        </w:rPr>
      </w:pPr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proofErr w:type="gramStart"/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Зарегистрирована</w:t>
      </w:r>
      <w:proofErr w:type="gramEnd"/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журнале регистрации заявок под номером 3 </w:t>
      </w:r>
      <w:r w:rsidRPr="005A7BA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от 1</w:t>
      </w:r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8.07.2015 г. в 16 часов 17 минут по московскому времени. </w:t>
      </w:r>
    </w:p>
    <w:p w:rsidR="005A7BAF" w:rsidRDefault="00140672" w:rsidP="005A7BAF">
      <w:pPr>
        <w:tabs>
          <w:tab w:val="left" w:pos="0"/>
          <w:tab w:val="left" w:pos="567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Цена договора, предложенная Участником закупки: </w:t>
      </w:r>
      <w:r w:rsidRPr="001406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1 570 000 рублей 00 копейка</w:t>
      </w:r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в </w:t>
      </w:r>
      <w:proofErr w:type="spellStart"/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т.ч</w:t>
      </w:r>
      <w:proofErr w:type="spellEnd"/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 НДС.</w:t>
      </w:r>
    </w:p>
    <w:p w:rsidR="00140672" w:rsidRPr="005A7BAF" w:rsidRDefault="00140672" w:rsidP="005A7BAF">
      <w:pPr>
        <w:tabs>
          <w:tab w:val="left" w:pos="0"/>
          <w:tab w:val="left" w:pos="567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 xml:space="preserve"> </w:t>
      </w:r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14067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Заявка № 4</w:t>
      </w:r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Общество с ограниченной ответственностью «Офис-Сервис» (ООО «Офис-Сервис»), 183025, г. Мурманск, ул. Трудовые Резервы, д.8, ИНН  5190401310, КПП 519001001, ОГРН 1025100868374.</w:t>
      </w:r>
    </w:p>
    <w:p w:rsidR="00140672" w:rsidRPr="00140672" w:rsidRDefault="00140672" w:rsidP="00140672">
      <w:pPr>
        <w:tabs>
          <w:tab w:val="left" w:pos="0"/>
          <w:tab w:val="left" w:pos="567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proofErr w:type="gramStart"/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Зарегистрирована</w:t>
      </w:r>
      <w:proofErr w:type="gramEnd"/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журнале регистрации заявок под номером 4 от 20.07.2015 г. в 10 часов 52 минуты по московскому времени. </w:t>
      </w:r>
    </w:p>
    <w:p w:rsidR="00140672" w:rsidRPr="00140672" w:rsidRDefault="00140672" w:rsidP="00140672">
      <w:pPr>
        <w:tabs>
          <w:tab w:val="left" w:pos="0"/>
          <w:tab w:val="left" w:pos="567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Цена договора, предложенная Участником закупки: </w:t>
      </w:r>
      <w:r w:rsidRPr="001406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1 877 044 рубл</w:t>
      </w:r>
      <w:r w:rsidR="00A9005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я</w:t>
      </w:r>
      <w:r w:rsidRPr="001406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72 копейки</w:t>
      </w:r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в </w:t>
      </w:r>
      <w:proofErr w:type="spellStart"/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т.ч</w:t>
      </w:r>
      <w:proofErr w:type="spellEnd"/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 НДС.</w:t>
      </w:r>
    </w:p>
    <w:p w:rsidR="00140672" w:rsidRPr="00140672" w:rsidRDefault="007C4338" w:rsidP="00140672">
      <w:pPr>
        <w:widowControl w:val="0"/>
        <w:tabs>
          <w:tab w:val="left" w:pos="0"/>
          <w:tab w:val="left" w:pos="708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C43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7C4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C43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основании Протокола рассмотрения заявок на участие в открытом запросе цен в электронной форме </w:t>
      </w:r>
      <w:r w:rsidR="00C174D6" w:rsidRPr="00C174D6">
        <w:rPr>
          <w:rFonts w:ascii="Times New Roman" w:hAnsi="Times New Roman" w:cs="Times New Roman"/>
          <w:sz w:val="28"/>
          <w:szCs w:val="28"/>
        </w:rPr>
        <w:t>на право</w:t>
      </w:r>
      <w:proofErr w:type="gramEnd"/>
      <w:r w:rsidR="00C174D6" w:rsidRPr="00C174D6">
        <w:rPr>
          <w:rFonts w:ascii="Times New Roman" w:hAnsi="Times New Roman" w:cs="Times New Roman"/>
          <w:sz w:val="28"/>
          <w:szCs w:val="28"/>
        </w:rPr>
        <w:t xml:space="preserve"> заключения договора поставки </w:t>
      </w:r>
      <w:r w:rsidR="001E46F0" w:rsidRPr="001E46F0">
        <w:rPr>
          <w:rFonts w:ascii="Times New Roman" w:hAnsi="Times New Roman" w:cs="Times New Roman"/>
          <w:sz w:val="28"/>
          <w:szCs w:val="28"/>
        </w:rPr>
        <w:t xml:space="preserve">канцелярских принадлежностей </w:t>
      </w:r>
      <w:r w:rsidR="00C174D6" w:rsidRPr="00C174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1E46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174D6" w:rsidRPr="00C174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 от </w:t>
      </w:r>
      <w:r w:rsidR="001E46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C174D6" w:rsidRPr="00C174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ию</w:t>
      </w:r>
      <w:r w:rsidR="001E46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</w:t>
      </w:r>
      <w:r w:rsidR="00C174D6" w:rsidRPr="00C174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7C43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2015г. Комиссия по закупке приня</w:t>
      </w:r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 решени</w:t>
      </w:r>
      <w:r w:rsidR="00140672" w:rsidRPr="001406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я:</w:t>
      </w:r>
    </w:p>
    <w:p w:rsidR="00A9005B" w:rsidRDefault="00140672" w:rsidP="00140672">
      <w:pPr>
        <w:widowControl w:val="0"/>
        <w:tabs>
          <w:tab w:val="left" w:pos="0"/>
          <w:tab w:val="left" w:pos="708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A7B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5.1.</w:t>
      </w:r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оформлени</w:t>
      </w:r>
      <w:r w:rsidR="00A90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 на участие в открытом запросе цен в электронной форме ООО «</w:t>
      </w:r>
      <w:proofErr w:type="spellStart"/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Клининг</w:t>
      </w:r>
      <w:proofErr w:type="spellEnd"/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Сервис» не соответствующ</w:t>
      </w:r>
      <w:r w:rsidR="00A90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</w:t>
      </w:r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Документации</w:t>
      </w:r>
      <w:r w:rsidR="00A9005B" w:rsidRPr="00A90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9005B" w:rsidRPr="00115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проведении открытого запроса цен в электронной форме </w:t>
      </w:r>
      <w:r w:rsidR="00A9005B" w:rsidRPr="001156C0">
        <w:rPr>
          <w:rFonts w:ascii="Times New Roman" w:hAnsi="Times New Roman" w:cs="Times New Roman"/>
          <w:sz w:val="28"/>
          <w:szCs w:val="28"/>
        </w:rPr>
        <w:t xml:space="preserve">на право заключения договора поставки </w:t>
      </w:r>
      <w:r w:rsidR="00A9005B" w:rsidRPr="004E5D65">
        <w:rPr>
          <w:rFonts w:ascii="Times New Roman" w:hAnsi="Times New Roman" w:cs="Times New Roman"/>
          <w:sz w:val="28"/>
          <w:szCs w:val="28"/>
        </w:rPr>
        <w:t>канцелярских принадлежностей</w:t>
      </w:r>
      <w:r w:rsidR="00A9005B" w:rsidRPr="00115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Документация)</w:t>
      </w:r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а именно - не выполнено требование п. 3.2. Документации: отсутствует приказ о назначении физического лица на должность, в соответствии с которым такое физическое лицо обладает правом действовать от имени участника закупки без доверенности</w:t>
      </w:r>
      <w:r w:rsidR="00A90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40672" w:rsidRPr="00140672" w:rsidRDefault="00A9005B" w:rsidP="00140672">
      <w:pPr>
        <w:widowControl w:val="0"/>
        <w:tabs>
          <w:tab w:val="left" w:pos="0"/>
          <w:tab w:val="left" w:pos="708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93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д</w:t>
      </w:r>
      <w:r w:rsidRPr="00493E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опустить </w:t>
      </w:r>
      <w:r w:rsidRPr="00493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</w:t>
      </w:r>
      <w:proofErr w:type="spellStart"/>
      <w:r w:rsidRPr="00493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Клининг</w:t>
      </w:r>
      <w:proofErr w:type="spellEnd"/>
      <w:r w:rsidRPr="00493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Сервис» </w:t>
      </w:r>
      <w:r w:rsidRPr="00493E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процедуре открытого запроса цен </w:t>
      </w:r>
      <w:r w:rsidRPr="00493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электронной форме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не включать в перечень У</w:t>
      </w:r>
      <w:r w:rsidRPr="00493E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частников открытого запроса цен </w:t>
      </w:r>
      <w:r w:rsidRPr="00493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электронной форме</w:t>
      </w:r>
      <w:r w:rsidRPr="00493E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140672" w:rsidRPr="001406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9005B" w:rsidRDefault="00140672" w:rsidP="00140672">
      <w:pPr>
        <w:widowControl w:val="0"/>
        <w:tabs>
          <w:tab w:val="left" w:pos="0"/>
          <w:tab w:val="left" w:pos="708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A7B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5.2.</w:t>
      </w:r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оформлени</w:t>
      </w:r>
      <w:r w:rsidR="00A90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 на участие в открытом запросе цен в электронной форме ООО «Офис-Сервис» не соответствующ</w:t>
      </w:r>
      <w:r w:rsidR="00A90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</w:t>
      </w:r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бованиям Документации, а именно </w:t>
      </w:r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выполнено требование п. 3.2. Документации: отсутствует свидетельство о государственной регистрации</w:t>
      </w:r>
      <w:r w:rsidR="00A90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40672" w:rsidRDefault="00A9005B" w:rsidP="00140672">
      <w:pPr>
        <w:widowControl w:val="0"/>
        <w:tabs>
          <w:tab w:val="left" w:pos="0"/>
          <w:tab w:val="left" w:pos="708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  <w:r w:rsidRPr="00493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д</w:t>
      </w:r>
      <w:r w:rsidRPr="00493E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опустить </w:t>
      </w:r>
      <w:r w:rsidRPr="00B423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«Офис-Сервис»</w:t>
      </w:r>
      <w:r w:rsidRPr="00493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93E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процедуре открытого запроса цен </w:t>
      </w:r>
      <w:r w:rsidRPr="00493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электронной форме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не включать в перечень У</w:t>
      </w:r>
      <w:r w:rsidRPr="00493E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частников открытого запроса цен </w:t>
      </w:r>
      <w:r w:rsidRPr="00493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электронной форме</w:t>
      </w:r>
      <w:r w:rsidRPr="00493E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174D6" w:rsidRPr="00C174D6" w:rsidRDefault="00140672" w:rsidP="00140672">
      <w:pPr>
        <w:widowControl w:val="0"/>
        <w:tabs>
          <w:tab w:val="left" w:pos="0"/>
          <w:tab w:val="left" w:pos="708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A7BAF">
        <w:rPr>
          <w:rFonts w:ascii="Times New Roman" w:eastAsia="Times New Roman" w:hAnsi="Times New Roman" w:cs="Times New Roman"/>
          <w:b/>
          <w:sz w:val="28"/>
          <w:szCs w:val="28"/>
        </w:rPr>
        <w:t>5.3.</w:t>
      </w:r>
      <w:r w:rsidRPr="001406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005B">
        <w:rPr>
          <w:rFonts w:ascii="Times New Roman" w:eastAsia="Times New Roman" w:hAnsi="Times New Roman" w:cs="Times New Roman"/>
          <w:sz w:val="28"/>
          <w:szCs w:val="28"/>
        </w:rPr>
        <w:t>П</w:t>
      </w:r>
      <w:r w:rsidR="00C174D6" w:rsidRPr="00140672">
        <w:rPr>
          <w:rFonts w:ascii="Times New Roman" w:eastAsia="Times New Roman" w:hAnsi="Times New Roman" w:cs="Times New Roman"/>
          <w:sz w:val="28"/>
          <w:szCs w:val="28"/>
        </w:rPr>
        <w:t>ризнать открытый  запрос цен в электронной форме  состоявшимся.</w:t>
      </w:r>
    </w:p>
    <w:p w:rsidR="00140672" w:rsidRDefault="00213F89" w:rsidP="005A7BA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35F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</w:t>
      </w:r>
      <w:r w:rsidR="007C4338" w:rsidRPr="007C43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соответствии с п. 4.11.1. Документации Комиссией по закупке была произведена </w:t>
      </w:r>
      <w:r w:rsidR="007C4338" w:rsidRPr="001406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заяв</w:t>
      </w:r>
      <w:r w:rsidR="00140672" w:rsidRPr="001406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</w:t>
      </w:r>
      <w:r w:rsidR="007C4338" w:rsidRPr="001406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40672" w:rsidRPr="001406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ЗАО «</w:t>
      </w:r>
      <w:proofErr w:type="spellStart"/>
      <w:r w:rsidR="00140672" w:rsidRPr="001406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Фарм</w:t>
      </w:r>
      <w:proofErr w:type="spellEnd"/>
      <w:r w:rsidR="00140672" w:rsidRPr="001406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1406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140672" w:rsidRPr="001406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ООО «ЦОМ»</w:t>
      </w:r>
      <w:r w:rsidR="001406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7C4338" w:rsidRPr="00213F89" w:rsidRDefault="007C4338" w:rsidP="008B2EDF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C43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Единственным критерием оценки со значимостью (весом) 100% в открытом запросе  в электронной форме цен является цена договора. </w:t>
      </w:r>
    </w:p>
    <w:p w:rsidR="00140672" w:rsidRDefault="00140672" w:rsidP="005A7BA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06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основании оценки были определены итоговые места с учетом значимости критерия оценки: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40672" w:rsidRDefault="00140672" w:rsidP="008B2EDF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 место - </w:t>
      </w:r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ЗАО «</w:t>
      </w:r>
      <w:proofErr w:type="spellStart"/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Фарм</w:t>
      </w:r>
      <w:proofErr w:type="spellEnd"/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(Цена договора – 1 546 511 рублей 51 копейка, в том числе НДС);</w:t>
      </w:r>
    </w:p>
    <w:p w:rsidR="00140672" w:rsidRDefault="00140672" w:rsidP="008B2EDF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 место - </w:t>
      </w:r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«ЦОМ»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(Цена договора – 1 570 000 рублей 00 копеек, в том числе НДС).</w:t>
      </w:r>
    </w:p>
    <w:p w:rsidR="00140672" w:rsidRDefault="00140672" w:rsidP="005A7BA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  <w:r w:rsidRPr="001406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Условия исполнения договора, указанные в Документации и в заявке Участника </w:t>
      </w:r>
      <w:r w:rsidR="00A90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открытого </w:t>
      </w:r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="00F91F30" w:rsidRPr="00F91F30">
        <w:t xml:space="preserve"> </w:t>
      </w:r>
      <w:r w:rsidR="00F91F30" w:rsidRPr="00F91F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электронной форме</w:t>
      </w:r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заявке которого присвоено второе место –</w:t>
      </w:r>
      <w:r w:rsidRPr="00140672">
        <w:t xml:space="preserve"> </w:t>
      </w:r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«ЦОМ»</w:t>
      </w:r>
      <w:r w:rsidRPr="00140672">
        <w:t xml:space="preserve"> </w:t>
      </w:r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(юридический адрес:</w:t>
      </w:r>
      <w:r w:rsidRPr="00140672">
        <w:t xml:space="preserve"> </w:t>
      </w:r>
      <w:r w:rsidRPr="001406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184381, Мурманская область, г. Кола, ул. Андрусенко, д.7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):</w:t>
      </w:r>
    </w:p>
    <w:p w:rsidR="00140672" w:rsidRPr="001F0974" w:rsidRDefault="00F91F30" w:rsidP="0014067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="00140672" w:rsidRPr="001F09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.1. Предмет договора:</w:t>
      </w:r>
      <w:r w:rsidR="00140672" w:rsidRPr="001F09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40672" w:rsidRPr="00064F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поставка канцелярских принадлежностей (далее-Товар).</w:t>
      </w:r>
    </w:p>
    <w:p w:rsidR="00140672" w:rsidRPr="001F0974" w:rsidRDefault="00F91F30" w:rsidP="0014067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8</w:t>
      </w:r>
      <w:r w:rsidR="00140672" w:rsidRPr="001F09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.2.  Общее количество поставляемого товара:</w:t>
      </w:r>
      <w:r w:rsidR="00140672"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0672" w:rsidRPr="00064F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64 515 ед.</w:t>
      </w:r>
    </w:p>
    <w:p w:rsidR="00140672" w:rsidRDefault="00F91F30" w:rsidP="0014067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140672" w:rsidRPr="003E6D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.3</w:t>
      </w:r>
      <w:r w:rsidR="00140672" w:rsidRPr="001F0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140672" w:rsidRPr="001F097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E2311C" w:rsidRPr="00E231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</w:t>
      </w:r>
      <w:r w:rsidR="00140672" w:rsidRPr="00E231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ен</w:t>
      </w:r>
      <w:r w:rsidR="00140672" w:rsidRPr="001F0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 Договора составляет </w:t>
      </w:r>
      <w:r w:rsidR="00E2311C" w:rsidRPr="00E23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1 570 000 рублей </w:t>
      </w:r>
      <w:r w:rsidR="00140672" w:rsidRPr="00064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(Один миллион </w:t>
      </w:r>
      <w:r w:rsidR="007D3B97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пятьсот семьдесят тысяч</w:t>
      </w:r>
      <w:r w:rsidR="00140672" w:rsidRPr="00064FBB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рубл</w:t>
      </w:r>
      <w:r w:rsidR="007D3B9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140672" w:rsidRPr="00064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311C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140672" w:rsidRPr="00064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E2311C">
        <w:rPr>
          <w:rFonts w:ascii="Times New Roman" w:eastAsia="Times New Roman" w:hAnsi="Times New Roman" w:cs="Times New Roman"/>
          <w:sz w:val="28"/>
          <w:szCs w:val="28"/>
          <w:lang w:eastAsia="ru-RU"/>
        </w:rPr>
        <w:t>ек</w:t>
      </w:r>
      <w:r w:rsidR="00140672" w:rsidRPr="00064FBB">
        <w:rPr>
          <w:rFonts w:ascii="Times New Roman" w:eastAsia="Times New Roman" w:hAnsi="Times New Roman" w:cs="Times New Roman"/>
          <w:sz w:val="28"/>
          <w:szCs w:val="28"/>
          <w:lang w:eastAsia="ru-RU"/>
        </w:rPr>
        <w:t>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140672" w:rsidRDefault="00F91F30" w:rsidP="0014067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140672" w:rsidRPr="003E6D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.4</w:t>
      </w:r>
      <w:r w:rsidR="00140672" w:rsidRPr="001F0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140672"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0672" w:rsidRPr="001F0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 поставки:</w:t>
      </w:r>
      <w:r w:rsidR="00140672"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0672" w:rsidRPr="00064FBB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15 календарных дней после получения предоплаты по заявке Покупателя.  Заявки направляются по 31 декабря 2015г.</w:t>
      </w:r>
    </w:p>
    <w:p w:rsidR="00140672" w:rsidRDefault="00F91F30" w:rsidP="0014067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140672" w:rsidRPr="003E6D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.5.</w:t>
      </w:r>
      <w:r w:rsidR="00140672" w:rsidRPr="001F0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Место поставки:</w:t>
      </w:r>
      <w:r w:rsidR="00140672"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0672" w:rsidRPr="00064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Мурманск, ул. </w:t>
      </w:r>
      <w:proofErr w:type="gramStart"/>
      <w:r w:rsidR="00140672" w:rsidRPr="00064F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Промышленная</w:t>
      </w:r>
      <w:proofErr w:type="gramEnd"/>
      <w:r w:rsidR="00140672" w:rsidRPr="00064FBB">
        <w:rPr>
          <w:rFonts w:ascii="Times New Roman" w:eastAsia="Times New Roman" w:hAnsi="Times New Roman" w:cs="Times New Roman"/>
          <w:sz w:val="28"/>
          <w:szCs w:val="28"/>
          <w:lang w:eastAsia="ru-RU"/>
        </w:rPr>
        <w:t>, д.15.</w:t>
      </w:r>
    </w:p>
    <w:p w:rsidR="00140672" w:rsidRPr="00433189" w:rsidRDefault="00F91F30" w:rsidP="0014067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140672" w:rsidRPr="003E6D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.6.</w:t>
      </w:r>
      <w:r w:rsidR="00140672"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40672" w:rsidRPr="004331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Особые условия:</w:t>
      </w:r>
      <w:r w:rsidR="00140672" w:rsidRPr="00433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40672" w:rsidRPr="00433189" w:rsidRDefault="00140672" w:rsidP="0014067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18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140672" w:rsidRDefault="00140672" w:rsidP="0014067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18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Поставка товара производится автотранспортом Поставщика до склада Покупателя.</w:t>
      </w:r>
    </w:p>
    <w:p w:rsidR="00140672" w:rsidRDefault="00F91F30" w:rsidP="0014067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1406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.7. </w:t>
      </w:r>
      <w:r w:rsidR="00140672" w:rsidRPr="004331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Иные условия: </w:t>
      </w:r>
      <w:r w:rsidR="00140672" w:rsidRPr="00433189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 поставляется новым и изготовленным не ранее 2015 года. Гарантийный срок на товар устанавливается: 12 месяцев. Срок исполнения гарантийных обязательств по устранению недостатков не может превышать 5 (пяти) дней с момента получения Поставщиком уведомления от Покупателя о необходимости устранения выявленных недостатков.</w:t>
      </w:r>
    </w:p>
    <w:p w:rsidR="00140672" w:rsidRPr="001F0974" w:rsidRDefault="00F91F30" w:rsidP="0014067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1406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.8. </w:t>
      </w:r>
      <w:r w:rsidR="00140672" w:rsidRPr="001F0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Условия оплаты:</w:t>
      </w:r>
      <w:r w:rsidR="00140672"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40672" w:rsidRPr="00064FBB" w:rsidRDefault="00140672" w:rsidP="00140672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FB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Покупатель осуществляет оплату в размере 30 % от стоимости Товара по заявке на условиях предоплаты в течение 10 (Десяти) банковских дней с момента получения счета на предоплату от Поставщика;</w:t>
      </w:r>
    </w:p>
    <w:p w:rsidR="00140672" w:rsidRDefault="00140672" w:rsidP="00140672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FB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остальные 70 % от стоимости Товара, Покупатель оплачивает в течение 15 (Пятнадцати)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F91F30" w:rsidRDefault="00F91F30" w:rsidP="008B2EDF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3B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F91F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Комиссией по закупке было принято решение признать Победителем </w:t>
      </w:r>
      <w:r w:rsidR="00A90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открытого </w:t>
      </w:r>
      <w:r w:rsidRPr="00F91F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F91F30">
        <w:t xml:space="preserve"> </w:t>
      </w:r>
      <w:r w:rsidRPr="00F91F30">
        <w:rPr>
          <w:rFonts w:ascii="Times New Roman" w:hAnsi="Times New Roman" w:cs="Times New Roman"/>
          <w:sz w:val="28"/>
          <w:szCs w:val="28"/>
        </w:rPr>
        <w:t>в электронной форме</w:t>
      </w:r>
      <w:r w:rsidRPr="00F91F30">
        <w:t xml:space="preserve"> </w:t>
      </w:r>
      <w:r w:rsidRPr="00F91F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ЗАО «</w:t>
      </w:r>
      <w:proofErr w:type="spellStart"/>
      <w:r w:rsidRPr="00F91F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Фарм</w:t>
      </w:r>
      <w:proofErr w:type="spellEnd"/>
      <w:r w:rsidRPr="00F91F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(юридический адрес: </w:t>
      </w:r>
      <w:r w:rsidRPr="00F91F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117545, г. Москва, проезд Дорожный 1-ый, д.6, стр. 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A90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F91F30">
        <w:t xml:space="preserve"> </w:t>
      </w:r>
      <w:r w:rsidRPr="00F91F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заявке которого было присвоено первое место и заключить с ЗАО «</w:t>
      </w:r>
      <w:proofErr w:type="spellStart"/>
      <w:r w:rsidRPr="00F91F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Фарм</w:t>
      </w:r>
      <w:proofErr w:type="spellEnd"/>
      <w:r w:rsidRPr="00F91F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F91F30">
        <w:t xml:space="preserve"> </w:t>
      </w:r>
      <w:r w:rsidR="00A90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F91F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 на следующих условиях, указанных в заявке Участника </w:t>
      </w:r>
      <w:r w:rsidR="00A90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открытого </w:t>
      </w:r>
      <w:r w:rsidRPr="00F91F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 в электронной форме и в Документации:</w:t>
      </w:r>
      <w:proofErr w:type="gramEnd"/>
    </w:p>
    <w:p w:rsidR="00F91F30" w:rsidRPr="001F0974" w:rsidRDefault="00F91F30" w:rsidP="00F91F3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Pr="001F09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.1. Предмет договора:</w:t>
      </w:r>
      <w:r w:rsidRPr="001F09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64F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поставка канцелярских принадлежностей (далее-Товар).</w:t>
      </w:r>
    </w:p>
    <w:p w:rsidR="00F91F30" w:rsidRPr="001F0974" w:rsidRDefault="00F91F30" w:rsidP="00F91F3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Pr="001F09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.2.  Общее количество поставляемого товара:</w:t>
      </w:r>
      <w:r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4F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64 515 ед.</w:t>
      </w:r>
    </w:p>
    <w:p w:rsidR="00F91F30" w:rsidRDefault="00F91F30" w:rsidP="00F91F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3E6D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.3</w:t>
      </w:r>
      <w:r w:rsidRPr="001F0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9841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Ц</w:t>
      </w:r>
      <w:r w:rsidRPr="001F0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ена Договора составляет </w:t>
      </w:r>
      <w:r w:rsidR="007D3B97" w:rsidRPr="007D3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1 546 511 </w:t>
      </w:r>
      <w:r w:rsidRPr="00064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(Один миллион </w:t>
      </w:r>
      <w:r w:rsidR="007D3B97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пятьсот сорок шесть тысяч пятьсот одиннадцать</w:t>
      </w:r>
      <w:r w:rsidRPr="00064FBB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рубл</w:t>
      </w:r>
      <w:r w:rsidR="007D3B9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64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3B97">
        <w:rPr>
          <w:rFonts w:ascii="Times New Roman" w:eastAsia="Times New Roman" w:hAnsi="Times New Roman" w:cs="Times New Roman"/>
          <w:sz w:val="28"/>
          <w:szCs w:val="28"/>
          <w:lang w:eastAsia="ru-RU"/>
        </w:rPr>
        <w:t>51</w:t>
      </w:r>
      <w:r w:rsidRPr="00064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копейк</w:t>
      </w:r>
      <w:r w:rsidR="007D3B9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64FBB">
        <w:rPr>
          <w:rFonts w:ascii="Times New Roman" w:eastAsia="Times New Roman" w:hAnsi="Times New Roman" w:cs="Times New Roman"/>
          <w:sz w:val="28"/>
          <w:szCs w:val="28"/>
          <w:lang w:eastAsia="ru-RU"/>
        </w:rPr>
        <w:t>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F91F30" w:rsidRDefault="00F91F30" w:rsidP="00F91F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3E6D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.4</w:t>
      </w:r>
      <w:r w:rsidRPr="001F0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0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 поставки:</w:t>
      </w:r>
      <w:r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4FBB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15 календарных дней после получения предоплаты по заявке Покупателя.  Заявки направляются по 31 декабря 2015г.</w:t>
      </w:r>
    </w:p>
    <w:p w:rsidR="00F91F30" w:rsidRDefault="00F91F30" w:rsidP="00F91F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3E6D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.5.</w:t>
      </w:r>
      <w:r w:rsidRPr="001F0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Место поставки:</w:t>
      </w:r>
      <w:r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4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Мурманск, ул. </w:t>
      </w:r>
      <w:proofErr w:type="gramStart"/>
      <w:r w:rsidRPr="00064F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Промышленная</w:t>
      </w:r>
      <w:proofErr w:type="gramEnd"/>
      <w:r w:rsidRPr="00064FBB">
        <w:rPr>
          <w:rFonts w:ascii="Times New Roman" w:eastAsia="Times New Roman" w:hAnsi="Times New Roman" w:cs="Times New Roman"/>
          <w:sz w:val="28"/>
          <w:szCs w:val="28"/>
          <w:lang w:eastAsia="ru-RU"/>
        </w:rPr>
        <w:t>, д.15.</w:t>
      </w:r>
    </w:p>
    <w:p w:rsidR="00F91F30" w:rsidRPr="00433189" w:rsidRDefault="00F91F30" w:rsidP="00F91F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3E6D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.6.</w:t>
      </w:r>
      <w:r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4331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Особые условия:</w:t>
      </w:r>
      <w:r w:rsidRPr="00433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91F30" w:rsidRPr="00433189" w:rsidRDefault="00F91F30" w:rsidP="00F91F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1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F91F30" w:rsidRDefault="00F91F30" w:rsidP="00F91F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18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Поставка товара производится автотранспортом Поставщика до склада Покупателя.</w:t>
      </w:r>
    </w:p>
    <w:p w:rsidR="00F91F30" w:rsidRDefault="00F91F30" w:rsidP="00F91F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9.7. </w:t>
      </w:r>
      <w:r w:rsidRPr="004331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Иные условия: </w:t>
      </w:r>
      <w:r w:rsidRPr="00433189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 поставляется новым и изготовленным не ранее 2015 года. Гарантийный срок на товар устанавливается: 12 месяцев. Срок исполнения гарантийных обязательств по устранению недостатков не может превышать 5 (пяти) дней с момента получения Поставщиком уведомления от Покупателя о необходимости устранения выявленных недостатков.</w:t>
      </w:r>
    </w:p>
    <w:p w:rsidR="00F91F30" w:rsidRPr="001F0974" w:rsidRDefault="00F91F30" w:rsidP="00F91F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9.8. </w:t>
      </w:r>
      <w:r w:rsidRPr="001F0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Условия оплаты:</w:t>
      </w:r>
      <w:r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91F30" w:rsidRPr="00064FBB" w:rsidRDefault="00F91F30" w:rsidP="00F91F30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FB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Покупатель осуществляет оплату в размере 30 % от стоимости Товара по заявке на условиях предоплаты в течение 10 (Десяти) банковских дней с момента получения счета на предоплату от Поставщика;</w:t>
      </w:r>
    </w:p>
    <w:p w:rsidR="00F91F30" w:rsidRDefault="00F91F30" w:rsidP="00F91F30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FB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остальные 70 % от стоимости Товара, Покупатель оплачивает в течение 15 (Пятнадцати)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7C4338" w:rsidRPr="007C4338" w:rsidRDefault="007C4338" w:rsidP="008B2E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338">
        <w:rPr>
          <w:rFonts w:ascii="Times New Roman" w:eastAsia="Calibri" w:hAnsi="Times New Roman" w:cs="Times New Roman"/>
          <w:b/>
          <w:bCs/>
          <w:sz w:val="28"/>
          <w:szCs w:val="28"/>
        </w:rPr>
        <w:t>РЕЗУЛЬТАТЫ ГОЛОСОВАНИЯ</w:t>
      </w:r>
      <w:r w:rsidRPr="007C433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: </w:t>
      </w:r>
    </w:p>
    <w:p w:rsidR="006E02E2" w:rsidRPr="00B35F8F" w:rsidRDefault="007C4338" w:rsidP="008B2EDF">
      <w:pPr>
        <w:tabs>
          <w:tab w:val="left" w:pos="573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C43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7C4338" w:rsidRPr="007C4338" w:rsidRDefault="007C4338" w:rsidP="008B2EDF">
      <w:pPr>
        <w:tabs>
          <w:tab w:val="left" w:pos="573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C43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5B07E8" w:rsidRPr="005B07E8" w:rsidRDefault="005B07E8" w:rsidP="005B07E8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07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5B07E8" w:rsidRPr="005B07E8" w:rsidRDefault="005B07E8" w:rsidP="005B07E8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07E8" w:rsidRPr="005B07E8" w:rsidRDefault="005B07E8" w:rsidP="005B07E8">
      <w:pPr>
        <w:spacing w:after="0" w:line="240" w:lineRule="auto"/>
        <w:ind w:right="-2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B07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B07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B07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B07E8" w:rsidRPr="005B07E8" w:rsidRDefault="005B07E8" w:rsidP="005B07E8">
      <w:pPr>
        <w:tabs>
          <w:tab w:val="left" w:pos="6237"/>
        </w:tabs>
        <w:spacing w:after="0" w:line="240" w:lineRule="auto"/>
        <w:ind w:right="-2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7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 Урпин Н.В.</w:t>
      </w:r>
      <w:r w:rsidRPr="005B07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</w:t>
      </w:r>
    </w:p>
    <w:p w:rsidR="005B07E8" w:rsidRPr="005B07E8" w:rsidRDefault="005B07E8" w:rsidP="005B07E8">
      <w:pPr>
        <w:spacing w:after="0" w:line="240" w:lineRule="auto"/>
        <w:ind w:right="-2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B07E8" w:rsidRPr="005B07E8" w:rsidRDefault="005B07E8" w:rsidP="005B07E8">
      <w:pPr>
        <w:tabs>
          <w:tab w:val="left" w:pos="6237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7E8">
        <w:rPr>
          <w:rFonts w:ascii="Times New Roman" w:eastAsia="Calibri" w:hAnsi="Times New Roman" w:cs="Times New Roman"/>
          <w:iCs/>
          <w:sz w:val="28"/>
          <w:szCs w:val="28"/>
        </w:rPr>
        <w:t>Решетников А.Е.</w:t>
      </w:r>
      <w:r w:rsidRPr="005B07E8">
        <w:rPr>
          <w:rFonts w:ascii="Times New Roman" w:eastAsia="Calibri" w:hAnsi="Times New Roman" w:cs="Times New Roman"/>
          <w:iCs/>
          <w:sz w:val="28"/>
          <w:szCs w:val="28"/>
        </w:rPr>
        <w:tab/>
      </w:r>
      <w:r w:rsidRPr="005B07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p w:rsidR="005B07E8" w:rsidRPr="005B07E8" w:rsidRDefault="005B07E8" w:rsidP="005B07E8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07E8" w:rsidRPr="005B07E8" w:rsidRDefault="005B07E8" w:rsidP="005B07E8">
      <w:pPr>
        <w:tabs>
          <w:tab w:val="left" w:pos="6237"/>
          <w:tab w:val="right" w:pos="9923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B07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Фризоргер</w:t>
      </w:r>
      <w:proofErr w:type="spellEnd"/>
      <w:r w:rsidRPr="005B07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А.Ф.</w:t>
      </w:r>
      <w:r w:rsidRPr="005B07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</w:t>
      </w:r>
    </w:p>
    <w:p w:rsidR="005B07E8" w:rsidRPr="005B07E8" w:rsidRDefault="005B07E8" w:rsidP="005B07E8">
      <w:pPr>
        <w:tabs>
          <w:tab w:val="left" w:pos="6237"/>
          <w:tab w:val="right" w:pos="9923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7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5B07E8" w:rsidRPr="005B07E8" w:rsidRDefault="005B07E8" w:rsidP="005B07E8">
      <w:pPr>
        <w:tabs>
          <w:tab w:val="left" w:pos="6237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7E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Витязев И.Н.</w:t>
      </w:r>
      <w:r w:rsidRPr="005B07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B07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p w:rsidR="005B07E8" w:rsidRPr="005B07E8" w:rsidRDefault="005B07E8" w:rsidP="005B07E8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7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</w:p>
    <w:p w:rsidR="005B07E8" w:rsidRDefault="005B07E8" w:rsidP="005B07E8">
      <w:pPr>
        <w:tabs>
          <w:tab w:val="left" w:pos="6237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Сей А.С.  </w:t>
      </w:r>
      <w:r w:rsidRPr="005B07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</w:t>
      </w:r>
    </w:p>
    <w:p w:rsidR="005B07E8" w:rsidRDefault="005B07E8" w:rsidP="005B07E8">
      <w:pPr>
        <w:tabs>
          <w:tab w:val="left" w:pos="6237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07E8" w:rsidRDefault="005B07E8" w:rsidP="005B07E8">
      <w:pPr>
        <w:tabs>
          <w:tab w:val="left" w:pos="6237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(ОАО «Мурманэнергосбыт») (без права голоса):</w:t>
      </w:r>
    </w:p>
    <w:p w:rsidR="005B07E8" w:rsidRDefault="005B07E8" w:rsidP="005B07E8">
      <w:pPr>
        <w:tabs>
          <w:tab w:val="left" w:pos="6237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07E8" w:rsidRPr="005B07E8" w:rsidRDefault="005B07E8" w:rsidP="005B07E8">
      <w:pPr>
        <w:tabs>
          <w:tab w:val="left" w:pos="6237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7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Найденов М.Ф.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</w:t>
      </w:r>
    </w:p>
    <w:p w:rsidR="005B07E8" w:rsidRPr="005B07E8" w:rsidRDefault="005B07E8" w:rsidP="005B07E8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B07E8" w:rsidRPr="005B07E8" w:rsidRDefault="005B07E8" w:rsidP="005B07E8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B07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(без права голоса): </w:t>
      </w:r>
    </w:p>
    <w:p w:rsidR="005B07E8" w:rsidRPr="005B07E8" w:rsidRDefault="005B07E8" w:rsidP="005B07E8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B07E8" w:rsidRPr="005B07E8" w:rsidRDefault="005B07E8" w:rsidP="005B07E8">
      <w:pPr>
        <w:tabs>
          <w:tab w:val="left" w:pos="6237"/>
        </w:tabs>
        <w:spacing w:after="0" w:line="240" w:lineRule="auto"/>
        <w:ind w:right="-2"/>
        <w:contextualSpacing/>
        <w:jc w:val="both"/>
      </w:pPr>
      <w:r w:rsidRPr="005B07E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Pr="005B07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B07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p w:rsidR="005B07E8" w:rsidRPr="005B07E8" w:rsidRDefault="005B07E8" w:rsidP="005B07E8">
      <w:pPr>
        <w:spacing w:after="0" w:line="240" w:lineRule="auto"/>
        <w:contextualSpacing/>
        <w:jc w:val="both"/>
      </w:pPr>
    </w:p>
    <w:p w:rsidR="007C4338" w:rsidRPr="007C4338" w:rsidRDefault="007C4338" w:rsidP="005B07E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7C4338" w:rsidRPr="007C4338" w:rsidSect="005A7BAF">
      <w:headerReference w:type="default" r:id="rId9"/>
      <w:pgSz w:w="11906" w:h="16838"/>
      <w:pgMar w:top="1134" w:right="567" w:bottom="1135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6F9" w:rsidRDefault="003B46F9" w:rsidP="001A7530">
      <w:pPr>
        <w:spacing w:after="0" w:line="240" w:lineRule="auto"/>
      </w:pPr>
      <w:r>
        <w:separator/>
      </w:r>
    </w:p>
  </w:endnote>
  <w:endnote w:type="continuationSeparator" w:id="0">
    <w:p w:rsidR="003B46F9" w:rsidRDefault="003B46F9" w:rsidP="001A7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6F9" w:rsidRDefault="003B46F9" w:rsidP="001A7530">
      <w:pPr>
        <w:spacing w:after="0" w:line="240" w:lineRule="auto"/>
      </w:pPr>
      <w:r>
        <w:separator/>
      </w:r>
    </w:p>
  </w:footnote>
  <w:footnote w:type="continuationSeparator" w:id="0">
    <w:p w:rsidR="003B46F9" w:rsidRDefault="003B46F9" w:rsidP="001A75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867680"/>
      <w:docPartObj>
        <w:docPartGallery w:val="Page Numbers (Top of Page)"/>
        <w:docPartUnique/>
      </w:docPartObj>
    </w:sdtPr>
    <w:sdtEndPr/>
    <w:sdtContent>
      <w:p w:rsidR="001A7530" w:rsidRDefault="001A753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7BAF">
          <w:rPr>
            <w:noProof/>
          </w:rPr>
          <w:t>4</w:t>
        </w:r>
        <w:r>
          <w:fldChar w:fldCharType="end"/>
        </w:r>
      </w:p>
    </w:sdtContent>
  </w:sdt>
  <w:p w:rsidR="001A7530" w:rsidRDefault="001A753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0111F"/>
    <w:multiLevelType w:val="hybridMultilevel"/>
    <w:tmpl w:val="02BA0F14"/>
    <w:lvl w:ilvl="0" w:tplc="EE1890DE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b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45662A53"/>
    <w:multiLevelType w:val="hybridMultilevel"/>
    <w:tmpl w:val="DB805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7325EB"/>
    <w:multiLevelType w:val="hybridMultilevel"/>
    <w:tmpl w:val="25105FF6"/>
    <w:lvl w:ilvl="0" w:tplc="81BED282">
      <w:numFmt w:val="bullet"/>
      <w:lvlText w:val="•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338"/>
    <w:rsid w:val="00140672"/>
    <w:rsid w:val="001A7530"/>
    <w:rsid w:val="001B32D1"/>
    <w:rsid w:val="001E46F0"/>
    <w:rsid w:val="00213F89"/>
    <w:rsid w:val="00286237"/>
    <w:rsid w:val="003446EB"/>
    <w:rsid w:val="003A3AAC"/>
    <w:rsid w:val="003B46F9"/>
    <w:rsid w:val="00456D72"/>
    <w:rsid w:val="005A7BAF"/>
    <w:rsid w:val="005B07E8"/>
    <w:rsid w:val="00694518"/>
    <w:rsid w:val="006E02E2"/>
    <w:rsid w:val="0076710F"/>
    <w:rsid w:val="007C4338"/>
    <w:rsid w:val="007D3B97"/>
    <w:rsid w:val="007E7CE0"/>
    <w:rsid w:val="008009C1"/>
    <w:rsid w:val="00806D5C"/>
    <w:rsid w:val="008142E3"/>
    <w:rsid w:val="00896F3C"/>
    <w:rsid w:val="008B2EDF"/>
    <w:rsid w:val="009841D3"/>
    <w:rsid w:val="00A9005B"/>
    <w:rsid w:val="00B26855"/>
    <w:rsid w:val="00B35F8F"/>
    <w:rsid w:val="00C174D6"/>
    <w:rsid w:val="00C26F79"/>
    <w:rsid w:val="00C31612"/>
    <w:rsid w:val="00CD05DD"/>
    <w:rsid w:val="00DD363F"/>
    <w:rsid w:val="00E2311C"/>
    <w:rsid w:val="00EC6DA2"/>
    <w:rsid w:val="00F91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C4338"/>
  </w:style>
  <w:style w:type="paragraph" w:styleId="a3">
    <w:name w:val="Balloon Text"/>
    <w:basedOn w:val="a"/>
    <w:link w:val="a4"/>
    <w:uiPriority w:val="99"/>
    <w:semiHidden/>
    <w:unhideWhenUsed/>
    <w:rsid w:val="007C433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7C433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C43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7C4338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7C4338"/>
    <w:rPr>
      <w:color w:val="800080"/>
      <w:u w:val="single"/>
    </w:rPr>
  </w:style>
  <w:style w:type="paragraph" w:styleId="a8">
    <w:name w:val="header"/>
    <w:basedOn w:val="a"/>
    <w:link w:val="a9"/>
    <w:uiPriority w:val="99"/>
    <w:unhideWhenUsed/>
    <w:rsid w:val="001A75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A7530"/>
  </w:style>
  <w:style w:type="paragraph" w:styleId="aa">
    <w:name w:val="footer"/>
    <w:basedOn w:val="a"/>
    <w:link w:val="ab"/>
    <w:uiPriority w:val="99"/>
    <w:unhideWhenUsed/>
    <w:rsid w:val="001A75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A75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C4338"/>
  </w:style>
  <w:style w:type="paragraph" w:styleId="a3">
    <w:name w:val="Balloon Text"/>
    <w:basedOn w:val="a"/>
    <w:link w:val="a4"/>
    <w:uiPriority w:val="99"/>
    <w:semiHidden/>
    <w:unhideWhenUsed/>
    <w:rsid w:val="007C433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7C433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C43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7C4338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7C4338"/>
    <w:rPr>
      <w:color w:val="800080"/>
      <w:u w:val="single"/>
    </w:rPr>
  </w:style>
  <w:style w:type="paragraph" w:styleId="a8">
    <w:name w:val="header"/>
    <w:basedOn w:val="a"/>
    <w:link w:val="a9"/>
    <w:uiPriority w:val="99"/>
    <w:unhideWhenUsed/>
    <w:rsid w:val="001A75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A7530"/>
  </w:style>
  <w:style w:type="paragraph" w:styleId="aa">
    <w:name w:val="footer"/>
    <w:basedOn w:val="a"/>
    <w:link w:val="ab"/>
    <w:uiPriority w:val="99"/>
    <w:unhideWhenUsed/>
    <w:rsid w:val="001A75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A75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8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233C0-14CA-47C1-9BEC-C1D56F423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5</Pages>
  <Words>1750</Words>
  <Characters>9976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Palchikovskaya</cp:lastModifiedBy>
  <cp:revision>14</cp:revision>
  <cp:lastPrinted>2015-07-21T10:52:00Z</cp:lastPrinted>
  <dcterms:created xsi:type="dcterms:W3CDTF">2015-06-10T12:15:00Z</dcterms:created>
  <dcterms:modified xsi:type="dcterms:W3CDTF">2015-07-22T06:09:00Z</dcterms:modified>
</cp:coreProperties>
</file>