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5C4E36" w:rsidP="004F573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BE40DF" w:rsidRPr="00BE40DF" w:rsidRDefault="005C4E36" w:rsidP="004F5736">
      <w:pPr>
        <w:tabs>
          <w:tab w:val="left" w:pos="85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 на право заключения</w:t>
      </w:r>
      <w:r w:rsid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10C5" w:rsidRPr="00DD1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B02C56" w:rsidRPr="00B02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поставки </w:t>
      </w:r>
      <w:r w:rsidR="00BE40DF"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металлопродукции для нужд</w:t>
      </w:r>
      <w:proofErr w:type="gramEnd"/>
      <w:r w:rsidR="00BE40DF"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ОАО «</w:t>
      </w:r>
      <w:proofErr w:type="spellStart"/>
      <w:r w:rsidR="00BE40DF"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="00BE40DF"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» </w:t>
      </w:r>
    </w:p>
    <w:p w:rsidR="00EC5B7C" w:rsidRDefault="00EC5B7C" w:rsidP="004F573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5F795D" w:rsidRDefault="005C4E36" w:rsidP="004F573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Мурманск                                                                   </w:t>
      </w:r>
      <w:r w:rsidR="000568CD" w:rsidRPr="005F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5F795D" w:rsidRPr="005F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7C35BC" w:rsidRPr="005F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B1540F" w:rsidRPr="005F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мая</w:t>
      </w:r>
      <w:r w:rsidR="001C62EF" w:rsidRPr="005F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4D52" w:rsidRPr="005F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2015</w:t>
      </w:r>
      <w:r w:rsidRPr="005F79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9E0D01" w:rsidRDefault="009E0D01" w:rsidP="004F57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4F57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BE40DF" w:rsidRPr="00BE40DF" w:rsidRDefault="00BE40DF" w:rsidP="004F5736">
      <w:pPr>
        <w:pStyle w:val="a6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договора: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поставка металлопродукции.</w:t>
      </w:r>
    </w:p>
    <w:p w:rsidR="00BE40DF" w:rsidRDefault="00BE40DF" w:rsidP="004F5736">
      <w:pPr>
        <w:pStyle w:val="a6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ar-SA"/>
        </w:rPr>
        <w:t>360,708 т.</w:t>
      </w:r>
    </w:p>
    <w:p w:rsidR="00BE40DF" w:rsidRPr="00BE40DF" w:rsidRDefault="00BE40DF" w:rsidP="004F5736">
      <w:pPr>
        <w:pStyle w:val="a6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Начальная (максимальная) цена Договора составляет 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>17 117 496 (Семнадцать миллионов сто семнадцать тысяч четыреста девяносто шесть) рублей 36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E40DF" w:rsidRPr="00BE40DF" w:rsidRDefault="00BE40DF" w:rsidP="004F5736">
      <w:pPr>
        <w:pStyle w:val="a6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поставки: 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28 (Двадцати восьми) календарных дней после предоплаты каждой заявки Заказчика. Заявки Заказчика направляются до 31 декабря 2015г.</w:t>
      </w:r>
    </w:p>
    <w:p w:rsidR="00BE40DF" w:rsidRPr="00BE40DF" w:rsidRDefault="00BE40DF" w:rsidP="004F5736">
      <w:pPr>
        <w:pStyle w:val="a6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поставки: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Мурманск, ул. </w:t>
      </w:r>
      <w:proofErr w:type="gramStart"/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Промышленная</w:t>
      </w:r>
      <w:proofErr w:type="gramEnd"/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д.15. </w:t>
      </w:r>
    </w:p>
    <w:p w:rsidR="00BE40DF" w:rsidRPr="00BE40DF" w:rsidRDefault="00BE40DF" w:rsidP="004F5736">
      <w:pPr>
        <w:pStyle w:val="a6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оплаты: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40DF" w:rsidRPr="00BE40DF" w:rsidRDefault="00BE40DF" w:rsidP="004F5736">
      <w:pPr>
        <w:pStyle w:val="a6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Покупатель осуществляет оплату в размере 30% от стоимости Товара </w:t>
      </w:r>
      <w:r w:rsidRPr="00BE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заявке</w:t>
      </w: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условиях предоплаты в течение 14 (четырнадцати) банковских дней с момента получения счета на предоплату от Поставщика;</w:t>
      </w:r>
    </w:p>
    <w:p w:rsidR="00BE40DF" w:rsidRPr="00BE40DF" w:rsidRDefault="00BE40DF" w:rsidP="004F5736">
      <w:pPr>
        <w:pStyle w:val="a6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0DF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Остальные 70 % от стоимости Товара, Покупатель оплачивает в течение 14 (четырнадцати)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93430F" w:rsidRPr="00DD10C5" w:rsidRDefault="0093430F" w:rsidP="004F57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4F573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92528A" w:rsidRPr="005A377C" w:rsidRDefault="0092528A" w:rsidP="004F5736">
      <w:pPr>
        <w:pStyle w:val="a6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567" w:hanging="20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AB1229"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редседатель Комиссии по закупке Хоняк А.М.</w:t>
      </w:r>
      <w:r w:rsidR="00AB1229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– начальник</w:t>
      </w:r>
      <w:r w:rsidR="00757BB1" w:rsidRPr="005A377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A37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службы закупок ОАО «Мурманэнергосбыт»;</w:t>
      </w:r>
    </w:p>
    <w:p w:rsidR="007C35BC" w:rsidRPr="007C35BC" w:rsidRDefault="005A377C" w:rsidP="004F5736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07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3315EA">
        <w:rPr>
          <w:rFonts w:ascii="Times New Roman" w:hAnsi="Times New Roman" w:cs="Times New Roman"/>
          <w:iCs/>
          <w:sz w:val="28"/>
          <w:szCs w:val="28"/>
        </w:rPr>
        <w:t>Решетников А.Е. – начальник отдела экономической безопасности службы      внутреннего контроля ОАО «</w:t>
      </w:r>
      <w:proofErr w:type="spellStart"/>
      <w:r w:rsidRPr="003315EA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3315EA">
        <w:rPr>
          <w:rFonts w:ascii="Times New Roman" w:hAnsi="Times New Roman" w:cs="Times New Roman"/>
          <w:iCs/>
          <w:sz w:val="28"/>
          <w:szCs w:val="28"/>
        </w:rPr>
        <w:t>»</w:t>
      </w:r>
      <w:r w:rsidRPr="006A10C4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;</w:t>
      </w:r>
    </w:p>
    <w:p w:rsidR="007C35BC" w:rsidRPr="007C35BC" w:rsidRDefault="007C35BC" w:rsidP="004F5736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07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Сазонова Ф.В. – руководитель</w:t>
      </w:r>
      <w:r w:rsidRPr="007C35B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проектно-конструкторской группы ПТО ОАО «</w:t>
      </w:r>
      <w:proofErr w:type="spellStart"/>
      <w:r w:rsidRPr="007C35B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7C35B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»;</w:t>
      </w:r>
    </w:p>
    <w:p w:rsidR="007C35BC" w:rsidRPr="007C35BC" w:rsidRDefault="007C35BC" w:rsidP="004F5736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07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Фризоргер</w:t>
      </w:r>
      <w:proofErr w:type="spellEnd"/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А.Ф. – </w:t>
      </w:r>
      <w:proofErr w:type="spellStart"/>
      <w:r w:rsidRPr="000539C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и.о</w:t>
      </w:r>
      <w:proofErr w:type="spellEnd"/>
      <w:r w:rsidRPr="000539C8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. начальника </w:t>
      </w:r>
      <w:r w:rsidRPr="007C35B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ОМТО службы закупок ОАО «</w:t>
      </w:r>
      <w:proofErr w:type="spellStart"/>
      <w:r w:rsidRPr="007C35B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7C35B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</w:t>
      </w:r>
      <w:r w:rsidR="00B51489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.</w:t>
      </w:r>
      <w:bookmarkStart w:id="0" w:name="_GoBack"/>
      <w:bookmarkEnd w:id="0"/>
    </w:p>
    <w:p w:rsidR="00200DDC" w:rsidRDefault="00200DDC" w:rsidP="004F573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4E64EF" w:rsidP="004F573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153B12" w:rsidRDefault="007C35BC" w:rsidP="004F5736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567" w:hanging="21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930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9252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0DDC" w:rsidRPr="00200DDC" w:rsidRDefault="00200DDC" w:rsidP="00200DDC">
      <w:pPr>
        <w:pStyle w:val="a6"/>
        <w:tabs>
          <w:tab w:val="left" w:pos="142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0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200DDC" w:rsidRPr="007C35BC" w:rsidRDefault="00200DDC" w:rsidP="00200DDC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07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proofErr w:type="spellStart"/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Рапарцевиль</w:t>
      </w:r>
      <w:proofErr w:type="spellEnd"/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К.А. – заместитель</w:t>
      </w:r>
      <w:r w:rsidRPr="007C35B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начальника ПТО ОАО «</w:t>
      </w:r>
      <w:proofErr w:type="spellStart"/>
      <w:r w:rsidRPr="007C35B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Мурманэнергосбыт</w:t>
      </w:r>
      <w:proofErr w:type="spellEnd"/>
      <w:r w:rsidRPr="007C35BC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».</w:t>
      </w:r>
    </w:p>
    <w:p w:rsidR="00200DDC" w:rsidRPr="00200DDC" w:rsidRDefault="00200DDC" w:rsidP="00200DDC">
      <w:pPr>
        <w:pStyle w:val="a6"/>
        <w:tabs>
          <w:tab w:val="left" w:pos="142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связи со служебной командировкой</w:t>
      </w:r>
      <w:r w:rsidRPr="00200D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0DDC" w:rsidRPr="00200DDC" w:rsidRDefault="00200DDC" w:rsidP="00200DDC">
      <w:pPr>
        <w:pStyle w:val="a6"/>
        <w:tabs>
          <w:tab w:val="left" w:pos="142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D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Необходимый кворум набран. В соответствии с п.3</w:t>
      </w:r>
      <w:r w:rsidR="00B51489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200D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«Положения о Комиссии по закупкам товаров, выполнению работ, оказанию услуг ОАО «</w:t>
      </w:r>
      <w:proofErr w:type="spellStart"/>
      <w:r w:rsidRPr="00200D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200DDC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Комиссия по закупке правомочна проводить свои заседания при наличии не менее половины её состава.</w:t>
      </w:r>
    </w:p>
    <w:p w:rsidR="00200DDC" w:rsidRPr="007C35BC" w:rsidRDefault="00200DDC" w:rsidP="00200DDC">
      <w:pPr>
        <w:pStyle w:val="a6"/>
        <w:tabs>
          <w:tab w:val="left" w:pos="142"/>
        </w:tabs>
        <w:spacing w:after="0" w:line="240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6FA" w:rsidRDefault="0061297F" w:rsidP="004F5736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9939C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113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86064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C32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9939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417E42" w:rsidRDefault="002816FA" w:rsidP="004F5736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момент начала процедуры вскрытия конвертов с заявками заявлений об отзыве </w:t>
      </w:r>
      <w:r w:rsidR="006A10C4" w:rsidRPr="006A10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изменении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заявок для участия в открытом запросе цен </w:t>
      </w:r>
      <w:r w:rsidR="00BC531B" w:rsidRP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</w:t>
      </w:r>
      <w:r w:rsidR="009939CD" w:rsidRPr="009939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металлопродукции </w:t>
      </w:r>
      <w:r w:rsidR="00BC531B" w:rsidRP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</w:t>
      </w:r>
      <w:r w:rsidR="00BC53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C4174B" w:rsidRPr="00C417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7656C" w:rsidRPr="00976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2F343E" w:rsidRDefault="00417E42" w:rsidP="004F573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процедуру вскрытия конвертов с заявками на бумажных носителях был</w:t>
      </w:r>
      <w:r w:rsidR="00190B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580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представлен</w:t>
      </w:r>
      <w:r w:rsidR="00190B17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580215" w:rsidRPr="00A76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0DDC" w:rsidRPr="0020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62391F" w:rsidRPr="0020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</w:t>
      </w:r>
      <w:r w:rsidR="00200DDC" w:rsidRPr="0020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Три</w:t>
      </w:r>
      <w:r w:rsidR="00580215" w:rsidRPr="0020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 заяв</w:t>
      </w:r>
      <w:r w:rsidR="00200DDC" w:rsidRPr="0020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</w:t>
      </w:r>
      <w:r w:rsidR="00190B17" w:rsidRPr="00200D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190B17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F54424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580215" w:rsidRPr="007470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12069B" w:rsidRPr="007470AC" w:rsidRDefault="0012069B" w:rsidP="004F573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766467" w:rsidRDefault="00902175" w:rsidP="004F573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64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7664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7664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6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F9E" w:rsidRPr="00766467">
        <w:rPr>
          <w:rFonts w:ascii="Times New Roman" w:hAnsi="Times New Roman" w:cs="Times New Roman"/>
          <w:sz w:val="28"/>
          <w:szCs w:val="28"/>
        </w:rPr>
        <w:t>ООО</w:t>
      </w:r>
      <w:r w:rsidR="002E7BE4" w:rsidRPr="00766467">
        <w:rPr>
          <w:rFonts w:ascii="Times New Roman" w:hAnsi="Times New Roman" w:cs="Times New Roman"/>
          <w:sz w:val="28"/>
          <w:szCs w:val="28"/>
        </w:rPr>
        <w:t> «</w:t>
      </w:r>
      <w:r w:rsidR="00766467" w:rsidRPr="00766467">
        <w:rPr>
          <w:rFonts w:ascii="Times New Roman" w:hAnsi="Times New Roman" w:cs="Times New Roman"/>
          <w:sz w:val="28"/>
          <w:szCs w:val="28"/>
        </w:rPr>
        <w:t>ГЛАВМЕТАЛЛ</w:t>
      </w:r>
      <w:r w:rsidR="002E7BE4" w:rsidRPr="00766467">
        <w:rPr>
          <w:rFonts w:ascii="Times New Roman" w:hAnsi="Times New Roman" w:cs="Times New Roman"/>
          <w:sz w:val="28"/>
          <w:szCs w:val="28"/>
        </w:rPr>
        <w:t>»</w:t>
      </w:r>
      <w:r w:rsidR="005E3F45" w:rsidRPr="00766467">
        <w:rPr>
          <w:rFonts w:ascii="Times New Roman" w:hAnsi="Times New Roman" w:cs="Times New Roman"/>
          <w:sz w:val="28"/>
          <w:szCs w:val="28"/>
        </w:rPr>
        <w:t xml:space="preserve">, </w:t>
      </w:r>
      <w:r w:rsidR="00766467" w:rsidRPr="00766467">
        <w:rPr>
          <w:rFonts w:ascii="Times New Roman" w:hAnsi="Times New Roman" w:cs="Times New Roman"/>
          <w:sz w:val="28"/>
          <w:szCs w:val="28"/>
          <w:lang w:eastAsia="ru-RU"/>
        </w:rPr>
        <w:t xml:space="preserve">398001, г. Липецк, </w:t>
      </w:r>
      <w:proofErr w:type="spellStart"/>
      <w:r w:rsidR="00766467" w:rsidRPr="00766467">
        <w:rPr>
          <w:rFonts w:ascii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766467" w:rsidRPr="00766467">
        <w:rPr>
          <w:rFonts w:ascii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766467" w:rsidRPr="00766467">
        <w:rPr>
          <w:rFonts w:ascii="Times New Roman" w:hAnsi="Times New Roman" w:cs="Times New Roman"/>
          <w:sz w:val="28"/>
          <w:szCs w:val="28"/>
          <w:lang w:eastAsia="ru-RU"/>
        </w:rPr>
        <w:t>райняя</w:t>
      </w:r>
      <w:proofErr w:type="spellEnd"/>
      <w:r w:rsidR="00766467" w:rsidRPr="00766467">
        <w:rPr>
          <w:rFonts w:ascii="Times New Roman" w:hAnsi="Times New Roman" w:cs="Times New Roman"/>
          <w:sz w:val="28"/>
          <w:szCs w:val="28"/>
          <w:lang w:eastAsia="ru-RU"/>
        </w:rPr>
        <w:t xml:space="preserve"> д. 7А</w:t>
      </w:r>
      <w:r w:rsidR="00702B1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66467" w:rsidRPr="0076646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A208F" w:rsidRPr="00766467">
        <w:rPr>
          <w:rFonts w:ascii="Times New Roman" w:hAnsi="Times New Roman" w:cs="Times New Roman"/>
          <w:sz w:val="28"/>
          <w:szCs w:val="28"/>
        </w:rPr>
        <w:t>ИНН</w:t>
      </w:r>
      <w:r w:rsidR="002E7BE4" w:rsidRPr="00766467">
        <w:rPr>
          <w:rFonts w:ascii="Times New Roman" w:hAnsi="Times New Roman" w:cs="Times New Roman"/>
          <w:sz w:val="28"/>
          <w:szCs w:val="28"/>
        </w:rPr>
        <w:t> </w:t>
      </w:r>
      <w:r w:rsidR="00766467" w:rsidRPr="00766467">
        <w:rPr>
          <w:rFonts w:ascii="Times New Roman" w:hAnsi="Times New Roman" w:cs="Times New Roman"/>
          <w:sz w:val="28"/>
          <w:szCs w:val="28"/>
          <w:lang w:eastAsia="ru-RU"/>
        </w:rPr>
        <w:t>4826103166</w:t>
      </w:r>
      <w:r w:rsidR="002E7BE4" w:rsidRPr="00766467">
        <w:rPr>
          <w:rFonts w:ascii="Times New Roman" w:hAnsi="Times New Roman" w:cs="Times New Roman"/>
          <w:sz w:val="28"/>
          <w:szCs w:val="28"/>
        </w:rPr>
        <w:t>, КПП </w:t>
      </w:r>
      <w:r w:rsidR="00766467" w:rsidRPr="00766467">
        <w:rPr>
          <w:rFonts w:ascii="Times New Roman" w:hAnsi="Times New Roman" w:cs="Times New Roman"/>
          <w:sz w:val="28"/>
          <w:szCs w:val="28"/>
          <w:lang w:eastAsia="ru-RU"/>
        </w:rPr>
        <w:t>482601001</w:t>
      </w:r>
      <w:r w:rsidR="002E7BE4" w:rsidRPr="00766467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766467">
        <w:rPr>
          <w:rFonts w:ascii="Times New Roman" w:hAnsi="Times New Roman" w:cs="Times New Roman"/>
          <w:sz w:val="28"/>
          <w:szCs w:val="28"/>
        </w:rPr>
        <w:t>ОГРН</w:t>
      </w:r>
      <w:r w:rsidR="002E7BE4" w:rsidRPr="00766467">
        <w:rPr>
          <w:rFonts w:ascii="Times New Roman" w:hAnsi="Times New Roman" w:cs="Times New Roman"/>
          <w:sz w:val="28"/>
          <w:szCs w:val="28"/>
        </w:rPr>
        <w:t> </w:t>
      </w:r>
      <w:r w:rsidR="00766467" w:rsidRPr="00766467">
        <w:rPr>
          <w:rFonts w:ascii="Times New Roman" w:hAnsi="Times New Roman" w:cs="Times New Roman"/>
          <w:sz w:val="28"/>
          <w:szCs w:val="28"/>
          <w:lang w:eastAsia="ru-RU"/>
        </w:rPr>
        <w:t>1144827003067</w:t>
      </w:r>
      <w:r w:rsidR="0004191D" w:rsidRPr="00766467">
        <w:rPr>
          <w:rFonts w:ascii="Times New Roman" w:hAnsi="Times New Roman" w:cs="Times New Roman"/>
          <w:sz w:val="28"/>
          <w:szCs w:val="28"/>
        </w:rPr>
        <w:t>.</w:t>
      </w:r>
    </w:p>
    <w:p w:rsidR="00B061FB" w:rsidRPr="00766467" w:rsidRDefault="00902175" w:rsidP="004F573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66467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76646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766467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766467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766467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766467">
        <w:rPr>
          <w:rFonts w:ascii="Times New Roman" w:hAnsi="Times New Roman" w:cs="Times New Roman"/>
          <w:sz w:val="28"/>
          <w:szCs w:val="28"/>
        </w:rPr>
        <w:t>1</w:t>
      </w:r>
      <w:r w:rsidR="00B61978" w:rsidRPr="00766467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766467">
        <w:rPr>
          <w:rFonts w:ascii="Times New Roman" w:hAnsi="Times New Roman" w:cs="Times New Roman"/>
          <w:sz w:val="28"/>
          <w:szCs w:val="28"/>
        </w:rPr>
        <w:t> </w:t>
      </w:r>
      <w:r w:rsidR="00766467" w:rsidRPr="00766467">
        <w:rPr>
          <w:rFonts w:ascii="Times New Roman" w:hAnsi="Times New Roman" w:cs="Times New Roman"/>
          <w:sz w:val="28"/>
          <w:szCs w:val="28"/>
        </w:rPr>
        <w:t>15</w:t>
      </w:r>
      <w:r w:rsidR="004E76AD" w:rsidRPr="00766467">
        <w:rPr>
          <w:rFonts w:ascii="Times New Roman" w:hAnsi="Times New Roman" w:cs="Times New Roman"/>
          <w:sz w:val="28"/>
          <w:szCs w:val="28"/>
        </w:rPr>
        <w:t>.</w:t>
      </w:r>
      <w:r w:rsidR="00766467" w:rsidRPr="00766467">
        <w:rPr>
          <w:rFonts w:ascii="Times New Roman" w:hAnsi="Times New Roman" w:cs="Times New Roman"/>
          <w:sz w:val="28"/>
          <w:szCs w:val="28"/>
        </w:rPr>
        <w:t>05</w:t>
      </w:r>
      <w:r w:rsidR="00280F9E" w:rsidRPr="00766467">
        <w:rPr>
          <w:rFonts w:ascii="Times New Roman" w:hAnsi="Times New Roman" w:cs="Times New Roman"/>
          <w:sz w:val="28"/>
          <w:szCs w:val="28"/>
        </w:rPr>
        <w:t>.2015</w:t>
      </w:r>
      <w:r w:rsidR="000B3E2B" w:rsidRPr="00766467">
        <w:rPr>
          <w:rFonts w:ascii="Times New Roman" w:hAnsi="Times New Roman" w:cs="Times New Roman"/>
          <w:sz w:val="28"/>
          <w:szCs w:val="28"/>
        </w:rPr>
        <w:t> </w:t>
      </w:r>
      <w:r w:rsidR="00B61978" w:rsidRPr="00766467">
        <w:rPr>
          <w:rFonts w:ascii="Times New Roman" w:hAnsi="Times New Roman" w:cs="Times New Roman"/>
          <w:sz w:val="28"/>
          <w:szCs w:val="28"/>
        </w:rPr>
        <w:t>г. в</w:t>
      </w:r>
      <w:r w:rsidR="002E7BE4" w:rsidRPr="00766467">
        <w:rPr>
          <w:rFonts w:ascii="Times New Roman" w:hAnsi="Times New Roman" w:cs="Times New Roman"/>
          <w:sz w:val="28"/>
          <w:szCs w:val="28"/>
        </w:rPr>
        <w:t> </w:t>
      </w:r>
      <w:r w:rsidR="00730289" w:rsidRPr="00766467">
        <w:rPr>
          <w:rFonts w:ascii="Times New Roman" w:hAnsi="Times New Roman" w:cs="Times New Roman"/>
          <w:sz w:val="28"/>
          <w:szCs w:val="28"/>
        </w:rPr>
        <w:t>1</w:t>
      </w:r>
      <w:r w:rsidR="00766467" w:rsidRPr="00766467">
        <w:rPr>
          <w:rFonts w:ascii="Times New Roman" w:hAnsi="Times New Roman" w:cs="Times New Roman"/>
          <w:sz w:val="28"/>
          <w:szCs w:val="28"/>
        </w:rPr>
        <w:t>2</w:t>
      </w:r>
      <w:r w:rsidR="002E7BE4" w:rsidRPr="00766467">
        <w:rPr>
          <w:rFonts w:ascii="Times New Roman" w:hAnsi="Times New Roman" w:cs="Times New Roman"/>
          <w:sz w:val="28"/>
          <w:szCs w:val="28"/>
        </w:rPr>
        <w:t> </w:t>
      </w:r>
      <w:r w:rsidR="00B61978" w:rsidRPr="00766467">
        <w:rPr>
          <w:rFonts w:ascii="Times New Roman" w:hAnsi="Times New Roman" w:cs="Times New Roman"/>
          <w:sz w:val="28"/>
          <w:szCs w:val="28"/>
        </w:rPr>
        <w:t>часов</w:t>
      </w:r>
      <w:r w:rsidR="002E7BE4" w:rsidRPr="00766467">
        <w:rPr>
          <w:rFonts w:ascii="Times New Roman" w:hAnsi="Times New Roman" w:cs="Times New Roman"/>
          <w:sz w:val="28"/>
          <w:szCs w:val="28"/>
        </w:rPr>
        <w:t> </w:t>
      </w:r>
      <w:r w:rsidR="00766467" w:rsidRPr="00766467">
        <w:rPr>
          <w:rFonts w:ascii="Times New Roman" w:hAnsi="Times New Roman" w:cs="Times New Roman"/>
          <w:sz w:val="28"/>
          <w:szCs w:val="28"/>
        </w:rPr>
        <w:t>19</w:t>
      </w:r>
      <w:r w:rsidRPr="00766467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</w:t>
      </w:r>
    </w:p>
    <w:p w:rsidR="00A553EF" w:rsidRPr="00766467" w:rsidRDefault="0004191D" w:rsidP="004F57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46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76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76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76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C4174B" w:rsidRPr="0076646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7664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6328C3" w:rsidRDefault="000D454D" w:rsidP="004F5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F54424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8E7546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A208F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427D23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48</w:t>
      </w:r>
      <w:r w:rsidR="00766467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208F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427D23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A41B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174B" w:rsidRPr="00810BAD" w:rsidRDefault="0004191D" w:rsidP="004F5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F54424"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0E29"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E76AD"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9E352E"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B59E4"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16 899 858</w:t>
      </w:r>
      <w:r w:rsidR="00FA0E29"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</w:t>
      </w:r>
      <w:r w:rsidR="009E352E"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FA0E29"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копеек,</w:t>
      </w:r>
      <w:r w:rsidR="009E352E" w:rsidRPr="00810B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</w:p>
    <w:p w:rsidR="00766467" w:rsidRPr="00DB1491" w:rsidRDefault="00766467" w:rsidP="004F5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EA47CE" w:rsidRPr="00DB1491" w:rsidRDefault="00C4174B" w:rsidP="00200DD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1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927971" w:rsidRPr="00DB14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B061FB" w:rsidRPr="00DB14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="00EA47CE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DBE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E76AD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40DBE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proofErr w:type="spellStart"/>
      <w:r w:rsidR="00DB1491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ЛенСпецСталь</w:t>
      </w:r>
      <w:proofErr w:type="spellEnd"/>
      <w:r w:rsidR="00DB1491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A47CE" w:rsidRPr="00DB1491">
        <w:rPr>
          <w:rFonts w:ascii="Times New Roman" w:hAnsi="Times New Roman" w:cs="Times New Roman"/>
          <w:sz w:val="28"/>
          <w:szCs w:val="28"/>
        </w:rPr>
        <w:t xml:space="preserve">, </w:t>
      </w:r>
      <w:r w:rsidR="00DB1491" w:rsidRPr="00DB1491">
        <w:rPr>
          <w:rFonts w:ascii="Times New Roman" w:hAnsi="Times New Roman" w:cs="Times New Roman"/>
          <w:sz w:val="28"/>
          <w:szCs w:val="28"/>
        </w:rPr>
        <w:t>198261, Санкт-Петербург, улица Стойкости, 28,</w:t>
      </w:r>
      <w:r w:rsidR="00200D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1491" w:rsidRPr="00DB1491">
        <w:rPr>
          <w:rFonts w:ascii="Times New Roman" w:hAnsi="Times New Roman" w:cs="Times New Roman"/>
          <w:sz w:val="28"/>
          <w:szCs w:val="28"/>
        </w:rPr>
        <w:t>лит</w:t>
      </w:r>
      <w:proofErr w:type="gramStart"/>
      <w:r w:rsidR="00DB1491" w:rsidRPr="00DB1491"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 w:rsidR="00DB1491" w:rsidRPr="00DB1491">
        <w:rPr>
          <w:rFonts w:ascii="Times New Roman" w:hAnsi="Times New Roman" w:cs="Times New Roman"/>
          <w:sz w:val="28"/>
          <w:szCs w:val="28"/>
        </w:rPr>
        <w:t>,</w:t>
      </w:r>
      <w:r w:rsidR="00200DDC">
        <w:rPr>
          <w:rFonts w:ascii="Times New Roman" w:hAnsi="Times New Roman" w:cs="Times New Roman"/>
          <w:sz w:val="28"/>
          <w:szCs w:val="28"/>
        </w:rPr>
        <w:t xml:space="preserve"> </w:t>
      </w:r>
      <w:r w:rsidR="00DB1491" w:rsidRPr="00DB1491">
        <w:rPr>
          <w:rFonts w:ascii="Times New Roman" w:hAnsi="Times New Roman" w:cs="Times New Roman"/>
          <w:sz w:val="28"/>
          <w:szCs w:val="28"/>
        </w:rPr>
        <w:t>пом. 5-Н</w:t>
      </w:r>
      <w:r w:rsidR="00EA47CE" w:rsidRPr="00DB1491">
        <w:rPr>
          <w:rFonts w:ascii="Times New Roman" w:hAnsi="Times New Roman" w:cs="Times New Roman"/>
          <w:sz w:val="28"/>
          <w:szCs w:val="28"/>
        </w:rPr>
        <w:t>.</w:t>
      </w:r>
      <w:r w:rsidR="00DB1491" w:rsidRPr="00DB1491">
        <w:rPr>
          <w:rFonts w:ascii="Times New Roman" w:hAnsi="Times New Roman" w:cs="Times New Roman"/>
          <w:sz w:val="28"/>
          <w:szCs w:val="28"/>
        </w:rPr>
        <w:t xml:space="preserve"> ИНН 7805489877 КПП</w:t>
      </w:r>
      <w:r w:rsidR="00200DDC">
        <w:rPr>
          <w:rFonts w:ascii="Times New Roman" w:hAnsi="Times New Roman" w:cs="Times New Roman"/>
          <w:sz w:val="28"/>
          <w:szCs w:val="28"/>
        </w:rPr>
        <w:t xml:space="preserve"> </w:t>
      </w:r>
      <w:r w:rsidR="00DB1491" w:rsidRPr="00DB1491">
        <w:rPr>
          <w:rFonts w:ascii="Times New Roman" w:hAnsi="Times New Roman" w:cs="Times New Roman"/>
          <w:sz w:val="28"/>
          <w:szCs w:val="28"/>
        </w:rPr>
        <w:t>780501001 ОГРН</w:t>
      </w:r>
      <w:r w:rsidR="00200DDC">
        <w:rPr>
          <w:rFonts w:ascii="Times New Roman" w:hAnsi="Times New Roman" w:cs="Times New Roman"/>
          <w:sz w:val="28"/>
          <w:szCs w:val="28"/>
        </w:rPr>
        <w:t xml:space="preserve"> </w:t>
      </w:r>
      <w:r w:rsidR="00DB1491" w:rsidRPr="00DB1491">
        <w:rPr>
          <w:rFonts w:ascii="Times New Roman" w:hAnsi="Times New Roman" w:cs="Times New Roman"/>
          <w:sz w:val="28"/>
          <w:szCs w:val="28"/>
        </w:rPr>
        <w:t>1097847105322</w:t>
      </w:r>
      <w:r w:rsidR="00200DDC">
        <w:rPr>
          <w:rFonts w:ascii="Times New Roman" w:hAnsi="Times New Roman" w:cs="Times New Roman"/>
          <w:sz w:val="28"/>
          <w:szCs w:val="28"/>
        </w:rPr>
        <w:t>.</w:t>
      </w:r>
    </w:p>
    <w:p w:rsidR="00EA47CE" w:rsidRPr="00DB1491" w:rsidRDefault="00EA47CE" w:rsidP="004F573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B149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B1491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7C7FDA" w:rsidRPr="00DB1491">
        <w:rPr>
          <w:rFonts w:ascii="Times New Roman" w:hAnsi="Times New Roman" w:cs="Times New Roman"/>
          <w:sz w:val="28"/>
          <w:szCs w:val="28"/>
        </w:rPr>
        <w:t>истрации конвертов под номером 2</w:t>
      </w:r>
      <w:r w:rsidRPr="00DB1491">
        <w:rPr>
          <w:rFonts w:ascii="Times New Roman" w:hAnsi="Times New Roman" w:cs="Times New Roman"/>
          <w:sz w:val="28"/>
          <w:szCs w:val="28"/>
        </w:rPr>
        <w:t xml:space="preserve"> от </w:t>
      </w:r>
      <w:r w:rsidR="00DB1491" w:rsidRPr="00DB1491">
        <w:rPr>
          <w:rFonts w:ascii="Times New Roman" w:hAnsi="Times New Roman" w:cs="Times New Roman"/>
          <w:sz w:val="28"/>
          <w:szCs w:val="28"/>
        </w:rPr>
        <w:t>18.05</w:t>
      </w:r>
      <w:r w:rsidR="007C7FDA" w:rsidRPr="00DB1491">
        <w:rPr>
          <w:rFonts w:ascii="Times New Roman" w:hAnsi="Times New Roman" w:cs="Times New Roman"/>
          <w:sz w:val="28"/>
          <w:szCs w:val="28"/>
        </w:rPr>
        <w:t>.2015</w:t>
      </w:r>
      <w:r w:rsidRPr="00DB1491">
        <w:rPr>
          <w:rFonts w:ascii="Times New Roman" w:hAnsi="Times New Roman" w:cs="Times New Roman"/>
          <w:sz w:val="28"/>
          <w:szCs w:val="28"/>
        </w:rPr>
        <w:t> г. в </w:t>
      </w:r>
      <w:r w:rsidR="00DB1491" w:rsidRPr="00DB1491">
        <w:rPr>
          <w:rFonts w:ascii="Times New Roman" w:hAnsi="Times New Roman" w:cs="Times New Roman"/>
          <w:sz w:val="28"/>
          <w:szCs w:val="28"/>
        </w:rPr>
        <w:t>10</w:t>
      </w:r>
      <w:r w:rsidRPr="00DB1491">
        <w:rPr>
          <w:rFonts w:ascii="Times New Roman" w:hAnsi="Times New Roman" w:cs="Times New Roman"/>
          <w:sz w:val="28"/>
          <w:szCs w:val="28"/>
        </w:rPr>
        <w:t> часов </w:t>
      </w:r>
      <w:r w:rsidR="00DB1491" w:rsidRPr="00DB1491">
        <w:rPr>
          <w:rFonts w:ascii="Times New Roman" w:hAnsi="Times New Roman" w:cs="Times New Roman"/>
          <w:sz w:val="28"/>
          <w:szCs w:val="28"/>
        </w:rPr>
        <w:t>30</w:t>
      </w:r>
      <w:r w:rsidRPr="00DB149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F86A61" w:rsidRPr="00DB1491" w:rsidRDefault="00F86A61" w:rsidP="004F5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86A61" w:rsidRPr="0055648C" w:rsidRDefault="0055648C" w:rsidP="004F5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</w:t>
      </w:r>
      <w:r w:rsidR="00F86A61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листы заявки пронумерованы. </w:t>
      </w:r>
      <w:r w:rsidR="00F86A61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сшита</w:t>
      </w:r>
      <w:r w:rsidR="00516F8C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516F8C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6A61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скреплен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подписью уполномоченного лица Участника закупки и печатью Общества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 имеются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подшитые документы</w:t>
      </w:r>
      <w:r w:rsidR="00450B93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4CEA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6A61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описи </w:t>
      </w:r>
      <w:r w:rsidR="00427D23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218  </w:t>
      </w:r>
      <w:r w:rsidR="00F86A61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</w:t>
      </w:r>
      <w:r w:rsidR="004E76AD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86A61" w:rsidRPr="005564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A61" w:rsidRPr="00810BAD" w:rsidRDefault="00F86A61" w:rsidP="004F5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 закупки</w:t>
      </w:r>
      <w:r w:rsidR="00450B93"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76AD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50B93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9E4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>15 893 605</w:t>
      </w:r>
      <w:r w:rsidR="00450B93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551BE7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E76AD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50B93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4E76AD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450B93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51BE7" w:rsidRPr="00810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НДС.</w:t>
      </w:r>
    </w:p>
    <w:p w:rsidR="0012069B" w:rsidRPr="009939CD" w:rsidRDefault="0012069B" w:rsidP="004F5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00DDC" w:rsidRPr="00200DDC" w:rsidRDefault="00200DDC" w:rsidP="00702B1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>ООО «</w:t>
      </w:r>
      <w:proofErr w:type="spellStart"/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>Трубокомплект</w:t>
      </w:r>
      <w:proofErr w:type="spellEnd"/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702B13"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>183034, г. Мурманск, ул. Промышленная, д.38.</w:t>
      </w:r>
      <w:r w:rsidR="0070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>ИНН 5190030970, КП</w:t>
      </w:r>
      <w:r w:rsidR="00702B13">
        <w:rPr>
          <w:rFonts w:ascii="Times New Roman" w:eastAsia="Times New Roman" w:hAnsi="Times New Roman" w:cs="Times New Roman"/>
          <w:sz w:val="27"/>
          <w:szCs w:val="27"/>
          <w:lang w:eastAsia="ru-RU"/>
        </w:rPr>
        <w:t>П 519001001, ОГРН 1145190002495</w:t>
      </w:r>
      <w:r w:rsidRPr="00200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</w:p>
    <w:p w:rsidR="00200DDC" w:rsidRPr="00DB1491" w:rsidRDefault="00200DDC" w:rsidP="00200DD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DB149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DB1491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>
        <w:rPr>
          <w:rFonts w:ascii="Times New Roman" w:hAnsi="Times New Roman" w:cs="Times New Roman"/>
          <w:sz w:val="28"/>
          <w:szCs w:val="28"/>
        </w:rPr>
        <w:t>истрации конвертов под номером 3</w:t>
      </w:r>
      <w:r w:rsidRPr="00DB1491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B1491">
        <w:rPr>
          <w:rFonts w:ascii="Times New Roman" w:hAnsi="Times New Roman" w:cs="Times New Roman"/>
          <w:sz w:val="28"/>
          <w:szCs w:val="28"/>
        </w:rPr>
        <w:t>.05.2015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DB1491">
        <w:rPr>
          <w:rFonts w:ascii="Times New Roman" w:hAnsi="Times New Roman" w:cs="Times New Roman"/>
          <w:sz w:val="28"/>
          <w:szCs w:val="28"/>
        </w:rPr>
        <w:t> часов </w:t>
      </w:r>
      <w:r w:rsidRPr="00810BAD">
        <w:rPr>
          <w:rFonts w:ascii="Times New Roman" w:hAnsi="Times New Roman" w:cs="Times New Roman"/>
          <w:sz w:val="28"/>
          <w:szCs w:val="28"/>
        </w:rPr>
        <w:t>43 м</w:t>
      </w:r>
      <w:r w:rsidRPr="00DB1491">
        <w:rPr>
          <w:rFonts w:ascii="Times New Roman" w:hAnsi="Times New Roman" w:cs="Times New Roman"/>
          <w:sz w:val="28"/>
          <w:szCs w:val="28"/>
        </w:rPr>
        <w:t>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B1491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200DDC" w:rsidRPr="00DB1491" w:rsidRDefault="00200DDC" w:rsidP="00200D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:rsidR="00200DDC" w:rsidRPr="0047214E" w:rsidRDefault="00200DDC" w:rsidP="00200D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2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427D23" w:rsidRPr="0047214E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472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листов.</w:t>
      </w:r>
    </w:p>
    <w:p w:rsidR="00200DDC" w:rsidRPr="00427D23" w:rsidRDefault="00200DDC" w:rsidP="00200DD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14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договора, предложенная Участником закупки </w:t>
      </w:r>
      <w:r w:rsidRPr="00702B1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B59E4" w:rsidRPr="00427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17 117 496 </w:t>
      </w:r>
      <w:r w:rsidRPr="00427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8B59E4" w:rsidRPr="00427D23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427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НДС.</w:t>
      </w:r>
    </w:p>
    <w:p w:rsidR="00551BE7" w:rsidRPr="009939CD" w:rsidRDefault="00551BE7" w:rsidP="004F57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C4E36" w:rsidRDefault="0061297F" w:rsidP="004F5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4F573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3076C"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поставки </w:t>
      </w:r>
      <w:r w:rsidR="009939CD" w:rsidRPr="009939CD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металлопродукции</w:t>
      </w:r>
      <w:r w:rsidR="00564BF2" w:rsidRPr="00564B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3076C"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нужд</w:t>
      </w:r>
      <w:proofErr w:type="gramEnd"/>
      <w:r w:rsidR="0043076C" w:rsidRPr="004307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ОАО «Мурманэнергосбыт</w:t>
      </w:r>
      <w:r w:rsidR="00A40DB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4F573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4F5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4F57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4F57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4F57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4F57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Default="005C4E36" w:rsidP="004F57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51F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0E0C8F" w:rsidRPr="005C4E36" w:rsidRDefault="000E0C8F" w:rsidP="004F57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2422CE" w:rsidP="004F57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5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960F9" w:rsidRDefault="008960F9" w:rsidP="004F57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F44E5D" w:rsidP="004F57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E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8960F9" w:rsidRDefault="008960F9" w:rsidP="004F5736">
      <w:pPr>
        <w:tabs>
          <w:tab w:val="left" w:pos="6237"/>
        </w:tabs>
        <w:spacing w:after="0" w:line="240" w:lineRule="auto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5C4E36" w:rsidRPr="0077673B" w:rsidRDefault="009939CD" w:rsidP="004F57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Сазонова Ф.В.</w:t>
      </w:r>
      <w:r w:rsidR="008723B8" w:rsidRPr="0053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8960F9" w:rsidRDefault="008960F9" w:rsidP="004F5736">
      <w:pPr>
        <w:spacing w:after="0" w:line="240" w:lineRule="auto"/>
        <w:contextualSpacing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F62523" w:rsidRDefault="009939CD" w:rsidP="004F5736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Фризоргер</w:t>
      </w:r>
      <w:proofErr w:type="spellEnd"/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А.Ф.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4E7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C1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5D4752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F62523" w:rsidRPr="00532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8960F9" w:rsidRDefault="008960F9" w:rsidP="004F5736">
      <w:pPr>
        <w:spacing w:after="0" w:line="240" w:lineRule="auto"/>
        <w:contextualSpacing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5C4E36" w:rsidRDefault="005C4E36" w:rsidP="004F5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960F9" w:rsidRDefault="008960F9" w:rsidP="004F57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686397" w:rsidRDefault="009939CD" w:rsidP="004F57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307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F62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sectPr w:rsidR="005C4E36" w:rsidRPr="00686397" w:rsidSect="00DD10C5">
      <w:headerReference w:type="default" r:id="rId9"/>
      <w:footerReference w:type="default" r:id="rId10"/>
      <w:pgSz w:w="11906" w:h="16838"/>
      <w:pgMar w:top="567" w:right="567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97" w:rsidRDefault="00795897">
      <w:pPr>
        <w:spacing w:after="0" w:line="240" w:lineRule="auto"/>
      </w:pPr>
      <w:r>
        <w:separator/>
      </w:r>
    </w:p>
  </w:endnote>
  <w:endnote w:type="continuationSeparator" w:id="0">
    <w:p w:rsidR="00795897" w:rsidRDefault="0079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97" w:rsidRDefault="00795897">
      <w:pPr>
        <w:spacing w:after="0" w:line="240" w:lineRule="auto"/>
      </w:pPr>
      <w:r>
        <w:separator/>
      </w:r>
    </w:p>
  </w:footnote>
  <w:footnote w:type="continuationSeparator" w:id="0">
    <w:p w:rsidR="00795897" w:rsidRDefault="0079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51123B" w:rsidRDefault="005112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9C8">
          <w:rPr>
            <w:noProof/>
          </w:rPr>
          <w:t>2</w:t>
        </w:r>
        <w:r>
          <w:fldChar w:fldCharType="end"/>
        </w:r>
      </w:p>
    </w:sdtContent>
  </w:sdt>
  <w:p w:rsidR="0051123B" w:rsidRDefault="005112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10AD8"/>
    <w:rsid w:val="0001199B"/>
    <w:rsid w:val="00011DD1"/>
    <w:rsid w:val="00016819"/>
    <w:rsid w:val="00026096"/>
    <w:rsid w:val="00026410"/>
    <w:rsid w:val="00030188"/>
    <w:rsid w:val="000312FC"/>
    <w:rsid w:val="0003208B"/>
    <w:rsid w:val="00040722"/>
    <w:rsid w:val="0004191D"/>
    <w:rsid w:val="00045F01"/>
    <w:rsid w:val="000465BC"/>
    <w:rsid w:val="000529CF"/>
    <w:rsid w:val="000539C8"/>
    <w:rsid w:val="000568CD"/>
    <w:rsid w:val="00077D54"/>
    <w:rsid w:val="000861C5"/>
    <w:rsid w:val="000900AD"/>
    <w:rsid w:val="00093AB7"/>
    <w:rsid w:val="000A627B"/>
    <w:rsid w:val="000A7BE5"/>
    <w:rsid w:val="000B1265"/>
    <w:rsid w:val="000B2F34"/>
    <w:rsid w:val="000B3E2B"/>
    <w:rsid w:val="000B71A4"/>
    <w:rsid w:val="000B7E06"/>
    <w:rsid w:val="000C042D"/>
    <w:rsid w:val="000C14DA"/>
    <w:rsid w:val="000D454D"/>
    <w:rsid w:val="000D4C9A"/>
    <w:rsid w:val="000D7B17"/>
    <w:rsid w:val="000E0C8F"/>
    <w:rsid w:val="000E31A9"/>
    <w:rsid w:val="000E39EF"/>
    <w:rsid w:val="000F311D"/>
    <w:rsid w:val="000F7149"/>
    <w:rsid w:val="00103AF4"/>
    <w:rsid w:val="001040DC"/>
    <w:rsid w:val="001113DB"/>
    <w:rsid w:val="0012069B"/>
    <w:rsid w:val="00125423"/>
    <w:rsid w:val="00153B12"/>
    <w:rsid w:val="0016658F"/>
    <w:rsid w:val="0018783C"/>
    <w:rsid w:val="00190B17"/>
    <w:rsid w:val="00196530"/>
    <w:rsid w:val="001A1263"/>
    <w:rsid w:val="001B418B"/>
    <w:rsid w:val="001C32D3"/>
    <w:rsid w:val="001C62EF"/>
    <w:rsid w:val="001D22A0"/>
    <w:rsid w:val="001D492E"/>
    <w:rsid w:val="001D5569"/>
    <w:rsid w:val="001D72FD"/>
    <w:rsid w:val="001E6FCC"/>
    <w:rsid w:val="001F18F1"/>
    <w:rsid w:val="001F5887"/>
    <w:rsid w:val="001F6C77"/>
    <w:rsid w:val="00200DDC"/>
    <w:rsid w:val="00203B65"/>
    <w:rsid w:val="00204D52"/>
    <w:rsid w:val="002055B5"/>
    <w:rsid w:val="0021117D"/>
    <w:rsid w:val="00222E04"/>
    <w:rsid w:val="002422CE"/>
    <w:rsid w:val="0024295A"/>
    <w:rsid w:val="00243EC9"/>
    <w:rsid w:val="00245F5D"/>
    <w:rsid w:val="002568B5"/>
    <w:rsid w:val="00257C2C"/>
    <w:rsid w:val="00261525"/>
    <w:rsid w:val="00262B4A"/>
    <w:rsid w:val="00263E6C"/>
    <w:rsid w:val="00280F9E"/>
    <w:rsid w:val="002816FA"/>
    <w:rsid w:val="00287E8D"/>
    <w:rsid w:val="00291F2B"/>
    <w:rsid w:val="002A10A9"/>
    <w:rsid w:val="002A390F"/>
    <w:rsid w:val="002A47E4"/>
    <w:rsid w:val="002B0229"/>
    <w:rsid w:val="002C0C81"/>
    <w:rsid w:val="002C4CDE"/>
    <w:rsid w:val="002C54F8"/>
    <w:rsid w:val="002C5DED"/>
    <w:rsid w:val="002C65EF"/>
    <w:rsid w:val="002D1C51"/>
    <w:rsid w:val="002D35EE"/>
    <w:rsid w:val="002D6532"/>
    <w:rsid w:val="002E02D4"/>
    <w:rsid w:val="002E7BE4"/>
    <w:rsid w:val="002F15CD"/>
    <w:rsid w:val="002F16AD"/>
    <w:rsid w:val="002F1FF0"/>
    <w:rsid w:val="002F343E"/>
    <w:rsid w:val="002F389E"/>
    <w:rsid w:val="00303322"/>
    <w:rsid w:val="00305745"/>
    <w:rsid w:val="003062AC"/>
    <w:rsid w:val="0031387A"/>
    <w:rsid w:val="003164FD"/>
    <w:rsid w:val="003234A7"/>
    <w:rsid w:val="0032536C"/>
    <w:rsid w:val="00335444"/>
    <w:rsid w:val="0034073C"/>
    <w:rsid w:val="00340DE4"/>
    <w:rsid w:val="00350F0A"/>
    <w:rsid w:val="00377001"/>
    <w:rsid w:val="003809F3"/>
    <w:rsid w:val="00381560"/>
    <w:rsid w:val="00385CAA"/>
    <w:rsid w:val="00386064"/>
    <w:rsid w:val="00390986"/>
    <w:rsid w:val="003A5BEB"/>
    <w:rsid w:val="003A5FD1"/>
    <w:rsid w:val="003B2263"/>
    <w:rsid w:val="003B5B17"/>
    <w:rsid w:val="003B7824"/>
    <w:rsid w:val="003C26C3"/>
    <w:rsid w:val="003C7F01"/>
    <w:rsid w:val="003C7F08"/>
    <w:rsid w:val="003D1E77"/>
    <w:rsid w:val="003D4BDB"/>
    <w:rsid w:val="003D749E"/>
    <w:rsid w:val="003E22F9"/>
    <w:rsid w:val="003E4F1B"/>
    <w:rsid w:val="00405ADB"/>
    <w:rsid w:val="004065CD"/>
    <w:rsid w:val="004105E7"/>
    <w:rsid w:val="004161E5"/>
    <w:rsid w:val="00417E42"/>
    <w:rsid w:val="00423340"/>
    <w:rsid w:val="00427D23"/>
    <w:rsid w:val="0043076C"/>
    <w:rsid w:val="00430EDA"/>
    <w:rsid w:val="0043685D"/>
    <w:rsid w:val="004406D7"/>
    <w:rsid w:val="00440EFC"/>
    <w:rsid w:val="004425B5"/>
    <w:rsid w:val="00444463"/>
    <w:rsid w:val="00447169"/>
    <w:rsid w:val="00450B93"/>
    <w:rsid w:val="00451871"/>
    <w:rsid w:val="0047214E"/>
    <w:rsid w:val="0047423B"/>
    <w:rsid w:val="00475970"/>
    <w:rsid w:val="004778D6"/>
    <w:rsid w:val="0048206C"/>
    <w:rsid w:val="0048357B"/>
    <w:rsid w:val="004A10F9"/>
    <w:rsid w:val="004A6017"/>
    <w:rsid w:val="004A7ABF"/>
    <w:rsid w:val="004B0675"/>
    <w:rsid w:val="004B0BF5"/>
    <w:rsid w:val="004B5249"/>
    <w:rsid w:val="004B6F7B"/>
    <w:rsid w:val="004B7A0F"/>
    <w:rsid w:val="004C1647"/>
    <w:rsid w:val="004C79C0"/>
    <w:rsid w:val="004E517D"/>
    <w:rsid w:val="004E64EF"/>
    <w:rsid w:val="004E76AD"/>
    <w:rsid w:val="004F45BC"/>
    <w:rsid w:val="004F5736"/>
    <w:rsid w:val="004F5A98"/>
    <w:rsid w:val="004F707D"/>
    <w:rsid w:val="00511205"/>
    <w:rsid w:val="0051123B"/>
    <w:rsid w:val="005150C7"/>
    <w:rsid w:val="005161A0"/>
    <w:rsid w:val="00516F8C"/>
    <w:rsid w:val="00524137"/>
    <w:rsid w:val="00527D94"/>
    <w:rsid w:val="005304CD"/>
    <w:rsid w:val="00532D61"/>
    <w:rsid w:val="005433C8"/>
    <w:rsid w:val="00551BE7"/>
    <w:rsid w:val="00551FA5"/>
    <w:rsid w:val="0055648C"/>
    <w:rsid w:val="005575CC"/>
    <w:rsid w:val="00561BD8"/>
    <w:rsid w:val="00564BF2"/>
    <w:rsid w:val="00565D22"/>
    <w:rsid w:val="005722E8"/>
    <w:rsid w:val="0057362B"/>
    <w:rsid w:val="00580215"/>
    <w:rsid w:val="00580D67"/>
    <w:rsid w:val="005937B4"/>
    <w:rsid w:val="005A261B"/>
    <w:rsid w:val="005A377C"/>
    <w:rsid w:val="005B2FAF"/>
    <w:rsid w:val="005B7F1B"/>
    <w:rsid w:val="005C13F0"/>
    <w:rsid w:val="005C221A"/>
    <w:rsid w:val="005C3F37"/>
    <w:rsid w:val="005C4E36"/>
    <w:rsid w:val="005D4752"/>
    <w:rsid w:val="005D4DDA"/>
    <w:rsid w:val="005D5039"/>
    <w:rsid w:val="005D674E"/>
    <w:rsid w:val="005D6C44"/>
    <w:rsid w:val="005D7335"/>
    <w:rsid w:val="005E0A6B"/>
    <w:rsid w:val="005E39CC"/>
    <w:rsid w:val="005E3F45"/>
    <w:rsid w:val="005E635D"/>
    <w:rsid w:val="005E7460"/>
    <w:rsid w:val="005E76F4"/>
    <w:rsid w:val="005F0C48"/>
    <w:rsid w:val="005F795D"/>
    <w:rsid w:val="006050D6"/>
    <w:rsid w:val="0061297F"/>
    <w:rsid w:val="0062391F"/>
    <w:rsid w:val="00624F5C"/>
    <w:rsid w:val="006304D8"/>
    <w:rsid w:val="00630CFD"/>
    <w:rsid w:val="00631578"/>
    <w:rsid w:val="00631BC5"/>
    <w:rsid w:val="006328C3"/>
    <w:rsid w:val="006332DB"/>
    <w:rsid w:val="00633B24"/>
    <w:rsid w:val="00641F94"/>
    <w:rsid w:val="00647A57"/>
    <w:rsid w:val="00654450"/>
    <w:rsid w:val="00673532"/>
    <w:rsid w:val="00674E69"/>
    <w:rsid w:val="00676F2E"/>
    <w:rsid w:val="00686397"/>
    <w:rsid w:val="00693903"/>
    <w:rsid w:val="006A10C4"/>
    <w:rsid w:val="006B2D7D"/>
    <w:rsid w:val="006B6C46"/>
    <w:rsid w:val="006C0FD2"/>
    <w:rsid w:val="006C73D9"/>
    <w:rsid w:val="006D3CF7"/>
    <w:rsid w:val="006E072E"/>
    <w:rsid w:val="006E0A52"/>
    <w:rsid w:val="006E35BA"/>
    <w:rsid w:val="006E559D"/>
    <w:rsid w:val="006F41E2"/>
    <w:rsid w:val="00701A6C"/>
    <w:rsid w:val="00702B13"/>
    <w:rsid w:val="00713ED9"/>
    <w:rsid w:val="00720595"/>
    <w:rsid w:val="007239F3"/>
    <w:rsid w:val="00727045"/>
    <w:rsid w:val="007277EC"/>
    <w:rsid w:val="00730289"/>
    <w:rsid w:val="00730AEB"/>
    <w:rsid w:val="0073515D"/>
    <w:rsid w:val="007358E9"/>
    <w:rsid w:val="00736FB3"/>
    <w:rsid w:val="0073768D"/>
    <w:rsid w:val="0074392F"/>
    <w:rsid w:val="007470AC"/>
    <w:rsid w:val="00757BB1"/>
    <w:rsid w:val="00763D4A"/>
    <w:rsid w:val="00766467"/>
    <w:rsid w:val="00774151"/>
    <w:rsid w:val="0077673B"/>
    <w:rsid w:val="00780200"/>
    <w:rsid w:val="00782010"/>
    <w:rsid w:val="00785719"/>
    <w:rsid w:val="007924D1"/>
    <w:rsid w:val="00795897"/>
    <w:rsid w:val="00796948"/>
    <w:rsid w:val="007A2A7C"/>
    <w:rsid w:val="007A4CDB"/>
    <w:rsid w:val="007A571C"/>
    <w:rsid w:val="007B1C07"/>
    <w:rsid w:val="007B7665"/>
    <w:rsid w:val="007C35BC"/>
    <w:rsid w:val="007C7FDA"/>
    <w:rsid w:val="007D68A6"/>
    <w:rsid w:val="007E5077"/>
    <w:rsid w:val="007F27C7"/>
    <w:rsid w:val="00800758"/>
    <w:rsid w:val="00804595"/>
    <w:rsid w:val="00805A62"/>
    <w:rsid w:val="00807A5E"/>
    <w:rsid w:val="00810BAD"/>
    <w:rsid w:val="008205FD"/>
    <w:rsid w:val="00820D61"/>
    <w:rsid w:val="00825710"/>
    <w:rsid w:val="0082620D"/>
    <w:rsid w:val="008279C8"/>
    <w:rsid w:val="008300CC"/>
    <w:rsid w:val="008400D1"/>
    <w:rsid w:val="00841061"/>
    <w:rsid w:val="008465EF"/>
    <w:rsid w:val="008643FC"/>
    <w:rsid w:val="008723B8"/>
    <w:rsid w:val="00874B8E"/>
    <w:rsid w:val="008916D3"/>
    <w:rsid w:val="008960F9"/>
    <w:rsid w:val="00897849"/>
    <w:rsid w:val="008A21B8"/>
    <w:rsid w:val="008A7A82"/>
    <w:rsid w:val="008A7E08"/>
    <w:rsid w:val="008B0144"/>
    <w:rsid w:val="008B03A0"/>
    <w:rsid w:val="008B169A"/>
    <w:rsid w:val="008B2A6B"/>
    <w:rsid w:val="008B57C4"/>
    <w:rsid w:val="008B59E4"/>
    <w:rsid w:val="008C3AEC"/>
    <w:rsid w:val="008D583A"/>
    <w:rsid w:val="008D62BE"/>
    <w:rsid w:val="008E0D73"/>
    <w:rsid w:val="008E7546"/>
    <w:rsid w:val="008F3815"/>
    <w:rsid w:val="008F616B"/>
    <w:rsid w:val="008F701B"/>
    <w:rsid w:val="00902175"/>
    <w:rsid w:val="00903B5C"/>
    <w:rsid w:val="00907BE7"/>
    <w:rsid w:val="00910148"/>
    <w:rsid w:val="0091118C"/>
    <w:rsid w:val="0091160D"/>
    <w:rsid w:val="00915585"/>
    <w:rsid w:val="00917980"/>
    <w:rsid w:val="0092498D"/>
    <w:rsid w:val="0092528A"/>
    <w:rsid w:val="00925BCB"/>
    <w:rsid w:val="009271AA"/>
    <w:rsid w:val="009271AF"/>
    <w:rsid w:val="00927789"/>
    <w:rsid w:val="00927971"/>
    <w:rsid w:val="0093005E"/>
    <w:rsid w:val="0093093B"/>
    <w:rsid w:val="0093430F"/>
    <w:rsid w:val="00941195"/>
    <w:rsid w:val="009447A8"/>
    <w:rsid w:val="009628C3"/>
    <w:rsid w:val="00962B63"/>
    <w:rsid w:val="00964285"/>
    <w:rsid w:val="009731F9"/>
    <w:rsid w:val="0097656C"/>
    <w:rsid w:val="009843C2"/>
    <w:rsid w:val="0099211C"/>
    <w:rsid w:val="009939CD"/>
    <w:rsid w:val="009939F5"/>
    <w:rsid w:val="00995311"/>
    <w:rsid w:val="009A402A"/>
    <w:rsid w:val="009A5716"/>
    <w:rsid w:val="009B20CA"/>
    <w:rsid w:val="009B7BCD"/>
    <w:rsid w:val="009C160F"/>
    <w:rsid w:val="009C45C5"/>
    <w:rsid w:val="009E0D01"/>
    <w:rsid w:val="009E352E"/>
    <w:rsid w:val="009F05A9"/>
    <w:rsid w:val="009F51C7"/>
    <w:rsid w:val="00A100AF"/>
    <w:rsid w:val="00A14740"/>
    <w:rsid w:val="00A305E2"/>
    <w:rsid w:val="00A40DBE"/>
    <w:rsid w:val="00A41603"/>
    <w:rsid w:val="00A41AB7"/>
    <w:rsid w:val="00A41BE7"/>
    <w:rsid w:val="00A553EF"/>
    <w:rsid w:val="00A60C53"/>
    <w:rsid w:val="00A6555B"/>
    <w:rsid w:val="00A659ED"/>
    <w:rsid w:val="00A66D97"/>
    <w:rsid w:val="00A6766D"/>
    <w:rsid w:val="00A704A3"/>
    <w:rsid w:val="00A76637"/>
    <w:rsid w:val="00A83E2C"/>
    <w:rsid w:val="00A91C7C"/>
    <w:rsid w:val="00AA7C59"/>
    <w:rsid w:val="00AA7E0C"/>
    <w:rsid w:val="00AB1229"/>
    <w:rsid w:val="00AC431A"/>
    <w:rsid w:val="00AD2350"/>
    <w:rsid w:val="00AD3F5E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253DB"/>
    <w:rsid w:val="00B26733"/>
    <w:rsid w:val="00B269D2"/>
    <w:rsid w:val="00B37500"/>
    <w:rsid w:val="00B4685A"/>
    <w:rsid w:val="00B51489"/>
    <w:rsid w:val="00B51760"/>
    <w:rsid w:val="00B60ABA"/>
    <w:rsid w:val="00B61978"/>
    <w:rsid w:val="00B61E41"/>
    <w:rsid w:val="00B64BBD"/>
    <w:rsid w:val="00B77565"/>
    <w:rsid w:val="00B77669"/>
    <w:rsid w:val="00B91014"/>
    <w:rsid w:val="00BA208F"/>
    <w:rsid w:val="00BA2C32"/>
    <w:rsid w:val="00BA4D59"/>
    <w:rsid w:val="00BB6399"/>
    <w:rsid w:val="00BB7330"/>
    <w:rsid w:val="00BC16CD"/>
    <w:rsid w:val="00BC2DDF"/>
    <w:rsid w:val="00BC315A"/>
    <w:rsid w:val="00BC531B"/>
    <w:rsid w:val="00BD01BD"/>
    <w:rsid w:val="00BD4D7F"/>
    <w:rsid w:val="00BE099D"/>
    <w:rsid w:val="00BE40DF"/>
    <w:rsid w:val="00BE591D"/>
    <w:rsid w:val="00BF1D22"/>
    <w:rsid w:val="00BF45FF"/>
    <w:rsid w:val="00BF4CC5"/>
    <w:rsid w:val="00BF6C6C"/>
    <w:rsid w:val="00C00108"/>
    <w:rsid w:val="00C03BD2"/>
    <w:rsid w:val="00C05B2D"/>
    <w:rsid w:val="00C12513"/>
    <w:rsid w:val="00C13BBD"/>
    <w:rsid w:val="00C1677B"/>
    <w:rsid w:val="00C23CD3"/>
    <w:rsid w:val="00C2576B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70621"/>
    <w:rsid w:val="00C77FA0"/>
    <w:rsid w:val="00C81CB0"/>
    <w:rsid w:val="00C84717"/>
    <w:rsid w:val="00CB26A2"/>
    <w:rsid w:val="00CB2901"/>
    <w:rsid w:val="00CB3FE7"/>
    <w:rsid w:val="00CC374E"/>
    <w:rsid w:val="00CC405F"/>
    <w:rsid w:val="00CC4B98"/>
    <w:rsid w:val="00CD0A2B"/>
    <w:rsid w:val="00CD1651"/>
    <w:rsid w:val="00CD6452"/>
    <w:rsid w:val="00CE32CF"/>
    <w:rsid w:val="00CE7415"/>
    <w:rsid w:val="00CE7CE5"/>
    <w:rsid w:val="00CF2328"/>
    <w:rsid w:val="00CF2BF5"/>
    <w:rsid w:val="00CF390B"/>
    <w:rsid w:val="00D0072E"/>
    <w:rsid w:val="00D008B6"/>
    <w:rsid w:val="00D00EE6"/>
    <w:rsid w:val="00D018C9"/>
    <w:rsid w:val="00D275EF"/>
    <w:rsid w:val="00D44461"/>
    <w:rsid w:val="00D45B18"/>
    <w:rsid w:val="00D51713"/>
    <w:rsid w:val="00D52240"/>
    <w:rsid w:val="00D57B3B"/>
    <w:rsid w:val="00D62904"/>
    <w:rsid w:val="00D63D84"/>
    <w:rsid w:val="00D65721"/>
    <w:rsid w:val="00D67EB4"/>
    <w:rsid w:val="00D72B80"/>
    <w:rsid w:val="00DA188E"/>
    <w:rsid w:val="00DA3AD7"/>
    <w:rsid w:val="00DA3EDC"/>
    <w:rsid w:val="00DB0D6E"/>
    <w:rsid w:val="00DB1491"/>
    <w:rsid w:val="00DB29A5"/>
    <w:rsid w:val="00DC061B"/>
    <w:rsid w:val="00DC0948"/>
    <w:rsid w:val="00DD10C5"/>
    <w:rsid w:val="00DD25B3"/>
    <w:rsid w:val="00DD3F91"/>
    <w:rsid w:val="00DD77E8"/>
    <w:rsid w:val="00DF0052"/>
    <w:rsid w:val="00DF0BBE"/>
    <w:rsid w:val="00DF3340"/>
    <w:rsid w:val="00DF34BE"/>
    <w:rsid w:val="00DF77C4"/>
    <w:rsid w:val="00E008F0"/>
    <w:rsid w:val="00E10CE2"/>
    <w:rsid w:val="00E13E80"/>
    <w:rsid w:val="00E269F9"/>
    <w:rsid w:val="00E26EFB"/>
    <w:rsid w:val="00E30E91"/>
    <w:rsid w:val="00E325C4"/>
    <w:rsid w:val="00E445CE"/>
    <w:rsid w:val="00E51BFD"/>
    <w:rsid w:val="00E5218C"/>
    <w:rsid w:val="00E53CFE"/>
    <w:rsid w:val="00E544A3"/>
    <w:rsid w:val="00E5698D"/>
    <w:rsid w:val="00E67E0C"/>
    <w:rsid w:val="00E74650"/>
    <w:rsid w:val="00E81B7C"/>
    <w:rsid w:val="00E81D75"/>
    <w:rsid w:val="00E8385E"/>
    <w:rsid w:val="00E925D9"/>
    <w:rsid w:val="00E961BD"/>
    <w:rsid w:val="00EA21DA"/>
    <w:rsid w:val="00EA242C"/>
    <w:rsid w:val="00EA47CE"/>
    <w:rsid w:val="00EA5FB7"/>
    <w:rsid w:val="00EA7B4E"/>
    <w:rsid w:val="00EB127B"/>
    <w:rsid w:val="00EB4603"/>
    <w:rsid w:val="00EC5B7C"/>
    <w:rsid w:val="00EC6847"/>
    <w:rsid w:val="00ED1494"/>
    <w:rsid w:val="00EF1B59"/>
    <w:rsid w:val="00EF4C8E"/>
    <w:rsid w:val="00F112F4"/>
    <w:rsid w:val="00F23233"/>
    <w:rsid w:val="00F23EFB"/>
    <w:rsid w:val="00F23F8F"/>
    <w:rsid w:val="00F25E2B"/>
    <w:rsid w:val="00F328D2"/>
    <w:rsid w:val="00F3579C"/>
    <w:rsid w:val="00F37032"/>
    <w:rsid w:val="00F37470"/>
    <w:rsid w:val="00F44E5D"/>
    <w:rsid w:val="00F54424"/>
    <w:rsid w:val="00F62523"/>
    <w:rsid w:val="00F62840"/>
    <w:rsid w:val="00F6418E"/>
    <w:rsid w:val="00F66C19"/>
    <w:rsid w:val="00F67BD8"/>
    <w:rsid w:val="00F7776F"/>
    <w:rsid w:val="00F815FA"/>
    <w:rsid w:val="00F82623"/>
    <w:rsid w:val="00F830F9"/>
    <w:rsid w:val="00F86A61"/>
    <w:rsid w:val="00F879D9"/>
    <w:rsid w:val="00F92E66"/>
    <w:rsid w:val="00FA0C4C"/>
    <w:rsid w:val="00FA0E29"/>
    <w:rsid w:val="00FA0E2C"/>
    <w:rsid w:val="00FA33C8"/>
    <w:rsid w:val="00FA5A8A"/>
    <w:rsid w:val="00FC04C6"/>
    <w:rsid w:val="00FC070F"/>
    <w:rsid w:val="00FC0CD1"/>
    <w:rsid w:val="00FC620C"/>
    <w:rsid w:val="00FD1EEB"/>
    <w:rsid w:val="00FD2BDC"/>
    <w:rsid w:val="00FD4CE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AB122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AB1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09FFD-A6B7-431B-B759-CE3C5C2FD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3034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403</cp:revision>
  <cp:lastPrinted>2015-02-27T10:52:00Z</cp:lastPrinted>
  <dcterms:created xsi:type="dcterms:W3CDTF">2014-03-05T10:05:00Z</dcterms:created>
  <dcterms:modified xsi:type="dcterms:W3CDTF">2015-05-20T08:52:00Z</dcterms:modified>
</cp:coreProperties>
</file>